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1D8B3D88" w:rsidR="00DD7356" w:rsidRDefault="00DD7356" w:rsidP="00DD7356">
      <w:pPr>
        <w:pStyle w:val="Nagwek"/>
        <w:jc w:val="right"/>
      </w:pPr>
      <w:r>
        <w:t xml:space="preserve">Barwice, </w:t>
      </w:r>
      <w:r w:rsidR="008048C2">
        <w:t>14.10</w:t>
      </w:r>
      <w:r w:rsidR="009C2583">
        <w:t>.202</w:t>
      </w:r>
      <w:r w:rsidR="00D9694C">
        <w:t>6</w:t>
      </w:r>
      <w:r>
        <w:t xml:space="preserve"> r.</w:t>
      </w:r>
    </w:p>
    <w:p w14:paraId="66CB9C46" w14:textId="3F7F92E6" w:rsidR="00DD7356" w:rsidRPr="00511DA7" w:rsidRDefault="00DD7356" w:rsidP="00DD7356">
      <w:pPr>
        <w:pStyle w:val="Nagwek"/>
      </w:pPr>
      <w:r>
        <w:t>IN. 271.1.</w:t>
      </w:r>
      <w:r w:rsidR="008048C2">
        <w:t>27</w:t>
      </w:r>
      <w:r>
        <w:t>.202</w:t>
      </w:r>
      <w:r w:rsidR="00D9694C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1398F39D" w:rsidR="006F4EE0" w:rsidRDefault="008048C2" w:rsidP="008048C2">
      <w:pPr>
        <w:pStyle w:val="Tekstpodstawowy"/>
        <w:rPr>
          <w:b/>
          <w:u w:val="single"/>
        </w:rPr>
      </w:pPr>
      <w:r w:rsidRPr="008048C2">
        <w:rPr>
          <w:b/>
          <w:u w:val="single"/>
        </w:rPr>
        <w:t>Pełnienie nadzoru inwestorskiego dla prowadzonej przez Gminę Barwice inwestycji pn. Budowa świetlicy wiejskiej w m. Nowe Koprzywno, gm. Barwice.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41E35B33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E74BF3">
        <w:t>14.10</w:t>
      </w:r>
      <w:r w:rsidR="00544B30">
        <w:t>.202</w:t>
      </w:r>
      <w:r w:rsidR="00D9694C">
        <w:t>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E74BF3">
        <w:t>14.10</w:t>
      </w:r>
      <w:r w:rsidR="00544B30">
        <w:t>.202</w:t>
      </w:r>
      <w:r w:rsidR="00D9694C">
        <w:t>6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460900">
        <w:t>6</w:t>
      </w:r>
      <w:r w:rsidR="00D17560">
        <w:t xml:space="preserve"> </w:t>
      </w:r>
      <w:r w:rsidR="00F90F7A">
        <w:t>ofert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D9694C">
        <w:trPr>
          <w:jc w:val="center"/>
        </w:trPr>
        <w:tc>
          <w:tcPr>
            <w:tcW w:w="444" w:type="pct"/>
            <w:vAlign w:val="center"/>
          </w:tcPr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7D735B6A" w14:textId="77777777" w:rsidR="00330BCA" w:rsidRDefault="00E74BF3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BUDIME</w:t>
            </w:r>
            <w:r w:rsidR="00330BCA">
              <w:rPr>
                <w:sz w:val="22"/>
                <w:szCs w:val="22"/>
              </w:rPr>
              <w:t xml:space="preserve">T Krzysztof Zalewski, </w:t>
            </w:r>
          </w:p>
          <w:p w14:paraId="2CE8F55F" w14:textId="4DD4F2CC" w:rsidR="00D2109E" w:rsidRPr="00DD7356" w:rsidRDefault="00330BCA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Wiślana 15B, 78-200 Białogard</w:t>
            </w:r>
          </w:p>
        </w:tc>
        <w:tc>
          <w:tcPr>
            <w:tcW w:w="826" w:type="pct"/>
            <w:vAlign w:val="center"/>
          </w:tcPr>
          <w:p w14:paraId="001A1136" w14:textId="63AE9A06" w:rsidR="00D2109E" w:rsidRPr="00DD7356" w:rsidRDefault="001837AA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29 520,00</w:t>
            </w:r>
          </w:p>
        </w:tc>
      </w:tr>
      <w:tr w:rsidR="00D2109E" w:rsidRPr="006C0BA4" w14:paraId="467710C3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30" w:type="pct"/>
            <w:vAlign w:val="center"/>
          </w:tcPr>
          <w:p w14:paraId="714CE3F8" w14:textId="77777777" w:rsidR="007E7952" w:rsidRDefault="001837AA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Przedsiębiorstwo </w:t>
            </w:r>
            <w:proofErr w:type="spellStart"/>
            <w:r>
              <w:rPr>
                <w:sz w:val="22"/>
                <w:szCs w:val="22"/>
              </w:rPr>
              <w:t>Produkcyjno</w:t>
            </w:r>
            <w:proofErr w:type="spellEnd"/>
            <w:r>
              <w:rPr>
                <w:sz w:val="22"/>
                <w:szCs w:val="22"/>
              </w:rPr>
              <w:t xml:space="preserve"> – Usługowo – Handlowe „UNO” Krzysztof Chwalisz, </w:t>
            </w:r>
          </w:p>
          <w:p w14:paraId="1FC8C202" w14:textId="7E4D29E3" w:rsidR="00D2109E" w:rsidRPr="00DD7356" w:rsidRDefault="001837AA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Sianowska 28, 75-643 Koszalin</w:t>
            </w:r>
          </w:p>
        </w:tc>
        <w:tc>
          <w:tcPr>
            <w:tcW w:w="826" w:type="pct"/>
            <w:vAlign w:val="center"/>
          </w:tcPr>
          <w:p w14:paraId="73C778ED" w14:textId="1A839B70" w:rsidR="00D2109E" w:rsidRPr="00DD7356" w:rsidRDefault="007E7952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14 000,00</w:t>
            </w:r>
          </w:p>
        </w:tc>
      </w:tr>
      <w:tr w:rsidR="003C0426" w:rsidRPr="006C0BA4" w14:paraId="1A7E877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30" w:type="pct"/>
            <w:vAlign w:val="center"/>
          </w:tcPr>
          <w:p w14:paraId="42E5B105" w14:textId="683EE904" w:rsidR="003C0426" w:rsidRPr="00DD7356" w:rsidRDefault="007E7952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Przedsiębiorstwo </w:t>
            </w:r>
            <w:proofErr w:type="spellStart"/>
            <w:r>
              <w:rPr>
                <w:sz w:val="22"/>
                <w:szCs w:val="22"/>
              </w:rPr>
              <w:t>Produkcyjno</w:t>
            </w:r>
            <w:proofErr w:type="spellEnd"/>
            <w:r>
              <w:rPr>
                <w:sz w:val="22"/>
                <w:szCs w:val="22"/>
              </w:rPr>
              <w:t xml:space="preserve"> – Handlowe KRAJAN Sp. z o.o., Wiśniewa 18, 89-400 Sępólno Krajeńskie</w:t>
            </w:r>
          </w:p>
        </w:tc>
        <w:tc>
          <w:tcPr>
            <w:tcW w:w="826" w:type="pct"/>
            <w:vAlign w:val="center"/>
          </w:tcPr>
          <w:p w14:paraId="00C4D726" w14:textId="58549EB0" w:rsidR="003C0426" w:rsidRPr="00DD7356" w:rsidRDefault="007E7952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11 685,00</w:t>
            </w:r>
          </w:p>
        </w:tc>
      </w:tr>
      <w:tr w:rsidR="003C0426" w:rsidRPr="006C0BA4" w14:paraId="048F88A0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2FC15A3C" w14:textId="71327073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730" w:type="pct"/>
            <w:vAlign w:val="center"/>
          </w:tcPr>
          <w:p w14:paraId="312B7C45" w14:textId="77777777" w:rsidR="003D7B28" w:rsidRDefault="003D7B28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Dom Inżynierski PROMIS S.A., </w:t>
            </w:r>
          </w:p>
          <w:p w14:paraId="27AF8DE9" w14:textId="43FBE275" w:rsidR="003C0426" w:rsidRPr="00DD7356" w:rsidRDefault="003D7B28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Stoisława</w:t>
            </w:r>
            <w:proofErr w:type="spellEnd"/>
            <w:r>
              <w:rPr>
                <w:sz w:val="22"/>
                <w:szCs w:val="22"/>
              </w:rPr>
              <w:t xml:space="preserve"> 2, 70-223 Szczecin</w:t>
            </w:r>
          </w:p>
        </w:tc>
        <w:tc>
          <w:tcPr>
            <w:tcW w:w="826" w:type="pct"/>
            <w:vAlign w:val="center"/>
          </w:tcPr>
          <w:p w14:paraId="14E3DC85" w14:textId="0A8CAECC" w:rsidR="003C0426" w:rsidRPr="00DD7356" w:rsidRDefault="003D7B28" w:rsidP="00D9694C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158 670,00</w:t>
            </w:r>
          </w:p>
        </w:tc>
      </w:tr>
      <w:tr w:rsidR="00A76B49" w:rsidRPr="006C0BA4" w14:paraId="3441621E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B5C8940" w14:textId="34915ACD" w:rsidR="00A76B49" w:rsidRDefault="00A76B49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</w:p>
        </w:tc>
        <w:tc>
          <w:tcPr>
            <w:tcW w:w="3730" w:type="pct"/>
            <w:vAlign w:val="center"/>
          </w:tcPr>
          <w:p w14:paraId="3F5FE054" w14:textId="77777777" w:rsidR="00581581" w:rsidRDefault="00581581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Przedsiębiorstwo Budowlano – Usługowo – Handlowe </w:t>
            </w:r>
          </w:p>
          <w:p w14:paraId="1A7692F2" w14:textId="77777777" w:rsidR="00581581" w:rsidRDefault="00581581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INFBUD Jan Drapała, </w:t>
            </w:r>
          </w:p>
          <w:p w14:paraId="580A39FC" w14:textId="742DC1F4" w:rsidR="00A76B49" w:rsidRDefault="00581581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Gen. L. </w:t>
            </w:r>
            <w:proofErr w:type="spellStart"/>
            <w:r>
              <w:rPr>
                <w:sz w:val="22"/>
                <w:szCs w:val="22"/>
              </w:rPr>
              <w:t>Niedźwiadka-Okulickiego</w:t>
            </w:r>
            <w:proofErr w:type="spellEnd"/>
            <w:r>
              <w:rPr>
                <w:sz w:val="22"/>
                <w:szCs w:val="22"/>
              </w:rPr>
              <w:t xml:space="preserve"> 20, 78-400 Szczecinek</w:t>
            </w:r>
          </w:p>
        </w:tc>
        <w:tc>
          <w:tcPr>
            <w:tcW w:w="826" w:type="pct"/>
            <w:vAlign w:val="center"/>
          </w:tcPr>
          <w:p w14:paraId="1B5F5B61" w14:textId="5B815BB4" w:rsidR="00A76B49" w:rsidRDefault="00581581" w:rsidP="00D9694C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7 562,00</w:t>
            </w:r>
          </w:p>
        </w:tc>
      </w:tr>
      <w:tr w:rsidR="00460900" w:rsidRPr="006C0BA4" w14:paraId="4C3B1053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BF8ACC2" w14:textId="4E3A29D6" w:rsidR="00460900" w:rsidRDefault="00460900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</w:t>
            </w:r>
          </w:p>
        </w:tc>
        <w:tc>
          <w:tcPr>
            <w:tcW w:w="3730" w:type="pct"/>
            <w:vAlign w:val="center"/>
          </w:tcPr>
          <w:p w14:paraId="32ABB7D4" w14:textId="77777777" w:rsidR="00460900" w:rsidRDefault="00460900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Biuro Obsługi Budownictwa „</w:t>
            </w:r>
            <w:proofErr w:type="spellStart"/>
            <w:r>
              <w:rPr>
                <w:sz w:val="22"/>
                <w:szCs w:val="22"/>
              </w:rPr>
              <w:t>Zdolińscy</w:t>
            </w:r>
            <w:proofErr w:type="spellEnd"/>
            <w:r>
              <w:rPr>
                <w:sz w:val="22"/>
                <w:szCs w:val="22"/>
              </w:rPr>
              <w:t xml:space="preserve">” Paweł </w:t>
            </w:r>
            <w:proofErr w:type="spellStart"/>
            <w:r>
              <w:rPr>
                <w:sz w:val="22"/>
                <w:szCs w:val="22"/>
              </w:rPr>
              <w:t>Zdoliński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3E086D09" w14:textId="6E6EFB4D" w:rsidR="00460900" w:rsidRDefault="00460900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Jagiellonów 1, 78-200 Białogard</w:t>
            </w:r>
          </w:p>
        </w:tc>
        <w:tc>
          <w:tcPr>
            <w:tcW w:w="826" w:type="pct"/>
            <w:vAlign w:val="center"/>
          </w:tcPr>
          <w:p w14:paraId="644BD519" w14:textId="041D72A7" w:rsidR="00460900" w:rsidRDefault="00460900" w:rsidP="00D9694C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36 899,00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3D7959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5B56CD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3C7B33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3C7B33">
        <w:rPr>
          <w:bCs/>
          <w:i/>
          <w:iCs/>
        </w:rPr>
        <w:t>Główny specjalista</w:t>
      </w:r>
      <w:r w:rsidR="00D17560" w:rsidRPr="003C7B33">
        <w:rPr>
          <w:bCs/>
          <w:i/>
          <w:iCs/>
        </w:rPr>
        <w:t xml:space="preserve"> ds. zamówień publicznych</w:t>
      </w:r>
    </w:p>
    <w:p w14:paraId="5CF40492" w14:textId="77777777" w:rsidR="00D17560" w:rsidRPr="003C7B33" w:rsidRDefault="00D17560" w:rsidP="0039364E">
      <w:pPr>
        <w:tabs>
          <w:tab w:val="left" w:pos="3200"/>
        </w:tabs>
        <w:ind w:left="5954"/>
        <w:rPr>
          <w:bCs/>
          <w:i/>
          <w:iCs/>
        </w:rPr>
      </w:pPr>
      <w:r w:rsidRPr="003C7B33">
        <w:rPr>
          <w:bCs/>
          <w:i/>
          <w:iCs/>
        </w:rPr>
        <w:t>mgr Monika Tomska</w:t>
      </w:r>
    </w:p>
    <w:p w14:paraId="18604163" w14:textId="3726230D" w:rsidR="00D17560" w:rsidRPr="00D9694C" w:rsidRDefault="0039364E" w:rsidP="00D17560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………..</w:t>
      </w:r>
      <w:r w:rsidR="00D17560" w:rsidRPr="00D9694C">
        <w:rPr>
          <w:b/>
          <w:sz w:val="22"/>
          <w:szCs w:val="22"/>
        </w:rPr>
        <w:t>……………….…………………………..</w:t>
      </w:r>
    </w:p>
    <w:p w14:paraId="3FB93F78" w14:textId="397F1077" w:rsidR="00D17560" w:rsidRPr="00D9694C" w:rsidRDefault="0039364E" w:rsidP="0039364E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D17560" w:rsidRPr="00D9694C">
        <w:rPr>
          <w:sz w:val="22"/>
          <w:szCs w:val="22"/>
        </w:rPr>
        <w:t>(podpis osoby sporządzającej zestawienie)</w:t>
      </w:r>
    </w:p>
    <w:p w14:paraId="2D0D2355" w14:textId="77777777" w:rsidR="00CB3BF9" w:rsidRPr="00D9694C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6E6A1" w14:textId="77777777" w:rsidR="004E5C4F" w:rsidRDefault="004E5C4F">
      <w:r>
        <w:separator/>
      </w:r>
    </w:p>
  </w:endnote>
  <w:endnote w:type="continuationSeparator" w:id="0">
    <w:p w14:paraId="2977318E" w14:textId="77777777" w:rsidR="004E5C4F" w:rsidRDefault="004E5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3505B" w14:textId="77777777" w:rsidR="004E5C4F" w:rsidRDefault="004E5C4F">
      <w:r>
        <w:separator/>
      </w:r>
    </w:p>
  </w:footnote>
  <w:footnote w:type="continuationSeparator" w:id="0">
    <w:p w14:paraId="49966DA6" w14:textId="77777777" w:rsidR="004E5C4F" w:rsidRDefault="004E5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77BD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3E5F"/>
    <w:rsid w:val="00064E1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06516"/>
    <w:rsid w:val="0011117C"/>
    <w:rsid w:val="001157EA"/>
    <w:rsid w:val="001207A1"/>
    <w:rsid w:val="00133FD8"/>
    <w:rsid w:val="001550C2"/>
    <w:rsid w:val="00163429"/>
    <w:rsid w:val="0017017A"/>
    <w:rsid w:val="00177737"/>
    <w:rsid w:val="001837AA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05546"/>
    <w:rsid w:val="002103E6"/>
    <w:rsid w:val="00212FE3"/>
    <w:rsid w:val="00213056"/>
    <w:rsid w:val="00214F10"/>
    <w:rsid w:val="00215B66"/>
    <w:rsid w:val="0022102F"/>
    <w:rsid w:val="00222961"/>
    <w:rsid w:val="00222E83"/>
    <w:rsid w:val="002230EB"/>
    <w:rsid w:val="00224359"/>
    <w:rsid w:val="00236AD1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845D0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0BCA"/>
    <w:rsid w:val="003315F7"/>
    <w:rsid w:val="00334C26"/>
    <w:rsid w:val="00334DED"/>
    <w:rsid w:val="00337B0D"/>
    <w:rsid w:val="00343164"/>
    <w:rsid w:val="00345AEB"/>
    <w:rsid w:val="00372A9E"/>
    <w:rsid w:val="00380D67"/>
    <w:rsid w:val="00380E12"/>
    <w:rsid w:val="00384974"/>
    <w:rsid w:val="0039364E"/>
    <w:rsid w:val="00396174"/>
    <w:rsid w:val="003961B4"/>
    <w:rsid w:val="003A2BE4"/>
    <w:rsid w:val="003A710D"/>
    <w:rsid w:val="003B6CFE"/>
    <w:rsid w:val="003C0426"/>
    <w:rsid w:val="003C7B33"/>
    <w:rsid w:val="003D0409"/>
    <w:rsid w:val="003D7959"/>
    <w:rsid w:val="003D7B28"/>
    <w:rsid w:val="003E06C9"/>
    <w:rsid w:val="003E59EB"/>
    <w:rsid w:val="003F1AA4"/>
    <w:rsid w:val="003F305A"/>
    <w:rsid w:val="00400A6B"/>
    <w:rsid w:val="00407B0F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0900"/>
    <w:rsid w:val="00464EE2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E5C4F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1581"/>
    <w:rsid w:val="00582FF5"/>
    <w:rsid w:val="005921F0"/>
    <w:rsid w:val="00593D69"/>
    <w:rsid w:val="0059576D"/>
    <w:rsid w:val="00596D28"/>
    <w:rsid w:val="005A0A0B"/>
    <w:rsid w:val="005A3619"/>
    <w:rsid w:val="005A7CE0"/>
    <w:rsid w:val="005B56CD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345B"/>
    <w:rsid w:val="00662EEA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166A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05DF"/>
    <w:rsid w:val="007A3221"/>
    <w:rsid w:val="007A4C0B"/>
    <w:rsid w:val="007B0B7F"/>
    <w:rsid w:val="007B264D"/>
    <w:rsid w:val="007B5BD5"/>
    <w:rsid w:val="007C4480"/>
    <w:rsid w:val="007D00CD"/>
    <w:rsid w:val="007D04F1"/>
    <w:rsid w:val="007D14BC"/>
    <w:rsid w:val="007E7952"/>
    <w:rsid w:val="007F2B8A"/>
    <w:rsid w:val="00800965"/>
    <w:rsid w:val="008048C2"/>
    <w:rsid w:val="00806C91"/>
    <w:rsid w:val="00823905"/>
    <w:rsid w:val="0082418D"/>
    <w:rsid w:val="008270CB"/>
    <w:rsid w:val="00830907"/>
    <w:rsid w:val="00851C89"/>
    <w:rsid w:val="00854EA4"/>
    <w:rsid w:val="008616DC"/>
    <w:rsid w:val="00862695"/>
    <w:rsid w:val="00864BC5"/>
    <w:rsid w:val="008657D0"/>
    <w:rsid w:val="00874FCF"/>
    <w:rsid w:val="00880D7A"/>
    <w:rsid w:val="00884C94"/>
    <w:rsid w:val="008863B0"/>
    <w:rsid w:val="00886BAD"/>
    <w:rsid w:val="008942A9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44512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6082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2DA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302C"/>
    <w:rsid w:val="00A35E84"/>
    <w:rsid w:val="00A539AC"/>
    <w:rsid w:val="00A53D4A"/>
    <w:rsid w:val="00A54527"/>
    <w:rsid w:val="00A57502"/>
    <w:rsid w:val="00A63017"/>
    <w:rsid w:val="00A76B49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50EA"/>
    <w:rsid w:val="00B6629C"/>
    <w:rsid w:val="00B679C4"/>
    <w:rsid w:val="00B7349A"/>
    <w:rsid w:val="00B74224"/>
    <w:rsid w:val="00B7634D"/>
    <w:rsid w:val="00B8363A"/>
    <w:rsid w:val="00B85010"/>
    <w:rsid w:val="00B8516A"/>
    <w:rsid w:val="00B8525B"/>
    <w:rsid w:val="00B854B8"/>
    <w:rsid w:val="00B8665C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64788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5078F"/>
    <w:rsid w:val="00D51559"/>
    <w:rsid w:val="00D60065"/>
    <w:rsid w:val="00D723A7"/>
    <w:rsid w:val="00D76122"/>
    <w:rsid w:val="00D8406E"/>
    <w:rsid w:val="00D9408E"/>
    <w:rsid w:val="00D968D2"/>
    <w:rsid w:val="00D9694C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62D9"/>
    <w:rsid w:val="00E56476"/>
    <w:rsid w:val="00E62472"/>
    <w:rsid w:val="00E656CC"/>
    <w:rsid w:val="00E66FB5"/>
    <w:rsid w:val="00E73A5B"/>
    <w:rsid w:val="00E74BF3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562E"/>
    <w:rsid w:val="00EF678A"/>
    <w:rsid w:val="00EF68B1"/>
    <w:rsid w:val="00F04164"/>
    <w:rsid w:val="00F06F44"/>
    <w:rsid w:val="00F22603"/>
    <w:rsid w:val="00F229A1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5A94"/>
    <w:rsid w:val="00F67BAA"/>
    <w:rsid w:val="00F819EE"/>
    <w:rsid w:val="00F8205F"/>
    <w:rsid w:val="00F82515"/>
    <w:rsid w:val="00F856F2"/>
    <w:rsid w:val="00F908D0"/>
    <w:rsid w:val="00F90F7A"/>
    <w:rsid w:val="00F943D3"/>
    <w:rsid w:val="00F964FE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183</cp:revision>
  <cp:lastPrinted>2026-10-14T08:17:00Z</cp:lastPrinted>
  <dcterms:created xsi:type="dcterms:W3CDTF">2020-03-16T09:23:00Z</dcterms:created>
  <dcterms:modified xsi:type="dcterms:W3CDTF">2026-10-14T08:20:00Z</dcterms:modified>
</cp:coreProperties>
</file>