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30F5D75A" w:rsidR="000E2DBD" w:rsidRDefault="00DC0E7A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82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A0AE9A9" w:rsidR="000E2DBD" w:rsidRPr="00D51261" w:rsidRDefault="0055665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Decyzja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1652B5C6" w:rsidR="000E2DBD" w:rsidRPr="00B21C7D" w:rsidRDefault="0055665F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21C7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Decyzja zezwalająca na wycinkę drzew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2FD5FF50" w:rsidR="000E2DBD" w:rsidRPr="00D51261" w:rsidRDefault="00997E03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1279EE">
              <w:rPr>
                <w:sz w:val="24"/>
                <w:szCs w:val="18"/>
              </w:rPr>
              <w:t xml:space="preserve">Zgłoszenie zamiaru usunięcia </w:t>
            </w:r>
            <w:r w:rsidR="00DC0E7A">
              <w:rPr>
                <w:sz w:val="24"/>
                <w:szCs w:val="18"/>
              </w:rPr>
              <w:t>1</w:t>
            </w:r>
            <w:r w:rsidR="00DC0E7A" w:rsidRPr="001279EE">
              <w:rPr>
                <w:sz w:val="24"/>
                <w:szCs w:val="18"/>
              </w:rPr>
              <w:t xml:space="preserve"> szt. drze</w:t>
            </w:r>
            <w:r w:rsidR="00DC0E7A">
              <w:rPr>
                <w:sz w:val="24"/>
                <w:szCs w:val="18"/>
              </w:rPr>
              <w:t>wa liściastego</w:t>
            </w:r>
            <w:r w:rsidR="00DC0E7A" w:rsidRPr="001279EE">
              <w:rPr>
                <w:sz w:val="24"/>
                <w:szCs w:val="18"/>
              </w:rPr>
              <w:t xml:space="preserve"> dz. nr </w:t>
            </w:r>
            <w:r w:rsidR="00DC0E7A">
              <w:rPr>
                <w:sz w:val="24"/>
                <w:szCs w:val="18"/>
              </w:rPr>
              <w:t>400/12</w:t>
            </w:r>
            <w:r w:rsidR="00DC0E7A" w:rsidRPr="001279EE">
              <w:rPr>
                <w:sz w:val="24"/>
                <w:szCs w:val="18"/>
              </w:rPr>
              <w:t xml:space="preserve"> obręb Barwice 0</w:t>
            </w:r>
            <w:r w:rsidR="00DC0E7A">
              <w:rPr>
                <w:sz w:val="24"/>
                <w:szCs w:val="18"/>
              </w:rPr>
              <w:t>3</w:t>
            </w:r>
            <w:r w:rsidR="00DC0E7A" w:rsidRPr="001279EE">
              <w:rPr>
                <w:sz w:val="24"/>
                <w:szCs w:val="18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DB9486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54652344" w:rsidR="000E2DBD" w:rsidRDefault="00E2699A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RS.613.</w:t>
            </w:r>
            <w:r w:rsidR="00DC0E7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73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.2025.ŁB – Starosta Szczecinecki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37C3C0B" w:rsidR="000E2DBD" w:rsidRDefault="00E269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Burmistrz Barwic, 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ul. Zwycięzców 22, 78-460 Barwice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3F7BF12B" w:rsidR="000E2DBD" w:rsidRDefault="00DC0E7A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29</w:t>
            </w:r>
            <w:r w:rsidR="00E2699A">
              <w:rPr>
                <w:b/>
                <w:bCs/>
                <w:sz w:val="26"/>
                <w:szCs w:val="26"/>
              </w:rPr>
              <w:t>.0</w:t>
            </w:r>
            <w:r>
              <w:rPr>
                <w:b/>
                <w:bCs/>
                <w:sz w:val="26"/>
                <w:szCs w:val="26"/>
              </w:rPr>
              <w:t>7</w:t>
            </w:r>
            <w:r w:rsidR="00E2699A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9935BA">
              <w:rPr>
                <w:b/>
                <w:bCs/>
                <w:sz w:val="26"/>
                <w:szCs w:val="26"/>
              </w:rPr>
              <w:t>5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6C0B4243" w:rsidR="000E2DBD" w:rsidRDefault="00E2699A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096B2" w14:textId="487C3DB4" w:rsidR="000E2DBD" w:rsidRDefault="00C10FC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E24C31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50141B40" w:rsidR="00C10FCE" w:rsidRDefault="00C10FC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38F71671" w:rsidR="000E2DBD" w:rsidRDefault="0055665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Tak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21FD88C9" w:rsidR="000E2DBD" w:rsidRDefault="00DC0E7A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60</w:t>
            </w:r>
            <w:r w:rsidR="00953126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0EF7B1DD" w:rsidR="000E2DBD" w:rsidRDefault="00DC0E7A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08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8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758C1"/>
    <w:rsid w:val="00092513"/>
    <w:rsid w:val="000A34E7"/>
    <w:rsid w:val="000E2DBD"/>
    <w:rsid w:val="001A74BD"/>
    <w:rsid w:val="001E6A85"/>
    <w:rsid w:val="003C70A6"/>
    <w:rsid w:val="00543119"/>
    <w:rsid w:val="0055665F"/>
    <w:rsid w:val="005E7DAA"/>
    <w:rsid w:val="00601317"/>
    <w:rsid w:val="00603494"/>
    <w:rsid w:val="00616F7E"/>
    <w:rsid w:val="0065710C"/>
    <w:rsid w:val="006D74A3"/>
    <w:rsid w:val="00745391"/>
    <w:rsid w:val="00850DF0"/>
    <w:rsid w:val="008628A8"/>
    <w:rsid w:val="00892EC2"/>
    <w:rsid w:val="00906DDD"/>
    <w:rsid w:val="00953126"/>
    <w:rsid w:val="009935BA"/>
    <w:rsid w:val="00997E03"/>
    <w:rsid w:val="009F6080"/>
    <w:rsid w:val="00A3097A"/>
    <w:rsid w:val="00B21C7D"/>
    <w:rsid w:val="00B81E1B"/>
    <w:rsid w:val="00C10FCE"/>
    <w:rsid w:val="00D51261"/>
    <w:rsid w:val="00DC0E7A"/>
    <w:rsid w:val="00E23072"/>
    <w:rsid w:val="00E2699A"/>
    <w:rsid w:val="00E759C2"/>
    <w:rsid w:val="00E82931"/>
    <w:rsid w:val="00E85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C10F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0F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2025-08-08T09:01:00Z</dcterms:created>
  <dcterms:modified xsi:type="dcterms:W3CDTF">2025-08-08T09:01:00Z</dcterms:modified>
</cp:coreProperties>
</file>