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ED2A3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20437A6E" w14:textId="77777777" w:rsidR="001F3856" w:rsidRDefault="001F3856">
      <w:pPr>
        <w:ind w:left="5669"/>
        <w:jc w:val="right"/>
      </w:pPr>
    </w:p>
    <w:p w14:paraId="57BC7ED0" w14:textId="77777777" w:rsidR="001F3856" w:rsidRDefault="00000000">
      <w:pPr>
        <w:jc w:val="center"/>
        <w:rPr>
          <w:b/>
          <w:caps/>
        </w:rPr>
      </w:pPr>
      <w:r>
        <w:rPr>
          <w:b/>
          <w:caps/>
        </w:rPr>
        <w:t>Zarządzenie Nr 120/2024</w:t>
      </w:r>
      <w:r>
        <w:rPr>
          <w:b/>
          <w:caps/>
        </w:rPr>
        <w:br/>
        <w:t>Burmistrza Barwic</w:t>
      </w:r>
    </w:p>
    <w:p w14:paraId="7559DBE2" w14:textId="77777777" w:rsidR="001F3856" w:rsidRDefault="00000000">
      <w:pPr>
        <w:spacing w:before="280" w:after="280"/>
        <w:jc w:val="center"/>
        <w:rPr>
          <w:b/>
          <w:caps/>
        </w:rPr>
      </w:pPr>
      <w:r>
        <w:t>z dnia 9 grudnia 2024 r.</w:t>
      </w:r>
    </w:p>
    <w:p w14:paraId="135563A4" w14:textId="77777777" w:rsidR="001F3856" w:rsidRDefault="00000000">
      <w:pPr>
        <w:keepNext/>
        <w:spacing w:after="480"/>
        <w:jc w:val="center"/>
      </w:pPr>
      <w:r>
        <w:rPr>
          <w:b/>
        </w:rPr>
        <w:t>w sprawie zatwierdzenia Planu pracy na rok 2025 Środowiskowego Domu Samopomocy „Słoneczko’ w Barwicach</w:t>
      </w:r>
    </w:p>
    <w:p w14:paraId="4DDC4BD7" w14:textId="77777777" w:rsidR="001F3856" w:rsidRDefault="00000000">
      <w:pPr>
        <w:keepLines/>
        <w:spacing w:before="120" w:after="120"/>
        <w:ind w:firstLine="227"/>
      </w:pPr>
      <w:r>
        <w:t>Na podstawie art. 18 ust. 1 pkt. 5 ustawy z dnia 12 marca 2004 r. o pomocy społecznej (</w:t>
      </w:r>
      <w:proofErr w:type="spellStart"/>
      <w:r>
        <w:t>t.j</w:t>
      </w:r>
      <w:proofErr w:type="spellEnd"/>
      <w:r>
        <w:t>. Dz. U. z 2024 r. poz. 1283) w związku z § 4 ust. 11 pkt 3, ust 3 rozporządzenia Ministra Pracy i Polityki Społecznej z dnia 9 grudnia 2010 r. w sprawie środowiskowych domów samopomocy (</w:t>
      </w:r>
      <w:proofErr w:type="spellStart"/>
      <w:r>
        <w:t>t.j</w:t>
      </w:r>
      <w:proofErr w:type="spellEnd"/>
      <w:r>
        <w:t>. Dz. U. z 2020 r. poz. 249) oraz art. 7 ust  1 pkt. 5 i 7, art. 30 ust 1 1 ustawy z dnia 8 marca 1990 r. o samorządzie gminnym (</w:t>
      </w:r>
      <w:proofErr w:type="spellStart"/>
      <w:r>
        <w:t>t.j</w:t>
      </w:r>
      <w:proofErr w:type="spellEnd"/>
      <w:r>
        <w:t>. Dz. U. z 2024 r. poz. 1465 i 1572) Burmistrz Barwic zarządza, co następuje:</w:t>
      </w:r>
    </w:p>
    <w:p w14:paraId="175658F7" w14:textId="77777777" w:rsidR="001F3856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uprzednio uzgodniony z Wojewodą Zachodniopomorskim Plan pracy</w:t>
      </w:r>
      <w:r>
        <w:br/>
        <w:t>Środowiskowego Domu Samopomocy „ Słoneczko” w Barwicach na rok 2025 w brzmieniu</w:t>
      </w:r>
      <w:r>
        <w:br/>
        <w:t>stanowiącym  załącznik nr 1 do zarządzenia.</w:t>
      </w:r>
    </w:p>
    <w:p w14:paraId="669FB7BF" w14:textId="77777777" w:rsidR="001F3856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Planu pracy Środowiskowego Domu Samopomocy „Słoneczko” w </w:t>
      </w:r>
      <w:proofErr w:type="spellStart"/>
      <w:r>
        <w:t>Barwicacach</w:t>
      </w:r>
      <w:proofErr w:type="spellEnd"/>
      <w:r>
        <w:t xml:space="preserve"> powierza się Kierownikowi Środowiskowego Domu Samopomocy „Słoneczko” w Barwicach.</w:t>
      </w:r>
    </w:p>
    <w:p w14:paraId="1859072F" w14:textId="77777777" w:rsidR="001F3856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</w:t>
      </w:r>
    </w:p>
    <w:sectPr w:rsidR="001F3856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66CD"/>
    <w:rsid w:val="001F3856"/>
    <w:rsid w:val="00860B7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09409"/>
  <w15:docId w15:val="{FA1C0DF5-1964-44AD-AD8C-3972466E0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120/2024 z dnia 9 grudnia 2024 r.</dc:title>
  <dc:subject>w sprawie zatwierdzenia Planu pracy na rok 2025^Środowiskowego Domu Samopomocy „Słoneczko’ w^Barwicach</dc:subject>
  <dc:creator>Kusmierek_A</dc:creator>
  <cp:lastModifiedBy>AleksandraKuśmierek</cp:lastModifiedBy>
  <cp:revision>2</cp:revision>
  <cp:lastPrinted>2024-12-10T07:44:00Z</cp:lastPrinted>
  <dcterms:created xsi:type="dcterms:W3CDTF">2024-12-10T07:47:00Z</dcterms:created>
  <dcterms:modified xsi:type="dcterms:W3CDTF">2024-12-10T07:47:00Z</dcterms:modified>
  <cp:category>Akt prawny</cp:category>
</cp:coreProperties>
</file>