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4A17" w14:textId="7063EC83" w:rsidR="00F95441" w:rsidRPr="007210A6" w:rsidRDefault="00AB72A6" w:rsidP="00AB72A6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 </w:t>
      </w:r>
      <w:r w:rsidR="00AA32D8" w:rsidRPr="007210A6">
        <w:rPr>
          <w:rFonts w:eastAsia="Calibri"/>
          <w:b/>
          <w:sz w:val="32"/>
          <w:szCs w:val="32"/>
        </w:rPr>
        <w:t xml:space="preserve">Protokół </w:t>
      </w:r>
      <w:r w:rsidR="00F95441" w:rsidRPr="007210A6">
        <w:rPr>
          <w:rFonts w:eastAsia="Calibri"/>
          <w:b/>
          <w:sz w:val="32"/>
          <w:szCs w:val="32"/>
        </w:rPr>
        <w:t>Nr L</w:t>
      </w:r>
      <w:r w:rsidR="00244491" w:rsidRPr="007210A6">
        <w:rPr>
          <w:rFonts w:eastAsia="Calibri"/>
          <w:b/>
          <w:sz w:val="32"/>
          <w:szCs w:val="32"/>
        </w:rPr>
        <w:t>XI</w:t>
      </w:r>
      <w:r w:rsidR="00C135FE" w:rsidRPr="007210A6">
        <w:rPr>
          <w:rFonts w:eastAsia="Calibri"/>
          <w:b/>
          <w:sz w:val="32"/>
          <w:szCs w:val="32"/>
        </w:rPr>
        <w:t>I</w:t>
      </w:r>
      <w:r w:rsidR="00F95441" w:rsidRPr="007210A6">
        <w:rPr>
          <w:rFonts w:eastAsia="Calibri"/>
          <w:b/>
          <w:sz w:val="32"/>
          <w:szCs w:val="32"/>
        </w:rPr>
        <w:t>/2023</w:t>
      </w:r>
    </w:p>
    <w:p w14:paraId="52ED2FB1" w14:textId="77777777" w:rsidR="00F95441" w:rsidRPr="007210A6" w:rsidRDefault="00F95441" w:rsidP="00AB72A6">
      <w:pPr>
        <w:jc w:val="center"/>
        <w:rPr>
          <w:rFonts w:eastAsia="Calibri"/>
          <w:b/>
          <w:sz w:val="32"/>
          <w:szCs w:val="32"/>
        </w:rPr>
      </w:pPr>
      <w:r w:rsidRPr="007210A6">
        <w:rPr>
          <w:rFonts w:eastAsia="Calibri"/>
          <w:b/>
          <w:sz w:val="32"/>
          <w:szCs w:val="32"/>
        </w:rPr>
        <w:t xml:space="preserve">z Sesji Rady Miejskiej w Barwicach, </w:t>
      </w:r>
    </w:p>
    <w:p w14:paraId="704B833F" w14:textId="77777777" w:rsidR="00F95441" w:rsidRPr="007210A6" w:rsidRDefault="00F95441" w:rsidP="00AB72A6">
      <w:pPr>
        <w:jc w:val="center"/>
        <w:rPr>
          <w:rFonts w:eastAsia="Calibri"/>
          <w:b/>
          <w:bCs/>
          <w:sz w:val="32"/>
          <w:szCs w:val="32"/>
        </w:rPr>
      </w:pPr>
      <w:r w:rsidRPr="007210A6">
        <w:rPr>
          <w:rFonts w:eastAsia="Calibri"/>
          <w:b/>
          <w:bCs/>
          <w:sz w:val="32"/>
          <w:szCs w:val="32"/>
        </w:rPr>
        <w:t>która odbyła się w sali posiedzeń Urzędu Miejskiego w Barwicach</w:t>
      </w:r>
    </w:p>
    <w:p w14:paraId="1BF701F3" w14:textId="2A0A6A2E" w:rsidR="00F95441" w:rsidRPr="007210A6" w:rsidRDefault="00F95441" w:rsidP="00AB72A6">
      <w:pPr>
        <w:jc w:val="center"/>
        <w:rPr>
          <w:rFonts w:eastAsia="Calibri"/>
          <w:b/>
          <w:bCs/>
          <w:sz w:val="32"/>
          <w:szCs w:val="32"/>
        </w:rPr>
      </w:pPr>
      <w:r w:rsidRPr="007210A6">
        <w:rPr>
          <w:rFonts w:eastAsia="Calibri"/>
          <w:b/>
          <w:bCs/>
          <w:sz w:val="32"/>
          <w:szCs w:val="32"/>
        </w:rPr>
        <w:t xml:space="preserve">w dniu </w:t>
      </w:r>
      <w:r w:rsidR="00C135FE" w:rsidRPr="007210A6">
        <w:rPr>
          <w:rFonts w:eastAsia="Calibri"/>
          <w:b/>
          <w:bCs/>
          <w:sz w:val="32"/>
          <w:szCs w:val="32"/>
        </w:rPr>
        <w:t>26</w:t>
      </w:r>
      <w:r w:rsidR="00244491" w:rsidRPr="007210A6">
        <w:rPr>
          <w:rFonts w:eastAsia="Calibri"/>
          <w:b/>
          <w:bCs/>
          <w:sz w:val="32"/>
          <w:szCs w:val="32"/>
        </w:rPr>
        <w:t xml:space="preserve"> </w:t>
      </w:r>
      <w:r w:rsidR="00C135FE" w:rsidRPr="007210A6">
        <w:rPr>
          <w:rFonts w:eastAsia="Calibri"/>
          <w:b/>
          <w:bCs/>
          <w:sz w:val="32"/>
          <w:szCs w:val="32"/>
        </w:rPr>
        <w:t>października</w:t>
      </w:r>
      <w:r w:rsidRPr="007210A6">
        <w:rPr>
          <w:rFonts w:eastAsia="Calibri"/>
          <w:b/>
          <w:bCs/>
          <w:sz w:val="32"/>
          <w:szCs w:val="32"/>
        </w:rPr>
        <w:t xml:space="preserve"> 2023 roku</w:t>
      </w:r>
    </w:p>
    <w:p w14:paraId="18C2421C" w14:textId="6E1276B4" w:rsidR="0044024E" w:rsidRPr="007210A6" w:rsidRDefault="0044024E" w:rsidP="00AB72A6">
      <w:pPr>
        <w:spacing w:line="288" w:lineRule="auto"/>
        <w:jc w:val="both"/>
        <w:rPr>
          <w:b/>
          <w:bCs/>
          <w:sz w:val="32"/>
          <w:szCs w:val="32"/>
        </w:rPr>
      </w:pPr>
    </w:p>
    <w:p w14:paraId="6F6EEBEF" w14:textId="77777777" w:rsidR="00B36245" w:rsidRPr="007210A6" w:rsidRDefault="00B36245" w:rsidP="00AB72A6">
      <w:pPr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7210A6">
        <w:rPr>
          <w:b/>
          <w:bCs/>
          <w:sz w:val="24"/>
          <w:szCs w:val="24"/>
          <w:u w:val="single"/>
        </w:rPr>
        <w:t>Otwarcie sesji:</w:t>
      </w:r>
    </w:p>
    <w:p w14:paraId="0D5E1FC5" w14:textId="77777777" w:rsidR="004F78DC" w:rsidRPr="007210A6" w:rsidRDefault="004F78DC" w:rsidP="00AB72A6">
      <w:pPr>
        <w:spacing w:line="360" w:lineRule="auto"/>
        <w:jc w:val="both"/>
        <w:rPr>
          <w:b/>
          <w:bCs/>
          <w:sz w:val="24"/>
          <w:szCs w:val="24"/>
          <w:u w:val="single"/>
        </w:rPr>
      </w:pPr>
    </w:p>
    <w:p w14:paraId="6EF58A6D" w14:textId="20E72C7D" w:rsidR="00A808C8" w:rsidRPr="007210A6" w:rsidRDefault="00A808C8" w:rsidP="00AB72A6">
      <w:pPr>
        <w:spacing w:line="360" w:lineRule="auto"/>
        <w:ind w:firstLine="708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Obradom przewodniczył Przewodniczący Rady Miejskiej w Barwicach Pan Piotr Małek, który dnia</w:t>
      </w:r>
      <w:r w:rsidR="00244491" w:rsidRPr="007210A6">
        <w:rPr>
          <w:sz w:val="24"/>
          <w:szCs w:val="24"/>
        </w:rPr>
        <w:t xml:space="preserve"> </w:t>
      </w:r>
      <w:r w:rsidR="00C135FE" w:rsidRPr="007210A6">
        <w:rPr>
          <w:sz w:val="24"/>
          <w:szCs w:val="24"/>
        </w:rPr>
        <w:t>26</w:t>
      </w:r>
      <w:r w:rsidR="00244491" w:rsidRPr="007210A6">
        <w:rPr>
          <w:sz w:val="24"/>
          <w:szCs w:val="24"/>
        </w:rPr>
        <w:t xml:space="preserve"> </w:t>
      </w:r>
      <w:r w:rsidR="00C135FE" w:rsidRPr="007210A6">
        <w:rPr>
          <w:sz w:val="24"/>
          <w:szCs w:val="24"/>
        </w:rPr>
        <w:t>października</w:t>
      </w:r>
      <w:r w:rsidRPr="007210A6">
        <w:rPr>
          <w:sz w:val="24"/>
          <w:szCs w:val="24"/>
        </w:rPr>
        <w:t xml:space="preserve"> 202</w:t>
      </w:r>
      <w:r w:rsidR="00AB77C4" w:rsidRPr="007210A6">
        <w:rPr>
          <w:sz w:val="24"/>
          <w:szCs w:val="24"/>
        </w:rPr>
        <w:t>3</w:t>
      </w:r>
      <w:r w:rsidRPr="007210A6">
        <w:rPr>
          <w:sz w:val="24"/>
          <w:szCs w:val="24"/>
        </w:rPr>
        <w:t xml:space="preserve"> roku o godzinie </w:t>
      </w:r>
      <w:r w:rsidR="00244491" w:rsidRPr="007210A6">
        <w:rPr>
          <w:sz w:val="24"/>
          <w:szCs w:val="24"/>
        </w:rPr>
        <w:t>1</w:t>
      </w:r>
      <w:r w:rsidR="00C135FE" w:rsidRPr="007210A6">
        <w:rPr>
          <w:sz w:val="24"/>
          <w:szCs w:val="24"/>
        </w:rPr>
        <w:t>4</w:t>
      </w:r>
      <w:r w:rsidRPr="007210A6">
        <w:rPr>
          <w:sz w:val="24"/>
          <w:szCs w:val="24"/>
        </w:rPr>
        <w:t>:00 otworzył</w:t>
      </w:r>
      <w:r w:rsidR="00280C31" w:rsidRPr="007210A6">
        <w:rPr>
          <w:sz w:val="24"/>
          <w:szCs w:val="24"/>
        </w:rPr>
        <w:t xml:space="preserve"> L</w:t>
      </w:r>
      <w:r w:rsidR="00244491" w:rsidRPr="007210A6">
        <w:rPr>
          <w:sz w:val="24"/>
          <w:szCs w:val="24"/>
        </w:rPr>
        <w:t>XI</w:t>
      </w:r>
      <w:r w:rsidR="00C135FE" w:rsidRPr="007210A6">
        <w:rPr>
          <w:sz w:val="24"/>
          <w:szCs w:val="24"/>
        </w:rPr>
        <w:t>I</w:t>
      </w:r>
      <w:r w:rsidRPr="007210A6">
        <w:rPr>
          <w:sz w:val="24"/>
          <w:szCs w:val="24"/>
        </w:rPr>
        <w:t xml:space="preserve"> sesję Rady Miejskiej w Barwicach. </w:t>
      </w:r>
    </w:p>
    <w:p w14:paraId="5CCC6AD6" w14:textId="461FA41E" w:rsidR="00A808C8" w:rsidRPr="007210A6" w:rsidRDefault="00A808C8" w:rsidP="00AB72A6">
      <w:pPr>
        <w:spacing w:line="360" w:lineRule="auto"/>
        <w:ind w:firstLine="708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Pan Piotr Małek na wstępie powitał </w:t>
      </w:r>
      <w:r w:rsidR="00434006" w:rsidRPr="007210A6">
        <w:rPr>
          <w:sz w:val="24"/>
          <w:szCs w:val="24"/>
        </w:rPr>
        <w:t>R</w:t>
      </w:r>
      <w:r w:rsidRPr="007210A6">
        <w:rPr>
          <w:sz w:val="24"/>
          <w:szCs w:val="24"/>
        </w:rPr>
        <w:t>adnych,</w:t>
      </w:r>
      <w:r w:rsidR="002A5AD7" w:rsidRPr="007210A6">
        <w:rPr>
          <w:sz w:val="24"/>
          <w:szCs w:val="24"/>
        </w:rPr>
        <w:t xml:space="preserve"> Pana Mariusza </w:t>
      </w:r>
      <w:proofErr w:type="spellStart"/>
      <w:r w:rsidR="002A5AD7" w:rsidRPr="007210A6">
        <w:rPr>
          <w:sz w:val="24"/>
          <w:szCs w:val="24"/>
        </w:rPr>
        <w:t>Kielinga</w:t>
      </w:r>
      <w:proofErr w:type="spellEnd"/>
      <w:r w:rsidR="00AB72A6" w:rsidRPr="007210A6">
        <w:rPr>
          <w:sz w:val="24"/>
          <w:szCs w:val="24"/>
        </w:rPr>
        <w:t xml:space="preserve"> </w:t>
      </w:r>
      <w:r w:rsidR="002A5AD7" w:rsidRPr="007210A6">
        <w:rPr>
          <w:sz w:val="24"/>
          <w:szCs w:val="24"/>
        </w:rPr>
        <w:t>- Burmistrza Barwic,</w:t>
      </w:r>
      <w:r w:rsidR="0057099B" w:rsidRPr="007210A6">
        <w:rPr>
          <w:sz w:val="24"/>
          <w:szCs w:val="24"/>
        </w:rPr>
        <w:t xml:space="preserve"> Pana</w:t>
      </w:r>
      <w:r w:rsidR="00280C31" w:rsidRPr="007210A6">
        <w:rPr>
          <w:sz w:val="24"/>
          <w:szCs w:val="24"/>
        </w:rPr>
        <w:t xml:space="preserve"> </w:t>
      </w:r>
      <w:r w:rsidRPr="007210A6">
        <w:rPr>
          <w:sz w:val="24"/>
          <w:szCs w:val="24"/>
        </w:rPr>
        <w:t>Roberta Zborowskiego</w:t>
      </w:r>
      <w:r w:rsidR="00BC0341" w:rsidRPr="007210A6">
        <w:rPr>
          <w:sz w:val="24"/>
          <w:szCs w:val="24"/>
        </w:rPr>
        <w:t xml:space="preserve"> </w:t>
      </w:r>
      <w:r w:rsidR="00A64472" w:rsidRPr="007210A6">
        <w:rPr>
          <w:sz w:val="24"/>
          <w:szCs w:val="24"/>
        </w:rPr>
        <w:t>-</w:t>
      </w:r>
      <w:r w:rsidR="0057099B" w:rsidRPr="007210A6">
        <w:rPr>
          <w:sz w:val="24"/>
          <w:szCs w:val="24"/>
        </w:rPr>
        <w:t xml:space="preserve"> Zastępcę Burmistrza Barwic</w:t>
      </w:r>
      <w:r w:rsidRPr="007210A6">
        <w:rPr>
          <w:sz w:val="24"/>
          <w:szCs w:val="24"/>
        </w:rPr>
        <w:t>,</w:t>
      </w:r>
      <w:r w:rsidR="00C135FE" w:rsidRPr="007210A6">
        <w:rPr>
          <w:sz w:val="24"/>
          <w:szCs w:val="24"/>
        </w:rPr>
        <w:t xml:space="preserve"> Panią Kamilę Gwiazdę- Sekretarza Gminy</w:t>
      </w:r>
      <w:r w:rsidR="00434006" w:rsidRPr="007210A6">
        <w:rPr>
          <w:sz w:val="24"/>
          <w:szCs w:val="24"/>
        </w:rPr>
        <w:t>,</w:t>
      </w:r>
      <w:r w:rsidRPr="007210A6">
        <w:rPr>
          <w:sz w:val="24"/>
          <w:szCs w:val="24"/>
        </w:rPr>
        <w:t xml:space="preserve"> Pana Macieja Strzelca</w:t>
      </w:r>
      <w:r w:rsidR="00AB72A6" w:rsidRPr="007210A6">
        <w:rPr>
          <w:sz w:val="24"/>
          <w:szCs w:val="24"/>
        </w:rPr>
        <w:t xml:space="preserve"> </w:t>
      </w:r>
      <w:r w:rsidR="00A64472" w:rsidRPr="007210A6">
        <w:rPr>
          <w:sz w:val="24"/>
          <w:szCs w:val="24"/>
        </w:rPr>
        <w:t>-</w:t>
      </w:r>
      <w:r w:rsidRPr="007210A6">
        <w:rPr>
          <w:sz w:val="24"/>
          <w:szCs w:val="24"/>
        </w:rPr>
        <w:t xml:space="preserve"> Radcę Prawnego Urzędu</w:t>
      </w:r>
      <w:r w:rsidR="00C93D85" w:rsidRPr="007210A6">
        <w:rPr>
          <w:sz w:val="24"/>
          <w:szCs w:val="24"/>
        </w:rPr>
        <w:t>,</w:t>
      </w:r>
      <w:bookmarkStart w:id="0" w:name="_Hlk137714502"/>
      <w:r w:rsidR="00864F1B" w:rsidRPr="007210A6">
        <w:rPr>
          <w:sz w:val="24"/>
          <w:szCs w:val="24"/>
        </w:rPr>
        <w:t xml:space="preserve"> </w:t>
      </w:r>
      <w:bookmarkEnd w:id="0"/>
      <w:r w:rsidR="00864F1B" w:rsidRPr="007210A6">
        <w:rPr>
          <w:sz w:val="24"/>
          <w:szCs w:val="24"/>
        </w:rPr>
        <w:t>Pan</w:t>
      </w:r>
      <w:r w:rsidR="00C135FE" w:rsidRPr="007210A6">
        <w:rPr>
          <w:sz w:val="24"/>
          <w:szCs w:val="24"/>
        </w:rPr>
        <w:t>a</w:t>
      </w:r>
      <w:r w:rsidR="00C93D85" w:rsidRPr="007210A6">
        <w:rPr>
          <w:sz w:val="24"/>
          <w:szCs w:val="24"/>
        </w:rPr>
        <w:t xml:space="preserve"> </w:t>
      </w:r>
      <w:r w:rsidR="00C135FE" w:rsidRPr="007210A6">
        <w:rPr>
          <w:sz w:val="24"/>
          <w:szCs w:val="24"/>
        </w:rPr>
        <w:t>Krzysztofa Lis</w:t>
      </w:r>
      <w:r w:rsidR="008042E9" w:rsidRPr="007210A6">
        <w:rPr>
          <w:sz w:val="24"/>
          <w:szCs w:val="24"/>
        </w:rPr>
        <w:t>a</w:t>
      </w:r>
      <w:r w:rsidR="00BC0341" w:rsidRPr="007210A6">
        <w:rPr>
          <w:sz w:val="24"/>
          <w:szCs w:val="24"/>
        </w:rPr>
        <w:t xml:space="preserve"> </w:t>
      </w:r>
      <w:r w:rsidR="00244491" w:rsidRPr="007210A6">
        <w:rPr>
          <w:sz w:val="24"/>
          <w:szCs w:val="24"/>
        </w:rPr>
        <w:t>–</w:t>
      </w:r>
      <w:r w:rsidR="00C93D85" w:rsidRPr="007210A6">
        <w:rPr>
          <w:sz w:val="24"/>
          <w:szCs w:val="24"/>
        </w:rPr>
        <w:t xml:space="preserve"> </w:t>
      </w:r>
      <w:r w:rsidR="00C135FE" w:rsidRPr="007210A6">
        <w:rPr>
          <w:sz w:val="24"/>
          <w:szCs w:val="24"/>
        </w:rPr>
        <w:t>Starostę Szczecineckiego</w:t>
      </w:r>
      <w:r w:rsidR="00F92A2D" w:rsidRPr="007210A6">
        <w:rPr>
          <w:sz w:val="24"/>
          <w:szCs w:val="24"/>
        </w:rPr>
        <w:t>, Sołtysów oraz</w:t>
      </w:r>
      <w:r w:rsidR="00A64472" w:rsidRPr="007210A6">
        <w:rPr>
          <w:sz w:val="24"/>
          <w:szCs w:val="24"/>
        </w:rPr>
        <w:t> </w:t>
      </w:r>
      <w:r w:rsidR="00F92A2D" w:rsidRPr="007210A6">
        <w:rPr>
          <w:sz w:val="24"/>
          <w:szCs w:val="24"/>
        </w:rPr>
        <w:t>pozostałe osoby obecne na</w:t>
      </w:r>
      <w:r w:rsidR="00824C73" w:rsidRPr="007210A6">
        <w:rPr>
          <w:sz w:val="24"/>
          <w:szCs w:val="24"/>
        </w:rPr>
        <w:t> </w:t>
      </w:r>
      <w:r w:rsidR="00F92A2D" w:rsidRPr="007210A6">
        <w:rPr>
          <w:sz w:val="24"/>
          <w:szCs w:val="24"/>
        </w:rPr>
        <w:t>sesji.</w:t>
      </w:r>
    </w:p>
    <w:p w14:paraId="292B7BAB" w14:textId="09762DA3" w:rsidR="00BF1EA0" w:rsidRPr="007210A6" w:rsidRDefault="00A808C8" w:rsidP="00AB72A6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Przewodniczący Rady sprawdził listę obecności radnych, która stanowi załącznik do</w:t>
      </w:r>
      <w:r w:rsidR="00EA3EA8" w:rsidRPr="007210A6">
        <w:rPr>
          <w:sz w:val="24"/>
          <w:szCs w:val="24"/>
        </w:rPr>
        <w:t> </w:t>
      </w:r>
      <w:r w:rsidRPr="007210A6">
        <w:rPr>
          <w:sz w:val="24"/>
          <w:szCs w:val="24"/>
        </w:rPr>
        <w:t>protokołu. Z uwagi na obecność</w:t>
      </w:r>
      <w:r w:rsidR="008042E9" w:rsidRPr="007210A6">
        <w:rPr>
          <w:sz w:val="24"/>
          <w:szCs w:val="24"/>
        </w:rPr>
        <w:t xml:space="preserve"> 13</w:t>
      </w:r>
      <w:r w:rsidRPr="007210A6">
        <w:rPr>
          <w:sz w:val="24"/>
          <w:szCs w:val="24"/>
        </w:rPr>
        <w:t xml:space="preserve"> radnych stwierdził kworum, co wiąże się z tym, iż Rada mo</w:t>
      </w:r>
      <w:r w:rsidR="00434006" w:rsidRPr="007210A6">
        <w:rPr>
          <w:sz w:val="24"/>
          <w:szCs w:val="24"/>
        </w:rPr>
        <w:t>gła</w:t>
      </w:r>
      <w:r w:rsidRPr="007210A6">
        <w:rPr>
          <w:sz w:val="24"/>
          <w:szCs w:val="24"/>
        </w:rPr>
        <w:t xml:space="preserve"> obradować i podejmować uchwały</w:t>
      </w:r>
      <w:r w:rsidR="00202C20" w:rsidRPr="007210A6">
        <w:rPr>
          <w:sz w:val="24"/>
          <w:szCs w:val="24"/>
        </w:rPr>
        <w:t>.</w:t>
      </w:r>
    </w:p>
    <w:p w14:paraId="775A00C8" w14:textId="7B5C4201" w:rsidR="00D656E7" w:rsidRPr="007210A6" w:rsidRDefault="006D467B" w:rsidP="00AB72A6">
      <w:pPr>
        <w:spacing w:before="120" w:line="360" w:lineRule="auto"/>
        <w:ind w:firstLine="708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Przewodniczący Rady zapytał czy ktoś chce zabrać głos w sprawie proponowanego porządku obrad. </w:t>
      </w:r>
      <w:r w:rsidR="00D656E7" w:rsidRPr="007210A6">
        <w:rPr>
          <w:sz w:val="24"/>
          <w:szCs w:val="24"/>
          <w:lang w:eastAsia="en-US"/>
        </w:rPr>
        <w:t xml:space="preserve">Zgłosił się Burmistrz Pan Mariusz </w:t>
      </w:r>
      <w:proofErr w:type="spellStart"/>
      <w:r w:rsidR="00D656E7" w:rsidRPr="007210A6">
        <w:rPr>
          <w:sz w:val="24"/>
          <w:szCs w:val="24"/>
          <w:lang w:eastAsia="en-US"/>
        </w:rPr>
        <w:t>Kieling</w:t>
      </w:r>
      <w:proofErr w:type="spellEnd"/>
      <w:r w:rsidR="00D656E7" w:rsidRPr="007210A6">
        <w:rPr>
          <w:sz w:val="24"/>
          <w:szCs w:val="24"/>
          <w:lang w:eastAsia="en-US"/>
        </w:rPr>
        <w:t xml:space="preserve">, który </w:t>
      </w:r>
      <w:r w:rsidR="004C5BC9">
        <w:rPr>
          <w:sz w:val="24"/>
          <w:szCs w:val="24"/>
          <w:lang w:eastAsia="en-US"/>
        </w:rPr>
        <w:t>przedstawił</w:t>
      </w:r>
      <w:r w:rsidR="00D656E7" w:rsidRPr="007210A6">
        <w:rPr>
          <w:sz w:val="24"/>
          <w:szCs w:val="24"/>
          <w:lang w:eastAsia="en-US"/>
        </w:rPr>
        <w:t xml:space="preserve"> 1 wniosek:</w:t>
      </w:r>
    </w:p>
    <w:p w14:paraId="541A8623" w14:textId="70BFCA17" w:rsidR="00D656E7" w:rsidRPr="006D467B" w:rsidRDefault="00D656E7" w:rsidP="00AB72A6">
      <w:pPr>
        <w:spacing w:before="120" w:line="360" w:lineRule="auto"/>
        <w:jc w:val="both"/>
        <w:rPr>
          <w:sz w:val="24"/>
          <w:szCs w:val="24"/>
          <w:lang w:eastAsia="en-US"/>
        </w:rPr>
      </w:pPr>
      <w:bookmarkStart w:id="1" w:name="_Hlk107832574"/>
      <w:r w:rsidRPr="007210A6">
        <w:rPr>
          <w:b/>
          <w:bCs/>
          <w:sz w:val="24"/>
          <w:szCs w:val="24"/>
          <w:lang w:eastAsia="en-US"/>
        </w:rPr>
        <w:t xml:space="preserve">Wniosek nr </w:t>
      </w:r>
      <w:bookmarkEnd w:id="1"/>
      <w:r w:rsidRPr="007210A6">
        <w:rPr>
          <w:b/>
          <w:bCs/>
          <w:sz w:val="24"/>
          <w:szCs w:val="24"/>
          <w:lang w:eastAsia="en-US"/>
        </w:rPr>
        <w:t>1.</w:t>
      </w:r>
      <w:r w:rsidRPr="007210A6">
        <w:rPr>
          <w:sz w:val="24"/>
          <w:szCs w:val="24"/>
          <w:lang w:eastAsia="en-US"/>
        </w:rPr>
        <w:t xml:space="preserve"> Wniosek dotyczący wprowadzenia w punkcie 6 tj. Rozpatrzenie i podjęcie uchwał w sprawach: ja</w:t>
      </w:r>
      <w:r w:rsidR="00AB72A6" w:rsidRPr="007210A6">
        <w:rPr>
          <w:sz w:val="24"/>
          <w:szCs w:val="24"/>
          <w:lang w:eastAsia="en-US"/>
        </w:rPr>
        <w:t>ko podpunkt, projektu uchwały w</w:t>
      </w:r>
      <w:r w:rsidRPr="007210A6">
        <w:rPr>
          <w:sz w:val="24"/>
          <w:szCs w:val="24"/>
          <w:lang w:eastAsia="en-US"/>
        </w:rPr>
        <w:t xml:space="preserve"> sprawie obniżenia ceny skupu żyta do celów wymiaru podatku rolnego na 2024 r.</w:t>
      </w:r>
    </w:p>
    <w:p w14:paraId="6C29A5C2" w14:textId="77777777" w:rsidR="006D467B" w:rsidRPr="007210A6" w:rsidRDefault="006D467B" w:rsidP="006D467B">
      <w:pPr>
        <w:widowControl/>
        <w:autoSpaceDE/>
        <w:autoSpaceDN/>
        <w:adjustRightInd/>
        <w:spacing w:before="240" w:line="360" w:lineRule="auto"/>
        <w:ind w:firstLine="360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sz w:val="24"/>
          <w:szCs w:val="24"/>
        </w:rPr>
        <w:t xml:space="preserve">Przewodniczący Rady Miejskiej Pan Piotr Małek poprosił o zabranie głosu Burmistrza Barwic Pana Mariusza </w:t>
      </w:r>
      <w:proofErr w:type="spellStart"/>
      <w:r w:rsidRPr="007210A6">
        <w:rPr>
          <w:sz w:val="24"/>
          <w:szCs w:val="24"/>
        </w:rPr>
        <w:t>Kielinga</w:t>
      </w:r>
      <w:proofErr w:type="spellEnd"/>
      <w:r w:rsidRPr="007210A6">
        <w:rPr>
          <w:sz w:val="24"/>
          <w:szCs w:val="24"/>
        </w:rPr>
        <w:t xml:space="preserve">, który złożył wniosek o zmianę proponowanego porządku obrad w punkcie 6 tj. rozpatrzenie projektów uchwał i podjęcie uchwał w sprawach wprowadzenie nowego projektu uchwały w sprawie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>obniżenia ceny skupu żyta do celów wymiaru podatku rolnego na 2024 rok. Burmistrz Barwic uzasadnił wprowadzenie projektu uchwały wnioskiem ze względu na to, że informacja o średniej cenie skupu żyta została opublikowana dopiero w piątek 20 października 2023 r., już po wysłaniu materiałów na sesję Radnym Rady Miejskiej. Burmistrz poinformował jednocześnie, że Komisja Komunalna, która odbyła się 24.10.2023 r. procedowała nad tym projektem uchwały.</w:t>
      </w:r>
    </w:p>
    <w:p w14:paraId="14C8F8F8" w14:textId="57CD6A62" w:rsidR="006D467B" w:rsidRPr="007210A6" w:rsidRDefault="006D467B" w:rsidP="006D467B">
      <w:pPr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 dyskusji nad ww. wnioskiem nie zabrano głosu. Przeprowadzono głosowanie imienne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lastRenderedPageBreak/>
        <w:t xml:space="preserve">radnych nad wnioskiem. </w:t>
      </w:r>
    </w:p>
    <w:p w14:paraId="21C37128" w14:textId="77777777" w:rsidR="006D467B" w:rsidRPr="007210A6" w:rsidRDefault="006D467B" w:rsidP="006D467B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bCs/>
          <w:sz w:val="24"/>
          <w:szCs w:val="24"/>
          <w:lang w:eastAsia="en-US"/>
        </w:rPr>
      </w:pPr>
      <w:bookmarkStart w:id="2" w:name="_Hlk107832018"/>
      <w:r w:rsidRPr="007210A6">
        <w:rPr>
          <w:rFonts w:eastAsia="Calibri"/>
          <w:b/>
          <w:bCs/>
          <w:sz w:val="24"/>
          <w:szCs w:val="24"/>
          <w:lang w:eastAsia="en-US"/>
        </w:rPr>
        <w:t>Głosowanie wniosku nr 1:</w:t>
      </w:r>
    </w:p>
    <w:p w14:paraId="0F73E520" w14:textId="109A6811" w:rsidR="006D467B" w:rsidRPr="007210A6" w:rsidRDefault="006D467B" w:rsidP="00AB72A6">
      <w:pPr>
        <w:widowControl/>
        <w:autoSpaceDE/>
        <w:autoSpaceDN/>
        <w:adjustRightInd/>
        <w:spacing w:after="16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210A6">
        <w:rPr>
          <w:rFonts w:eastAsia="Calibri"/>
          <w:sz w:val="24"/>
          <w:szCs w:val="24"/>
          <w:lang w:eastAsia="en-US"/>
        </w:rPr>
        <w:t>Wniosek został przyjęty 13 głosami za, przy 0 głos</w:t>
      </w:r>
      <w:r>
        <w:rPr>
          <w:rFonts w:eastAsia="Calibri"/>
          <w:sz w:val="24"/>
          <w:szCs w:val="24"/>
          <w:lang w:eastAsia="en-US"/>
        </w:rPr>
        <w:t>ów</w:t>
      </w:r>
      <w:r w:rsidRPr="007210A6">
        <w:rPr>
          <w:rFonts w:eastAsia="Calibri"/>
          <w:sz w:val="24"/>
          <w:szCs w:val="24"/>
          <w:lang w:eastAsia="en-US"/>
        </w:rPr>
        <w:t xml:space="preserve"> wstrzymujących się i 0 głos</w:t>
      </w:r>
      <w:r>
        <w:rPr>
          <w:rFonts w:eastAsia="Calibri"/>
          <w:sz w:val="24"/>
          <w:szCs w:val="24"/>
          <w:lang w:eastAsia="en-US"/>
        </w:rPr>
        <w:t xml:space="preserve">ów </w:t>
      </w:r>
      <w:r w:rsidRPr="007210A6">
        <w:rPr>
          <w:rFonts w:eastAsia="Calibri"/>
          <w:sz w:val="24"/>
          <w:szCs w:val="24"/>
          <w:lang w:eastAsia="en-US"/>
        </w:rPr>
        <w:t>przeciw</w:t>
      </w:r>
      <w:bookmarkEnd w:id="2"/>
      <w:r w:rsidRPr="007210A6">
        <w:rPr>
          <w:rFonts w:eastAsia="Calibri"/>
          <w:sz w:val="24"/>
          <w:szCs w:val="24"/>
          <w:lang w:eastAsia="en-US"/>
        </w:rPr>
        <w:t>.</w:t>
      </w:r>
      <w:r w:rsidRPr="006D467B">
        <w:rPr>
          <w:sz w:val="24"/>
          <w:szCs w:val="24"/>
        </w:rPr>
        <w:t xml:space="preserve"> </w:t>
      </w:r>
      <w:r w:rsidRPr="007210A6">
        <w:rPr>
          <w:sz w:val="24"/>
          <w:szCs w:val="24"/>
        </w:rPr>
        <w:t xml:space="preserve">Wyniki głosowania zobrazowane zostały na załączniku – wykaz imiennego głosowania radnych nad wnioskiem w sprawie wprowadzenia do porządku obrad projektu uchwały w sprawie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>obniżenia ceny skupu żyta do celów wymiaru podatku rolnego na 2024 rok.</w:t>
      </w:r>
    </w:p>
    <w:p w14:paraId="39234433" w14:textId="77777777" w:rsidR="00D5630F" w:rsidRPr="007210A6" w:rsidRDefault="00D5630F" w:rsidP="00AB72A6">
      <w:pPr>
        <w:suppressAutoHyphens/>
        <w:spacing w:before="240" w:line="360" w:lineRule="auto"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bookmarkStart w:id="3" w:name="_Hlk123563552"/>
      <w:r w:rsidRPr="007210A6">
        <w:rPr>
          <w:rFonts w:eastAsia="SimSun"/>
          <w:b/>
          <w:bCs/>
          <w:kern w:val="2"/>
          <w:sz w:val="24"/>
          <w:szCs w:val="24"/>
          <w:lang w:eastAsia="zh-CN" w:bidi="hi-IN"/>
        </w:rPr>
        <w:t>Porządek obrad:</w:t>
      </w:r>
    </w:p>
    <w:p w14:paraId="79FAA273" w14:textId="77777777" w:rsidR="0045349C" w:rsidRPr="007210A6" w:rsidRDefault="0045349C" w:rsidP="006D467B">
      <w:pPr>
        <w:spacing w:before="24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Przewodniczący Rady Miejskiej przedstawił porządek obrad:</w:t>
      </w:r>
    </w:p>
    <w:p w14:paraId="1F36FFBA" w14:textId="77777777" w:rsidR="0045349C" w:rsidRPr="007210A6" w:rsidRDefault="0045349C" w:rsidP="00AB72A6">
      <w:pPr>
        <w:suppressAutoHyphens/>
        <w:autoSpaceDE/>
        <w:autoSpaceDN/>
        <w:adjustRightInd/>
        <w:spacing w:before="12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1. Otwarcie posiedzenia.</w:t>
      </w:r>
    </w:p>
    <w:p w14:paraId="1BFD566B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2. Stwierdzenie prawomocności obrad.</w:t>
      </w:r>
    </w:p>
    <w:p w14:paraId="60E90429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3. Pytanie o ewentualny wniosek w sprawie zmiany porządku obrad.</w:t>
      </w:r>
    </w:p>
    <w:p w14:paraId="6651890F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4. Przedstawienie porządku obrad.</w:t>
      </w:r>
    </w:p>
    <w:p w14:paraId="6104016E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5. Przyjęcie protokołu  Nr LXI/2023 z dnia 12 września 2023 roku.</w:t>
      </w:r>
    </w:p>
    <w:p w14:paraId="71B7B1E6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6. Rozpatrzenie projektów uchwał i podjęcie uchwał w sprawach:</w:t>
      </w:r>
    </w:p>
    <w:p w14:paraId="2F30B5B3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utworzenia Powiatowo- Gminnego Związku Samorządów.</w:t>
      </w:r>
    </w:p>
    <w:p w14:paraId="7AB7524A" w14:textId="4C101081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przyjęcia statutu Powiatowo-Gminnego Związku Samorządów.</w:t>
      </w:r>
    </w:p>
    <w:p w14:paraId="65DCDEE9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 sprawie przystąpienia do sporządzenia miejscowego planu zagospodarowania przestrzennego dla części obrębów Białowąs, Kłodzino, </w:t>
      </w:r>
      <w:proofErr w:type="spellStart"/>
      <w:r w:rsidRPr="007210A6">
        <w:rPr>
          <w:rFonts w:eastAsia="SimSun"/>
          <w:kern w:val="2"/>
          <w:sz w:val="24"/>
          <w:szCs w:val="24"/>
          <w:lang w:eastAsia="zh-CN" w:bidi="hi-IN"/>
        </w:rPr>
        <w:t>Łeknica</w:t>
      </w:r>
      <w:proofErr w:type="spellEnd"/>
      <w:r w:rsidRPr="007210A6">
        <w:rPr>
          <w:rFonts w:eastAsia="SimSun"/>
          <w:kern w:val="2"/>
          <w:sz w:val="24"/>
          <w:szCs w:val="24"/>
          <w:lang w:eastAsia="zh-CN" w:bidi="hi-IN"/>
        </w:rPr>
        <w:t>, Sulikowo w gminie Barwice.</w:t>
      </w:r>
    </w:p>
    <w:p w14:paraId="65607E90" w14:textId="77777777" w:rsidR="0045349C" w:rsidRPr="007210A6" w:rsidRDefault="0045349C" w:rsidP="00AB72A6">
      <w:pPr>
        <w:widowControl/>
        <w:numPr>
          <w:ilvl w:val="0"/>
          <w:numId w:val="18"/>
        </w:num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rozpatrzenia skargi na działalność Burmistrza Barwic.</w:t>
      </w:r>
    </w:p>
    <w:p w14:paraId="41E4460F" w14:textId="77777777" w:rsidR="0045349C" w:rsidRPr="007210A6" w:rsidRDefault="0045349C" w:rsidP="00AB72A6">
      <w:pPr>
        <w:widowControl/>
        <w:numPr>
          <w:ilvl w:val="0"/>
          <w:numId w:val="18"/>
        </w:num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rozpatrzenia skargi na działalność Burmistrza Barwic (termin odpowiedzi na zapytanie).</w:t>
      </w:r>
    </w:p>
    <w:p w14:paraId="6D608EEE" w14:textId="77777777" w:rsidR="0045349C" w:rsidRPr="007210A6" w:rsidRDefault="0045349C" w:rsidP="00AB72A6">
      <w:pPr>
        <w:widowControl/>
        <w:numPr>
          <w:ilvl w:val="0"/>
          <w:numId w:val="18"/>
        </w:num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rozpatrzenia skargi na działalność Zastępcy Burmistrza Barwic.</w:t>
      </w:r>
    </w:p>
    <w:p w14:paraId="2C58265D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 (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lokal mieszkalny </w:t>
      </w:r>
      <w:proofErr w:type="spellStart"/>
      <w:r w:rsidRPr="007210A6">
        <w:rPr>
          <w:rFonts w:eastAsia="SimSun"/>
          <w:kern w:val="2"/>
          <w:sz w:val="24"/>
          <w:szCs w:val="24"/>
          <w:lang w:eastAsia="zh-CN" w:bidi="hi-IN"/>
        </w:rPr>
        <w:t>Liniec</w:t>
      </w:r>
      <w:proofErr w:type="spellEnd"/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 3/3).</w:t>
      </w:r>
    </w:p>
    <w:p w14:paraId="4CC498D3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</w:t>
      </w:r>
      <w:r w:rsidRPr="007210A6">
        <w:rPr>
          <w:rFonts w:eastAsia="Calibri"/>
          <w:sz w:val="22"/>
          <w:szCs w:val="22"/>
          <w:lang w:eastAsia="en-US"/>
        </w:rPr>
        <w:t xml:space="preserve">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(lokal mieszkalny </w:t>
      </w:r>
      <w:proofErr w:type="spellStart"/>
      <w:r w:rsidRPr="007210A6">
        <w:rPr>
          <w:rFonts w:eastAsia="SimSun"/>
          <w:kern w:val="2"/>
          <w:sz w:val="24"/>
          <w:szCs w:val="24"/>
          <w:lang w:eastAsia="zh-CN" w:bidi="hi-IN"/>
        </w:rPr>
        <w:t>Liniec</w:t>
      </w:r>
      <w:proofErr w:type="spellEnd"/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 3/4).</w:t>
      </w:r>
    </w:p>
    <w:p w14:paraId="2D27A4BB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</w:t>
      </w:r>
      <w:r w:rsidRPr="007210A6">
        <w:rPr>
          <w:rFonts w:eastAsia="Calibri"/>
          <w:sz w:val="22"/>
          <w:szCs w:val="22"/>
          <w:lang w:eastAsia="en-US"/>
        </w:rPr>
        <w:t xml:space="preserve"> (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>lokal  mieszkalny ul. Czaplinecka 11/6- Barwice).</w:t>
      </w:r>
    </w:p>
    <w:p w14:paraId="64E757BF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Calibri"/>
          <w:sz w:val="24"/>
          <w:szCs w:val="24"/>
          <w:lang w:eastAsia="en-US"/>
        </w:rPr>
        <w:t>w sprawie wyrażenia zgody na sprzedaż nieruchomości stanowiącej własność Gminy Barwice (</w:t>
      </w:r>
      <w:r w:rsidRPr="007210A6">
        <w:rPr>
          <w:rFonts w:eastAsia="Calibri"/>
          <w:sz w:val="22"/>
          <w:szCs w:val="22"/>
          <w:lang w:eastAsia="en-US"/>
        </w:rPr>
        <w:t xml:space="preserve">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lokal mieszkalny ul. Wojska Polskiego 6/5- Barwice). </w:t>
      </w:r>
    </w:p>
    <w:p w14:paraId="1A1E34F9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Calibri"/>
          <w:sz w:val="24"/>
          <w:szCs w:val="24"/>
          <w:lang w:eastAsia="en-US"/>
        </w:rPr>
        <w:lastRenderedPageBreak/>
        <w:t>w sprawie</w:t>
      </w:r>
      <w:r w:rsidRPr="007210A6">
        <w:rPr>
          <w:rFonts w:eastAsia="Calibri"/>
          <w:sz w:val="22"/>
          <w:szCs w:val="22"/>
          <w:lang w:eastAsia="en-US"/>
        </w:rPr>
        <w:t xml:space="preserve"> </w:t>
      </w: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wyrażenia zgody na sprzedaży nieruchomości stanowiącej własność Gminy Barwice (dz. nr 177/14 o pow. 0,1237 ha obręb Barwice 03). </w:t>
      </w:r>
    </w:p>
    <w:p w14:paraId="13E2EE3B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 sprawie zmiany Uchwały Nr XIV/72/15 Rady Miejskiej w Barwicach z dnia 26 listopada 2015 roku w sprawie wyrażenia zgody na sprzedaż nieruchomości. </w:t>
      </w:r>
    </w:p>
    <w:p w14:paraId="03DA02A3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zmian w budżecie Gminy Barwice na 2023 rok.</w:t>
      </w:r>
    </w:p>
    <w:p w14:paraId="5DA3D957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after="160"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w sprawie wysokości stawek podatku od nieruchomości oraz zwolnień w tym podatku.</w:t>
      </w:r>
    </w:p>
    <w:p w14:paraId="71D5CC4C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 sprawie określenia wysokości stawek podatku od środków transportowych na 2024 rok. </w:t>
      </w:r>
    </w:p>
    <w:p w14:paraId="320B7CD1" w14:textId="77777777" w:rsidR="0045349C" w:rsidRPr="007210A6" w:rsidRDefault="0045349C" w:rsidP="00AB72A6">
      <w:pPr>
        <w:widowControl/>
        <w:numPr>
          <w:ilvl w:val="0"/>
          <w:numId w:val="18"/>
        </w:numPr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 xml:space="preserve">w sprawie wprowadzenia opłaty targowej, wysokości stawek opłaty targowej oraz sposobu jej poboru. </w:t>
      </w:r>
    </w:p>
    <w:p w14:paraId="7DC0257B" w14:textId="69DC33B4" w:rsidR="0045349C" w:rsidRPr="007210A6" w:rsidRDefault="007B7BFA" w:rsidP="00AB72A6">
      <w:pPr>
        <w:widowControl/>
        <w:autoSpaceDE/>
        <w:autoSpaceDN/>
        <w:adjustRightInd/>
        <w:spacing w:line="360" w:lineRule="auto"/>
        <w:ind w:left="480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r</w:t>
      </w:r>
      <w:r w:rsidR="002719D4" w:rsidRPr="007210A6">
        <w:rPr>
          <w:rFonts w:eastAsia="SimSun"/>
          <w:kern w:val="2"/>
          <w:sz w:val="24"/>
          <w:szCs w:val="24"/>
          <w:lang w:eastAsia="zh-CN" w:bidi="hi-IN"/>
        </w:rPr>
        <w:t xml:space="preserve">) </w:t>
      </w:r>
      <w:r w:rsidR="0045349C" w:rsidRPr="007210A6">
        <w:rPr>
          <w:rFonts w:eastAsia="SimSun"/>
          <w:kern w:val="2"/>
          <w:sz w:val="24"/>
          <w:szCs w:val="24"/>
          <w:lang w:eastAsia="zh-CN" w:bidi="hi-IN"/>
        </w:rPr>
        <w:t>w sprawie obniżenia ceny skupu żyta do celów wymiaru podatku rolnego na 2024 rok.</w:t>
      </w:r>
    </w:p>
    <w:p w14:paraId="4F6ACB6E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7. Sprawozdanie Burmistrza z działalności pomiędzy sesjami zwłaszcza z wykonywania uchwał Rady.</w:t>
      </w:r>
    </w:p>
    <w:p w14:paraId="4F0B1C98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8. Wnioski, interpelacje i oświadczenia radnych.</w:t>
      </w:r>
    </w:p>
    <w:p w14:paraId="7854C0B1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9. Trybuna sołecka.</w:t>
      </w:r>
    </w:p>
    <w:p w14:paraId="66713F75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10. Trybuna obywatelska.</w:t>
      </w:r>
    </w:p>
    <w:p w14:paraId="219C60C5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11. Odpowiedzi Burmistrza na wnioski.</w:t>
      </w:r>
    </w:p>
    <w:p w14:paraId="07392350" w14:textId="77777777" w:rsidR="0045349C" w:rsidRPr="007210A6" w:rsidRDefault="0045349C" w:rsidP="00AB72A6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12. Informacje Przewodniczącego.</w:t>
      </w:r>
    </w:p>
    <w:p w14:paraId="238E2503" w14:textId="72B903E0" w:rsidR="00864F1B" w:rsidRDefault="0045349C" w:rsidP="005F44D9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10A6">
        <w:rPr>
          <w:rFonts w:eastAsia="SimSun"/>
          <w:kern w:val="2"/>
          <w:sz w:val="24"/>
          <w:szCs w:val="24"/>
          <w:lang w:eastAsia="zh-CN" w:bidi="hi-IN"/>
        </w:rPr>
        <w:t>13. Zamknięcie sesji.</w:t>
      </w:r>
    </w:p>
    <w:p w14:paraId="0A91FC5A" w14:textId="77777777" w:rsidR="001A5D14" w:rsidRPr="007210A6" w:rsidRDefault="001A5D14" w:rsidP="005F44D9">
      <w:pPr>
        <w:suppressAutoHyphens/>
        <w:autoSpaceDE/>
        <w:autoSpaceDN/>
        <w:adjustRightInd/>
        <w:spacing w:line="360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</w:p>
    <w:bookmarkEnd w:id="3"/>
    <w:p w14:paraId="37E3783B" w14:textId="2C2745E9" w:rsidR="004325C2" w:rsidRPr="007210A6" w:rsidRDefault="00C17FCA" w:rsidP="005F44D9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0A6">
        <w:rPr>
          <w:rFonts w:ascii="Times New Roman" w:hAnsi="Times New Roman" w:cs="Times New Roman"/>
          <w:b/>
          <w:u w:val="single"/>
        </w:rPr>
        <w:t xml:space="preserve">Ad </w:t>
      </w:r>
      <w:r w:rsidR="004325C2" w:rsidRPr="007210A6">
        <w:rPr>
          <w:rFonts w:ascii="Times New Roman" w:hAnsi="Times New Roman" w:cs="Times New Roman"/>
          <w:b/>
          <w:u w:val="single"/>
        </w:rPr>
        <w:t xml:space="preserve">5. </w:t>
      </w:r>
      <w:r w:rsidR="00DA7D53" w:rsidRPr="007210A6">
        <w:rPr>
          <w:rFonts w:ascii="Times New Roman" w:hAnsi="Times New Roman" w:cs="Times New Roman"/>
          <w:b/>
          <w:u w:val="single"/>
        </w:rPr>
        <w:t>Przyjęcie protokołu Nr L</w:t>
      </w:r>
      <w:r w:rsidR="000D5D7E" w:rsidRPr="007210A6">
        <w:rPr>
          <w:rFonts w:ascii="Times New Roman" w:hAnsi="Times New Roman" w:cs="Times New Roman"/>
          <w:b/>
          <w:u w:val="single"/>
        </w:rPr>
        <w:t>XI</w:t>
      </w:r>
      <w:r w:rsidR="00DA7D53" w:rsidRPr="007210A6">
        <w:rPr>
          <w:rFonts w:ascii="Times New Roman" w:hAnsi="Times New Roman" w:cs="Times New Roman"/>
          <w:b/>
          <w:u w:val="single"/>
        </w:rPr>
        <w:t xml:space="preserve">/2023 z dnia </w:t>
      </w:r>
      <w:r w:rsidR="000D5D7E" w:rsidRPr="007210A6">
        <w:rPr>
          <w:rFonts w:ascii="Times New Roman" w:hAnsi="Times New Roman" w:cs="Times New Roman"/>
          <w:b/>
          <w:u w:val="single"/>
        </w:rPr>
        <w:t>12 września</w:t>
      </w:r>
      <w:r w:rsidR="00DA7D53" w:rsidRPr="007210A6">
        <w:rPr>
          <w:rFonts w:ascii="Times New Roman" w:hAnsi="Times New Roman" w:cs="Times New Roman"/>
          <w:b/>
          <w:u w:val="single"/>
        </w:rPr>
        <w:t xml:space="preserve"> 2023</w:t>
      </w:r>
      <w:r w:rsidR="000D5D7E" w:rsidRPr="007210A6">
        <w:rPr>
          <w:rFonts w:ascii="Times New Roman" w:hAnsi="Times New Roman" w:cs="Times New Roman"/>
          <w:b/>
          <w:u w:val="single"/>
        </w:rPr>
        <w:t xml:space="preserve"> r.</w:t>
      </w:r>
    </w:p>
    <w:p w14:paraId="09A5A627" w14:textId="1D5D20DE" w:rsidR="00DA7D53" w:rsidRDefault="00FD0898" w:rsidP="00AB72A6">
      <w:pPr>
        <w:pStyle w:val="Standard"/>
        <w:spacing w:before="240" w:line="360" w:lineRule="auto"/>
        <w:ind w:firstLine="708"/>
        <w:jc w:val="both"/>
        <w:rPr>
          <w:lang w:eastAsia="en-US"/>
        </w:rPr>
      </w:pPr>
      <w:r w:rsidRPr="007210A6">
        <w:rPr>
          <w:rFonts w:ascii="Times New Roman" w:hAnsi="Times New Roman"/>
        </w:rPr>
        <w:t>Przewodniczący obrad poinformował o braku uw</w:t>
      </w:r>
      <w:r w:rsidR="00770290" w:rsidRPr="007210A6">
        <w:rPr>
          <w:rFonts w:ascii="Times New Roman" w:hAnsi="Times New Roman"/>
        </w:rPr>
        <w:t>ag jak i zastrzeżeń do</w:t>
      </w:r>
      <w:r w:rsidR="00434753" w:rsidRPr="007210A6">
        <w:rPr>
          <w:rFonts w:ascii="Times New Roman" w:hAnsi="Times New Roman"/>
        </w:rPr>
        <w:t xml:space="preserve"> </w:t>
      </w:r>
      <w:r w:rsidR="00770290" w:rsidRPr="007210A6">
        <w:rPr>
          <w:rFonts w:ascii="Times New Roman" w:hAnsi="Times New Roman"/>
        </w:rPr>
        <w:t>protokoł</w:t>
      </w:r>
      <w:r w:rsidR="000D5D7E" w:rsidRPr="007210A6">
        <w:rPr>
          <w:rFonts w:ascii="Times New Roman" w:hAnsi="Times New Roman"/>
        </w:rPr>
        <w:t>u</w:t>
      </w:r>
      <w:r w:rsidR="007014E8" w:rsidRPr="007210A6">
        <w:rPr>
          <w:rFonts w:ascii="Times New Roman" w:hAnsi="Times New Roman"/>
        </w:rPr>
        <w:t>.</w:t>
      </w:r>
      <w:r w:rsidRPr="007210A6">
        <w:rPr>
          <w:rFonts w:ascii="Times New Roman" w:hAnsi="Times New Roman"/>
        </w:rPr>
        <w:t xml:space="preserve"> </w:t>
      </w:r>
      <w:r w:rsidR="007014E8" w:rsidRPr="007210A6">
        <w:rPr>
          <w:rFonts w:ascii="Times New Roman" w:hAnsi="Times New Roman"/>
        </w:rPr>
        <w:t>Z</w:t>
      </w:r>
      <w:r w:rsidRPr="007210A6">
        <w:rPr>
          <w:rFonts w:ascii="Times New Roman" w:hAnsi="Times New Roman"/>
        </w:rPr>
        <w:t>ostał on</w:t>
      </w:r>
      <w:r w:rsidR="00770290" w:rsidRPr="007210A6">
        <w:rPr>
          <w:rFonts w:ascii="Times New Roman" w:hAnsi="Times New Roman"/>
        </w:rPr>
        <w:t xml:space="preserve"> podpisan</w:t>
      </w:r>
      <w:r w:rsidR="000D5D7E" w:rsidRPr="007210A6">
        <w:rPr>
          <w:rFonts w:ascii="Times New Roman" w:hAnsi="Times New Roman"/>
        </w:rPr>
        <w:t>y</w:t>
      </w:r>
      <w:r w:rsidR="007014E8" w:rsidRPr="007210A6">
        <w:rPr>
          <w:rFonts w:ascii="Times New Roman" w:hAnsi="Times New Roman"/>
        </w:rPr>
        <w:t>.</w:t>
      </w:r>
      <w:r w:rsidR="008A20DF" w:rsidRPr="007210A6">
        <w:rPr>
          <w:rFonts w:ascii="Times New Roman" w:hAnsi="Times New Roman"/>
        </w:rPr>
        <w:t xml:space="preserve"> </w:t>
      </w:r>
      <w:r w:rsidR="007014E8" w:rsidRPr="007210A6">
        <w:rPr>
          <w:rFonts w:ascii="Times New Roman" w:hAnsi="Times New Roman"/>
        </w:rPr>
        <w:t>W</w:t>
      </w:r>
      <w:r w:rsidR="008A20DF" w:rsidRPr="007210A6">
        <w:rPr>
          <w:rFonts w:ascii="Times New Roman" w:hAnsi="Times New Roman"/>
        </w:rPr>
        <w:t xml:space="preserve"> związku z powyższym </w:t>
      </w:r>
      <w:r w:rsidR="00DB1A46" w:rsidRPr="007210A6">
        <w:rPr>
          <w:rFonts w:ascii="Times New Roman" w:hAnsi="Times New Roman"/>
        </w:rPr>
        <w:t>protok</w:t>
      </w:r>
      <w:r w:rsidR="008042E9" w:rsidRPr="007210A6">
        <w:rPr>
          <w:rFonts w:ascii="Times New Roman" w:hAnsi="Times New Roman"/>
        </w:rPr>
        <w:t>ół</w:t>
      </w:r>
      <w:r w:rsidR="00ED63F8" w:rsidRPr="007210A6">
        <w:rPr>
          <w:rFonts w:ascii="Times New Roman" w:hAnsi="Times New Roman"/>
        </w:rPr>
        <w:t xml:space="preserve"> z Sesji</w:t>
      </w:r>
      <w:r w:rsidR="00176536" w:rsidRPr="007210A6">
        <w:rPr>
          <w:rFonts w:ascii="Times New Roman" w:hAnsi="Times New Roman"/>
        </w:rPr>
        <w:t xml:space="preserve"> </w:t>
      </w:r>
      <w:r w:rsidR="00F445A0" w:rsidRPr="007210A6">
        <w:rPr>
          <w:rFonts w:ascii="Times New Roman" w:hAnsi="Times New Roman" w:cs="Times New Roman"/>
        </w:rPr>
        <w:t xml:space="preserve">Nr </w:t>
      </w:r>
      <w:r w:rsidR="00F92A2D" w:rsidRPr="007210A6">
        <w:rPr>
          <w:rFonts w:ascii="Times New Roman" w:hAnsi="Times New Roman" w:cs="Times New Roman"/>
        </w:rPr>
        <w:t>L</w:t>
      </w:r>
      <w:r w:rsidR="000D5D7E" w:rsidRPr="007210A6">
        <w:rPr>
          <w:rFonts w:ascii="Times New Roman" w:hAnsi="Times New Roman" w:cs="Times New Roman"/>
        </w:rPr>
        <w:t>XI</w:t>
      </w:r>
      <w:r w:rsidR="00F445A0" w:rsidRPr="007210A6">
        <w:rPr>
          <w:rFonts w:ascii="Times New Roman" w:hAnsi="Times New Roman" w:cs="Times New Roman"/>
        </w:rPr>
        <w:t>/202</w:t>
      </w:r>
      <w:r w:rsidR="008C33ED" w:rsidRPr="007210A6">
        <w:rPr>
          <w:rFonts w:ascii="Times New Roman" w:hAnsi="Times New Roman" w:cs="Times New Roman"/>
        </w:rPr>
        <w:t>3</w:t>
      </w:r>
      <w:r w:rsidR="007050FF" w:rsidRPr="007210A6">
        <w:rPr>
          <w:rFonts w:ascii="Times New Roman" w:hAnsi="Times New Roman" w:cs="Times New Roman"/>
        </w:rPr>
        <w:t xml:space="preserve"> z</w:t>
      </w:r>
      <w:r w:rsidR="001833F5" w:rsidRPr="007210A6">
        <w:rPr>
          <w:rFonts w:ascii="Times New Roman" w:hAnsi="Times New Roman" w:cs="Times New Roman"/>
        </w:rPr>
        <w:t> </w:t>
      </w:r>
      <w:r w:rsidR="007050FF" w:rsidRPr="007210A6">
        <w:rPr>
          <w:rFonts w:ascii="Times New Roman" w:hAnsi="Times New Roman" w:cs="Times New Roman"/>
        </w:rPr>
        <w:t>dnia</w:t>
      </w:r>
      <w:r w:rsidR="00994E15" w:rsidRPr="007210A6">
        <w:rPr>
          <w:rFonts w:ascii="Times New Roman" w:hAnsi="Times New Roman" w:cs="Times New Roman"/>
        </w:rPr>
        <w:t xml:space="preserve"> </w:t>
      </w:r>
      <w:r w:rsidR="004C5BC9">
        <w:rPr>
          <w:rFonts w:ascii="Times New Roman" w:hAnsi="Times New Roman" w:cs="Times New Roman"/>
        </w:rPr>
        <w:br/>
      </w:r>
      <w:r w:rsidR="000D5D7E" w:rsidRPr="007210A6">
        <w:rPr>
          <w:rFonts w:ascii="Times New Roman" w:hAnsi="Times New Roman" w:cs="Times New Roman"/>
        </w:rPr>
        <w:t>12 września</w:t>
      </w:r>
      <w:r w:rsidR="007050FF" w:rsidRPr="007210A6">
        <w:rPr>
          <w:rFonts w:ascii="Times New Roman" w:hAnsi="Times New Roman" w:cs="Times New Roman"/>
        </w:rPr>
        <w:t xml:space="preserve"> </w:t>
      </w:r>
      <w:r w:rsidR="00ED63F8" w:rsidRPr="007210A6">
        <w:rPr>
          <w:rFonts w:ascii="Times New Roman" w:hAnsi="Times New Roman" w:cs="Times New Roman"/>
        </w:rPr>
        <w:t>202</w:t>
      </w:r>
      <w:r w:rsidR="00994E15" w:rsidRPr="007210A6">
        <w:rPr>
          <w:rFonts w:ascii="Times New Roman" w:hAnsi="Times New Roman" w:cs="Times New Roman"/>
        </w:rPr>
        <w:t>3</w:t>
      </w:r>
      <w:r w:rsidR="00ED63F8" w:rsidRPr="007210A6">
        <w:rPr>
          <w:rFonts w:ascii="Times New Roman" w:hAnsi="Times New Roman" w:cs="Times New Roman"/>
        </w:rPr>
        <w:t xml:space="preserve"> roku</w:t>
      </w:r>
      <w:r w:rsidR="000D5D7E" w:rsidRPr="007210A6">
        <w:rPr>
          <w:rFonts w:ascii="Times New Roman" w:hAnsi="Times New Roman" w:cs="Times New Roman"/>
        </w:rPr>
        <w:t xml:space="preserve"> </w:t>
      </w:r>
      <w:r w:rsidR="00ED63F8" w:rsidRPr="007210A6">
        <w:rPr>
          <w:rFonts w:ascii="Times New Roman" w:hAnsi="Times New Roman" w:cs="Times New Roman"/>
        </w:rPr>
        <w:t>zgodnie</w:t>
      </w:r>
      <w:r w:rsidR="008A20DF" w:rsidRPr="007210A6">
        <w:rPr>
          <w:rFonts w:ascii="Times New Roman" w:hAnsi="Times New Roman" w:cs="Times New Roman"/>
        </w:rPr>
        <w:t xml:space="preserve"> ze statutem uznaje</w:t>
      </w:r>
      <w:r w:rsidR="00ED63F8" w:rsidRPr="007210A6">
        <w:rPr>
          <w:rFonts w:ascii="Times New Roman" w:hAnsi="Times New Roman" w:cs="Times New Roman"/>
        </w:rPr>
        <w:t xml:space="preserve"> się</w:t>
      </w:r>
      <w:r w:rsidR="007014E8" w:rsidRPr="007210A6">
        <w:rPr>
          <w:rFonts w:ascii="Times New Roman" w:hAnsi="Times New Roman" w:cs="Times New Roman"/>
        </w:rPr>
        <w:t> </w:t>
      </w:r>
      <w:r w:rsidR="00ED63F8" w:rsidRPr="007210A6">
        <w:rPr>
          <w:rFonts w:ascii="Times New Roman" w:hAnsi="Times New Roman" w:cs="Times New Roman"/>
        </w:rPr>
        <w:t>za przyjęt</w:t>
      </w:r>
      <w:r w:rsidR="000D5D7E" w:rsidRPr="007210A6">
        <w:rPr>
          <w:rFonts w:ascii="Times New Roman" w:hAnsi="Times New Roman" w:cs="Times New Roman"/>
        </w:rPr>
        <w:t>y</w:t>
      </w:r>
      <w:r w:rsidR="00685E98" w:rsidRPr="007210A6">
        <w:rPr>
          <w:lang w:eastAsia="en-US"/>
        </w:rPr>
        <w:t xml:space="preserve">. </w:t>
      </w:r>
    </w:p>
    <w:p w14:paraId="727D303D" w14:textId="77777777" w:rsidR="001A5D14" w:rsidRPr="007210A6" w:rsidRDefault="001A5D14" w:rsidP="00AB72A6">
      <w:pPr>
        <w:pStyle w:val="Standard"/>
        <w:spacing w:before="240" w:line="360" w:lineRule="auto"/>
        <w:ind w:firstLine="708"/>
        <w:jc w:val="both"/>
        <w:rPr>
          <w:rFonts w:ascii="Times New Roman" w:hAnsi="Times New Roman" w:cs="Times New Roman"/>
        </w:rPr>
      </w:pPr>
    </w:p>
    <w:p w14:paraId="1B959E78" w14:textId="3FB87893" w:rsidR="00050BAA" w:rsidRPr="007210A6" w:rsidRDefault="00F61E52" w:rsidP="005F44D9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  <w:bookmarkStart w:id="4" w:name="_Hlk131071670"/>
      <w:r w:rsidRPr="007210A6">
        <w:rPr>
          <w:rFonts w:ascii="Times New Roman" w:hAnsi="Times New Roman" w:cs="Times New Roman"/>
          <w:b/>
          <w:bCs/>
          <w:szCs w:val="32"/>
          <w:u w:val="single"/>
        </w:rPr>
        <w:t xml:space="preserve">Ad </w:t>
      </w:r>
      <w:r w:rsidR="00D656E7" w:rsidRPr="007210A6">
        <w:rPr>
          <w:rFonts w:ascii="Times New Roman" w:hAnsi="Times New Roman" w:cs="Times New Roman"/>
          <w:b/>
          <w:bCs/>
          <w:szCs w:val="28"/>
          <w:u w:val="single"/>
        </w:rPr>
        <w:t>6</w:t>
      </w:r>
      <w:r w:rsidRPr="007210A6">
        <w:rPr>
          <w:rFonts w:ascii="Times New Roman" w:hAnsi="Times New Roman" w:cs="Times New Roman"/>
          <w:b/>
          <w:bCs/>
          <w:szCs w:val="28"/>
          <w:u w:val="single"/>
        </w:rPr>
        <w:t>. Rozpatrzenie projektów uchwał i podjęcie uchwał w sprawach:</w:t>
      </w:r>
      <w:bookmarkEnd w:id="4"/>
    </w:p>
    <w:p w14:paraId="4B4BAA6B" w14:textId="233D7E23" w:rsidR="00613791" w:rsidRPr="007210A6" w:rsidRDefault="007C06CE" w:rsidP="005F44D9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bookmarkStart w:id="5" w:name="_Hlk92261163"/>
      <w:r w:rsidRPr="007210A6">
        <w:rPr>
          <w:b/>
          <w:i/>
          <w:sz w:val="24"/>
          <w:szCs w:val="24"/>
        </w:rPr>
        <w:t xml:space="preserve">Projekt uchwały </w:t>
      </w:r>
      <w:r w:rsidR="00D722CE" w:rsidRPr="007210A6">
        <w:rPr>
          <w:b/>
          <w:i/>
          <w:sz w:val="24"/>
          <w:szCs w:val="24"/>
        </w:rPr>
        <w:t xml:space="preserve">w sprawie </w:t>
      </w:r>
      <w:r w:rsidR="008042E9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utworzenia Powiatowo- Gminnego Związku Samorządów</w:t>
      </w:r>
    </w:p>
    <w:p w14:paraId="30D59AD2" w14:textId="1F8C3BDB" w:rsidR="00A46EAF" w:rsidRPr="007210A6" w:rsidRDefault="00050BAA" w:rsidP="005F44D9">
      <w:pPr>
        <w:spacing w:line="360" w:lineRule="auto"/>
        <w:jc w:val="both"/>
        <w:rPr>
          <w:bCs/>
          <w:iCs/>
          <w:sz w:val="24"/>
          <w:szCs w:val="24"/>
        </w:rPr>
      </w:pPr>
      <w:r w:rsidRPr="007210A6">
        <w:rPr>
          <w:bCs/>
          <w:iCs/>
          <w:sz w:val="24"/>
          <w:szCs w:val="24"/>
        </w:rPr>
        <w:t>Projekt uchwały został przedstawiony i omówiony przez Starostę Szczecineckiego – Pana Krzysztofa Lisa</w:t>
      </w:r>
      <w:r w:rsidR="006619BD">
        <w:rPr>
          <w:bCs/>
          <w:iCs/>
          <w:sz w:val="24"/>
          <w:szCs w:val="24"/>
        </w:rPr>
        <w:t>.</w:t>
      </w:r>
    </w:p>
    <w:bookmarkEnd w:id="5"/>
    <w:p w14:paraId="703F0016" w14:textId="75A0F8DF" w:rsidR="00050BAA" w:rsidRPr="007210A6" w:rsidRDefault="00F61E52" w:rsidP="00AB72A6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  <w:bookmarkStart w:id="6" w:name="_Hlk89341714"/>
      <w:r w:rsidR="00C057EE" w:rsidRPr="007210A6">
        <w:rPr>
          <w:b/>
          <w:bCs/>
          <w:sz w:val="24"/>
          <w:szCs w:val="24"/>
        </w:rPr>
        <w:t xml:space="preserve"> </w:t>
      </w:r>
      <w:r w:rsidR="00050BAA" w:rsidRPr="007210A6">
        <w:rPr>
          <w:sz w:val="24"/>
          <w:szCs w:val="24"/>
        </w:rPr>
        <w:t>Komisja Budżetu i Finansów za</w:t>
      </w:r>
      <w:r w:rsidR="002719D4" w:rsidRPr="007210A6">
        <w:rPr>
          <w:sz w:val="24"/>
          <w:szCs w:val="24"/>
        </w:rPr>
        <w:t xml:space="preserve">opiniowała projekt pozytywnie </w:t>
      </w:r>
      <w:r w:rsidR="002719D4" w:rsidRPr="007210A6">
        <w:rPr>
          <w:sz w:val="24"/>
          <w:szCs w:val="24"/>
        </w:rPr>
        <w:lastRenderedPageBreak/>
        <w:t>o </w:t>
      </w:r>
      <w:r w:rsidR="00050BAA" w:rsidRPr="007210A6">
        <w:rPr>
          <w:sz w:val="24"/>
          <w:szCs w:val="24"/>
        </w:rPr>
        <w:t>czym poinformował przewodniczący Komisji – Pan Andrzej Grusza. Komisja Spraw Społecznych zaopiniowała projekt pozytywnie o czym poinformowała przewodnicząca Komisji – Pani Małgorzata Zaborowska.</w:t>
      </w:r>
    </w:p>
    <w:p w14:paraId="053862CB" w14:textId="6F5C3F09" w:rsidR="00252E40" w:rsidRPr="007210A6" w:rsidRDefault="00050BAA" w:rsidP="00AB72A6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Pr="007210A6">
        <w:rPr>
          <w:sz w:val="24"/>
          <w:szCs w:val="24"/>
        </w:rPr>
        <w:t>w dyskusji nie zabrano głosu.</w:t>
      </w:r>
    </w:p>
    <w:bookmarkEnd w:id="6"/>
    <w:p w14:paraId="5F32B6AC" w14:textId="77777777" w:rsidR="00F61E52" w:rsidRPr="007210A6" w:rsidRDefault="00F61E52" w:rsidP="00AB72A6">
      <w:pPr>
        <w:spacing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3BCB5D83" w14:textId="022F8E13" w:rsidR="00444C99" w:rsidRDefault="00D860A9" w:rsidP="002719D4">
      <w:pPr>
        <w:spacing w:line="360" w:lineRule="auto"/>
        <w:jc w:val="both"/>
        <w:rPr>
          <w:sz w:val="24"/>
          <w:szCs w:val="24"/>
        </w:rPr>
      </w:pPr>
      <w:bookmarkStart w:id="7" w:name="_Hlk92871206"/>
      <w:r w:rsidRPr="007210A6">
        <w:rPr>
          <w:sz w:val="24"/>
          <w:szCs w:val="24"/>
        </w:rPr>
        <w:t xml:space="preserve">Uchwała </w:t>
      </w:r>
      <w:r w:rsidR="004847CC" w:rsidRPr="007210A6">
        <w:rPr>
          <w:sz w:val="24"/>
          <w:szCs w:val="24"/>
        </w:rPr>
        <w:t>został</w:t>
      </w:r>
      <w:r w:rsidRPr="007210A6">
        <w:rPr>
          <w:sz w:val="24"/>
          <w:szCs w:val="24"/>
        </w:rPr>
        <w:t>a</w:t>
      </w:r>
      <w:r w:rsidR="004847CC" w:rsidRPr="007210A6">
        <w:rPr>
          <w:sz w:val="24"/>
          <w:szCs w:val="24"/>
        </w:rPr>
        <w:t xml:space="preserve"> przyjęt</w:t>
      </w:r>
      <w:r w:rsidRPr="007210A6">
        <w:rPr>
          <w:sz w:val="24"/>
          <w:szCs w:val="24"/>
        </w:rPr>
        <w:t>a</w:t>
      </w:r>
      <w:r w:rsidR="004847CC" w:rsidRPr="007210A6">
        <w:rPr>
          <w:sz w:val="24"/>
          <w:szCs w:val="24"/>
        </w:rPr>
        <w:t xml:space="preserve"> 1</w:t>
      </w:r>
      <w:r w:rsidR="008042E9" w:rsidRPr="007210A6">
        <w:rPr>
          <w:sz w:val="24"/>
          <w:szCs w:val="24"/>
        </w:rPr>
        <w:t>3</w:t>
      </w:r>
      <w:r w:rsidR="002719D4" w:rsidRPr="007210A6">
        <w:rPr>
          <w:sz w:val="24"/>
          <w:szCs w:val="24"/>
        </w:rPr>
        <w:t xml:space="preserve"> głosami za, przy 0 głosów wstrzymujących się i 0 głosów</w:t>
      </w:r>
      <w:r w:rsidR="00252E40" w:rsidRPr="007210A6">
        <w:rPr>
          <w:sz w:val="24"/>
          <w:szCs w:val="24"/>
        </w:rPr>
        <w:t xml:space="preserve"> przeciw. Wyniki głosowania zobrazowane zostały na załączniku wydrukowanym z systemu rada. </w:t>
      </w:r>
      <w:bookmarkStart w:id="8" w:name="_Hlk132611814"/>
      <w:bookmarkEnd w:id="7"/>
    </w:p>
    <w:p w14:paraId="39427B9E" w14:textId="77777777" w:rsidR="001A5D14" w:rsidRPr="007210A6" w:rsidRDefault="001A5D14" w:rsidP="002719D4">
      <w:pPr>
        <w:spacing w:line="360" w:lineRule="auto"/>
        <w:jc w:val="both"/>
        <w:rPr>
          <w:sz w:val="24"/>
          <w:szCs w:val="24"/>
        </w:rPr>
      </w:pPr>
    </w:p>
    <w:bookmarkEnd w:id="8"/>
    <w:p w14:paraId="51F5FB0F" w14:textId="35C9FACC" w:rsidR="00EF1B08" w:rsidRPr="007210A6" w:rsidRDefault="00D722CE" w:rsidP="005F44D9">
      <w:pPr>
        <w:pStyle w:val="Standard"/>
        <w:numPr>
          <w:ilvl w:val="0"/>
          <w:numId w:val="5"/>
        </w:numPr>
        <w:spacing w:before="240"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7210A6">
        <w:rPr>
          <w:rFonts w:ascii="Times New Roman" w:hAnsi="Times New Roman" w:cs="Times New Roman"/>
          <w:b/>
          <w:bCs/>
          <w:i/>
          <w:iCs/>
        </w:rPr>
        <w:t xml:space="preserve">Projekt uchwały w sprawie </w:t>
      </w:r>
      <w:r w:rsidR="008042E9" w:rsidRPr="007210A6">
        <w:rPr>
          <w:rFonts w:ascii="Times New Roman" w:hAnsi="Times New Roman"/>
          <w:b/>
          <w:bCs/>
          <w:i/>
          <w:iCs/>
        </w:rPr>
        <w:t>przyjęcia statutu Powiatowo- Gminnego Związku Samorządów</w:t>
      </w:r>
    </w:p>
    <w:p w14:paraId="28B6B418" w14:textId="6F6E9EA1" w:rsidR="00F61E52" w:rsidRPr="007210A6" w:rsidRDefault="00F61E52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  <w:r w:rsidR="00FA75F8" w:rsidRPr="007210A6">
        <w:rPr>
          <w:b/>
          <w:bCs/>
          <w:sz w:val="24"/>
          <w:szCs w:val="24"/>
        </w:rPr>
        <w:t xml:space="preserve"> </w:t>
      </w:r>
      <w:r w:rsidR="00050BAA" w:rsidRPr="007210A6">
        <w:rPr>
          <w:sz w:val="24"/>
          <w:szCs w:val="24"/>
        </w:rPr>
        <w:t>Komisja Budżetu i Finansów zaopiniowała projekt pozytywnie o czym poinformował przewodniczący Komisji – Pan Andrzej Grusza. Komisja Spraw Społecznych zaopiniowała projekt pozytywnie o czym poinformowała przewodnicząca Komisji – Pani Małgorzata Zaborowska.</w:t>
      </w:r>
    </w:p>
    <w:p w14:paraId="531CA032" w14:textId="01298C43" w:rsidR="00B23B66" w:rsidRPr="007210A6" w:rsidRDefault="00F61E52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Dyskusja:</w:t>
      </w:r>
      <w:bookmarkStart w:id="9" w:name="_Hlk89326507"/>
      <w:r w:rsidR="00FA75F8" w:rsidRPr="007210A6">
        <w:rPr>
          <w:b/>
          <w:bCs/>
          <w:sz w:val="24"/>
          <w:szCs w:val="24"/>
        </w:rPr>
        <w:t xml:space="preserve"> </w:t>
      </w:r>
      <w:bookmarkStart w:id="10" w:name="_Hlk137018491"/>
      <w:r w:rsidR="00FA75F8" w:rsidRPr="007210A6">
        <w:rPr>
          <w:sz w:val="24"/>
          <w:szCs w:val="24"/>
        </w:rPr>
        <w:t>w</w:t>
      </w:r>
      <w:r w:rsidRPr="007210A6">
        <w:rPr>
          <w:sz w:val="24"/>
          <w:szCs w:val="24"/>
        </w:rPr>
        <w:t xml:space="preserve"> dyskusji nie zabrano głosu</w:t>
      </w:r>
      <w:bookmarkEnd w:id="10"/>
      <w:r w:rsidR="006A406B" w:rsidRPr="007210A6">
        <w:rPr>
          <w:sz w:val="24"/>
          <w:szCs w:val="24"/>
        </w:rPr>
        <w:t>.</w:t>
      </w:r>
    </w:p>
    <w:bookmarkEnd w:id="9"/>
    <w:p w14:paraId="0E1D1E61" w14:textId="77777777" w:rsidR="00F61E52" w:rsidRPr="007210A6" w:rsidRDefault="00F61E52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4C683C0D" w14:textId="02DB2262" w:rsidR="00050BAA" w:rsidRDefault="009C41A1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Uc</w:t>
      </w:r>
      <w:r w:rsidR="004847CC" w:rsidRPr="007210A6">
        <w:rPr>
          <w:sz w:val="24"/>
          <w:szCs w:val="24"/>
        </w:rPr>
        <w:t xml:space="preserve">hwała została podjęta </w:t>
      </w:r>
      <w:r w:rsidR="00FA75F8" w:rsidRPr="007210A6">
        <w:rPr>
          <w:sz w:val="24"/>
          <w:szCs w:val="24"/>
        </w:rPr>
        <w:t>1</w:t>
      </w:r>
      <w:r w:rsidR="008042E9" w:rsidRPr="007210A6">
        <w:rPr>
          <w:sz w:val="24"/>
          <w:szCs w:val="24"/>
        </w:rPr>
        <w:t>3</w:t>
      </w:r>
      <w:r w:rsidR="004847CC" w:rsidRPr="007210A6">
        <w:rPr>
          <w:sz w:val="24"/>
          <w:szCs w:val="24"/>
        </w:rPr>
        <w:t xml:space="preserve"> głosami za, przy </w:t>
      </w:r>
      <w:r w:rsidR="00FA75F8" w:rsidRPr="007210A6">
        <w:rPr>
          <w:sz w:val="24"/>
          <w:szCs w:val="24"/>
        </w:rPr>
        <w:t>0</w:t>
      </w:r>
      <w:r w:rsidR="004847CC" w:rsidRPr="007210A6">
        <w:rPr>
          <w:sz w:val="24"/>
          <w:szCs w:val="24"/>
        </w:rPr>
        <w:t xml:space="preserve"> głos</w:t>
      </w:r>
      <w:r w:rsidR="005F44D9" w:rsidRPr="007210A6">
        <w:rPr>
          <w:sz w:val="24"/>
          <w:szCs w:val="24"/>
        </w:rPr>
        <w:t>ów</w:t>
      </w:r>
      <w:r w:rsidR="004847CC" w:rsidRPr="007210A6">
        <w:rPr>
          <w:sz w:val="24"/>
          <w:szCs w:val="24"/>
        </w:rPr>
        <w:t xml:space="preserve"> przeciw i </w:t>
      </w:r>
      <w:r w:rsidR="00FA75F8" w:rsidRPr="007210A6">
        <w:rPr>
          <w:sz w:val="24"/>
          <w:szCs w:val="24"/>
        </w:rPr>
        <w:t>0</w:t>
      </w:r>
      <w:r w:rsidR="005F44D9" w:rsidRPr="007210A6">
        <w:rPr>
          <w:sz w:val="24"/>
          <w:szCs w:val="24"/>
        </w:rPr>
        <w:t xml:space="preserve"> głosów</w:t>
      </w:r>
      <w:r w:rsidR="00F61E52" w:rsidRPr="007210A6">
        <w:rPr>
          <w:sz w:val="24"/>
          <w:szCs w:val="24"/>
        </w:rPr>
        <w:t xml:space="preserve"> wstrzymujących się. Wyniki głosowania zostały zobrazowane na załączniku wydrukowanym z systemu rad</w:t>
      </w:r>
      <w:r w:rsidR="001A11A0" w:rsidRPr="007210A6">
        <w:rPr>
          <w:sz w:val="24"/>
          <w:szCs w:val="24"/>
        </w:rPr>
        <w:t>a</w:t>
      </w:r>
      <w:r w:rsidR="00CC57D9" w:rsidRPr="007210A6">
        <w:rPr>
          <w:sz w:val="24"/>
          <w:szCs w:val="24"/>
        </w:rPr>
        <w:t xml:space="preserve">. </w:t>
      </w:r>
    </w:p>
    <w:p w14:paraId="302D6D71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072F9CC7" w14:textId="5CEA12E8" w:rsidR="001A2110" w:rsidRPr="007210A6" w:rsidRDefault="00613791" w:rsidP="005F44D9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bCs/>
          <w:i/>
          <w:iCs/>
          <w:sz w:val="24"/>
          <w:szCs w:val="24"/>
        </w:rPr>
      </w:pPr>
      <w:r w:rsidRPr="007210A6">
        <w:rPr>
          <w:b/>
          <w:bCs/>
          <w:i/>
          <w:iCs/>
          <w:sz w:val="24"/>
          <w:szCs w:val="24"/>
        </w:rPr>
        <w:t>Proje</w:t>
      </w:r>
      <w:r w:rsidR="00FD267C" w:rsidRPr="007210A6">
        <w:rPr>
          <w:b/>
          <w:bCs/>
          <w:i/>
          <w:iCs/>
          <w:sz w:val="24"/>
          <w:szCs w:val="24"/>
        </w:rPr>
        <w:t>kt uchwały</w:t>
      </w:r>
      <w:r w:rsidR="00FA75F8" w:rsidRPr="007210A6">
        <w:rPr>
          <w:b/>
          <w:bCs/>
          <w:i/>
          <w:iCs/>
          <w:sz w:val="24"/>
          <w:szCs w:val="24"/>
        </w:rPr>
        <w:t xml:space="preserve"> w sprawie </w:t>
      </w:r>
      <w:r w:rsidR="008042E9" w:rsidRPr="007210A6"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  <w:t xml:space="preserve">przystąpienia do sporządzenia miejscowego planu zagospodarowania przestrzennego dla części obrębów Białowąs, Kłodzino, </w:t>
      </w:r>
      <w:proofErr w:type="spellStart"/>
      <w:r w:rsidR="008042E9" w:rsidRPr="007210A6"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  <w:t>Łeknica</w:t>
      </w:r>
      <w:proofErr w:type="spellEnd"/>
      <w:r w:rsidR="008042E9" w:rsidRPr="007210A6">
        <w:rPr>
          <w:rFonts w:eastAsia="SimSun"/>
          <w:b/>
          <w:bCs/>
          <w:i/>
          <w:iCs/>
          <w:kern w:val="2"/>
          <w:sz w:val="24"/>
          <w:szCs w:val="24"/>
          <w:lang w:eastAsia="zh-CN" w:bidi="hi-IN"/>
        </w:rPr>
        <w:t>, Sulikowo w gminie Barwice</w:t>
      </w:r>
    </w:p>
    <w:p w14:paraId="7D8B6EA2" w14:textId="34C57FF3" w:rsidR="00050BAA" w:rsidRPr="007210A6" w:rsidRDefault="00F61E52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  <w:bookmarkStart w:id="11" w:name="_Hlk131079330"/>
      <w:bookmarkStart w:id="12" w:name="_Hlk126663560"/>
      <w:r w:rsidR="00194AEA" w:rsidRPr="007210A6">
        <w:rPr>
          <w:b/>
          <w:bCs/>
          <w:sz w:val="24"/>
          <w:szCs w:val="24"/>
        </w:rPr>
        <w:t xml:space="preserve"> </w:t>
      </w:r>
      <w:bookmarkEnd w:id="11"/>
      <w:bookmarkEnd w:id="12"/>
      <w:r w:rsidR="00050BAA" w:rsidRPr="007210A6">
        <w:rPr>
          <w:sz w:val="24"/>
          <w:szCs w:val="24"/>
        </w:rPr>
        <w:t xml:space="preserve">Komisja Budżetu i Finansów zaopiniowała projekt pozytywnie o czym poinformował przewodniczący Komisji – Pan Andrzej Grusza. Komisja Komunalna zaopiniowała projekt pozytywnie o czym poinformował przewodniczący Komisji – Pan Andrzej </w:t>
      </w:r>
      <w:proofErr w:type="spellStart"/>
      <w:r w:rsidR="00050BAA" w:rsidRPr="007210A6">
        <w:rPr>
          <w:sz w:val="24"/>
          <w:szCs w:val="24"/>
        </w:rPr>
        <w:t>Toboła</w:t>
      </w:r>
      <w:proofErr w:type="spellEnd"/>
      <w:r w:rsidR="00050BAA" w:rsidRPr="007210A6">
        <w:rPr>
          <w:sz w:val="24"/>
          <w:szCs w:val="24"/>
        </w:rPr>
        <w:t>.</w:t>
      </w:r>
    </w:p>
    <w:p w14:paraId="02EB4FE7" w14:textId="2F6CC38C" w:rsidR="00141642" w:rsidRPr="007210A6" w:rsidRDefault="00F61E52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bookmarkStart w:id="13" w:name="_Hlk137018837"/>
      <w:r w:rsidR="00194AEA" w:rsidRPr="007210A6">
        <w:rPr>
          <w:sz w:val="24"/>
          <w:szCs w:val="24"/>
        </w:rPr>
        <w:t>w dyskusji nie zabrano głosu.</w:t>
      </w:r>
      <w:bookmarkEnd w:id="13"/>
    </w:p>
    <w:p w14:paraId="18650CF0" w14:textId="77777777" w:rsidR="00F61E52" w:rsidRPr="007210A6" w:rsidRDefault="00F61E52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12426923" w14:textId="2BC2BA28" w:rsidR="005B61AE" w:rsidRDefault="00F61E52" w:rsidP="00AB72A6">
      <w:pPr>
        <w:spacing w:line="360" w:lineRule="auto"/>
        <w:jc w:val="both"/>
        <w:rPr>
          <w:sz w:val="24"/>
          <w:szCs w:val="24"/>
        </w:rPr>
      </w:pPr>
      <w:bookmarkStart w:id="14" w:name="_Hlk92887196"/>
      <w:r w:rsidRPr="007210A6">
        <w:rPr>
          <w:sz w:val="24"/>
          <w:szCs w:val="24"/>
        </w:rPr>
        <w:t xml:space="preserve">Uchwała została </w:t>
      </w:r>
      <w:r w:rsidR="00FF34E3" w:rsidRPr="007210A6">
        <w:rPr>
          <w:sz w:val="24"/>
          <w:szCs w:val="24"/>
        </w:rPr>
        <w:t>podjęta 1</w:t>
      </w:r>
      <w:r w:rsidR="008042E9" w:rsidRPr="007210A6">
        <w:rPr>
          <w:sz w:val="24"/>
          <w:szCs w:val="24"/>
        </w:rPr>
        <w:t>3</w:t>
      </w:r>
      <w:r w:rsidR="007B7BFA" w:rsidRPr="007210A6">
        <w:rPr>
          <w:sz w:val="24"/>
          <w:szCs w:val="24"/>
        </w:rPr>
        <w:t xml:space="preserve"> głosami za, przy 0 głosów</w:t>
      </w:r>
      <w:r w:rsidR="009C41A1" w:rsidRPr="007210A6">
        <w:rPr>
          <w:sz w:val="24"/>
          <w:szCs w:val="24"/>
        </w:rPr>
        <w:t xml:space="preserve"> przeciw i 0</w:t>
      </w:r>
      <w:r w:rsidR="007B7BFA" w:rsidRPr="007210A6">
        <w:rPr>
          <w:sz w:val="24"/>
          <w:szCs w:val="24"/>
        </w:rPr>
        <w:t xml:space="preserve"> głosów</w:t>
      </w:r>
      <w:r w:rsidRPr="007210A6">
        <w:rPr>
          <w:sz w:val="24"/>
          <w:szCs w:val="24"/>
        </w:rPr>
        <w:t xml:space="preserve"> wstrzymujących się. Wyniki głosowania zostały zobrazowane na załączniku wydrukowanym z systemu rada</w:t>
      </w:r>
      <w:r w:rsidR="005B61AE" w:rsidRPr="007210A6">
        <w:rPr>
          <w:sz w:val="24"/>
          <w:szCs w:val="24"/>
        </w:rPr>
        <w:t>.</w:t>
      </w:r>
      <w:bookmarkEnd w:id="14"/>
    </w:p>
    <w:p w14:paraId="3D4A3801" w14:textId="77777777" w:rsidR="001A5D14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0CA2B4A4" w14:textId="77777777" w:rsidR="001A5D14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2CABE5DD" w14:textId="77025034" w:rsidR="000D7FB0" w:rsidRPr="007210A6" w:rsidRDefault="00DA5F79" w:rsidP="005F44D9">
      <w:pPr>
        <w:pStyle w:val="Akapitzlist"/>
        <w:numPr>
          <w:ilvl w:val="0"/>
          <w:numId w:val="5"/>
        </w:numPr>
        <w:spacing w:before="240" w:line="360" w:lineRule="auto"/>
        <w:contextualSpacing w:val="0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lastRenderedPageBreak/>
        <w:t xml:space="preserve">Projekt uchwały </w:t>
      </w:r>
      <w:r w:rsidR="00014F3D" w:rsidRPr="007210A6">
        <w:rPr>
          <w:b/>
          <w:i/>
          <w:sz w:val="24"/>
          <w:szCs w:val="24"/>
        </w:rPr>
        <w:t xml:space="preserve">w sprawie </w:t>
      </w:r>
      <w:bookmarkStart w:id="15" w:name="_Hlk131583323"/>
      <w:r w:rsidR="008042E9" w:rsidRPr="007210A6">
        <w:rPr>
          <w:b/>
          <w:i/>
          <w:sz w:val="24"/>
          <w:szCs w:val="24"/>
        </w:rPr>
        <w:t>rozpatrzenia skargi na działalność Burmistrza Barwic</w:t>
      </w:r>
      <w:bookmarkEnd w:id="15"/>
    </w:p>
    <w:p w14:paraId="4E12E17F" w14:textId="4CF1920B" w:rsidR="005B61AE" w:rsidRPr="007210A6" w:rsidRDefault="001D69B5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  <w:r w:rsidR="009A7E8F" w:rsidRPr="007210A6">
        <w:rPr>
          <w:b/>
          <w:bCs/>
          <w:sz w:val="24"/>
          <w:szCs w:val="24"/>
        </w:rPr>
        <w:t xml:space="preserve"> </w:t>
      </w:r>
      <w:bookmarkStart w:id="16" w:name="_Hlk126664005"/>
      <w:r w:rsidR="009A7E8F" w:rsidRPr="007210A6">
        <w:rPr>
          <w:sz w:val="24"/>
          <w:szCs w:val="24"/>
        </w:rPr>
        <w:t>Komisja</w:t>
      </w:r>
      <w:r w:rsidR="00050BAA" w:rsidRPr="007210A6">
        <w:rPr>
          <w:sz w:val="24"/>
          <w:szCs w:val="24"/>
        </w:rPr>
        <w:t xml:space="preserve"> Skarg, Wniosków i Petycji </w:t>
      </w:r>
      <w:r w:rsidR="009A7E8F" w:rsidRPr="007210A6">
        <w:rPr>
          <w:sz w:val="24"/>
          <w:szCs w:val="24"/>
        </w:rPr>
        <w:t xml:space="preserve">zaopiniowała projekt pozytywnie o czym poinformowała </w:t>
      </w:r>
      <w:r w:rsidR="00050BAA" w:rsidRPr="007210A6">
        <w:rPr>
          <w:sz w:val="24"/>
          <w:szCs w:val="24"/>
        </w:rPr>
        <w:t>Przewodnicząca</w:t>
      </w:r>
      <w:r w:rsidR="009A7E8F" w:rsidRPr="007210A6">
        <w:rPr>
          <w:sz w:val="24"/>
          <w:szCs w:val="24"/>
        </w:rPr>
        <w:t xml:space="preserve"> Komisji Pani </w:t>
      </w:r>
      <w:r w:rsidR="00050BAA" w:rsidRPr="007210A6">
        <w:rPr>
          <w:sz w:val="24"/>
          <w:szCs w:val="24"/>
        </w:rPr>
        <w:t xml:space="preserve">Monika </w:t>
      </w:r>
      <w:proofErr w:type="spellStart"/>
      <w:r w:rsidR="00050BAA" w:rsidRPr="007210A6">
        <w:rPr>
          <w:sz w:val="24"/>
          <w:szCs w:val="24"/>
        </w:rPr>
        <w:t>Ruzik</w:t>
      </w:r>
      <w:proofErr w:type="spellEnd"/>
      <w:r w:rsidR="00050BAA" w:rsidRPr="007210A6">
        <w:rPr>
          <w:sz w:val="24"/>
          <w:szCs w:val="24"/>
        </w:rPr>
        <w:t>.</w:t>
      </w:r>
    </w:p>
    <w:bookmarkEnd w:id="16"/>
    <w:p w14:paraId="4DAF47E5" w14:textId="7CD3E511" w:rsidR="001D69B5" w:rsidRPr="007210A6" w:rsidRDefault="009A7E8F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Pr="007210A6">
        <w:rPr>
          <w:sz w:val="24"/>
          <w:szCs w:val="24"/>
        </w:rPr>
        <w:t xml:space="preserve">w dyskusji </w:t>
      </w:r>
      <w:r w:rsidR="00050BAA" w:rsidRPr="007210A6">
        <w:rPr>
          <w:sz w:val="24"/>
          <w:szCs w:val="24"/>
        </w:rPr>
        <w:t xml:space="preserve">głos zabrał Burmistrz Barwic Pan Mariusz </w:t>
      </w:r>
      <w:proofErr w:type="spellStart"/>
      <w:r w:rsidR="00050BAA" w:rsidRPr="007210A6">
        <w:rPr>
          <w:sz w:val="24"/>
          <w:szCs w:val="24"/>
        </w:rPr>
        <w:t>Kieling</w:t>
      </w:r>
      <w:proofErr w:type="spellEnd"/>
      <w:r w:rsidR="00050BAA" w:rsidRPr="007210A6">
        <w:rPr>
          <w:sz w:val="24"/>
          <w:szCs w:val="24"/>
        </w:rPr>
        <w:t xml:space="preserve"> wskazują</w:t>
      </w:r>
      <w:r w:rsidR="005F44D9" w:rsidRPr="007210A6">
        <w:rPr>
          <w:sz w:val="24"/>
          <w:szCs w:val="24"/>
        </w:rPr>
        <w:t>c, że są prowadzone czynności</w:t>
      </w:r>
      <w:r w:rsidR="00050BAA" w:rsidRPr="007210A6">
        <w:rPr>
          <w:sz w:val="24"/>
          <w:szCs w:val="24"/>
        </w:rPr>
        <w:t xml:space="preserve"> i działania w celu uregulowania kwestii </w:t>
      </w:r>
      <w:r w:rsidR="00F163F4" w:rsidRPr="007210A6">
        <w:rPr>
          <w:sz w:val="24"/>
          <w:szCs w:val="24"/>
        </w:rPr>
        <w:t>realizacji obo</w:t>
      </w:r>
      <w:r w:rsidR="005F44D9" w:rsidRPr="007210A6">
        <w:rPr>
          <w:sz w:val="24"/>
          <w:szCs w:val="24"/>
        </w:rPr>
        <w:t>wiązków wynikających z ustawy o</w:t>
      </w:r>
      <w:r w:rsidR="00F163F4" w:rsidRPr="007210A6">
        <w:rPr>
          <w:sz w:val="24"/>
          <w:szCs w:val="24"/>
        </w:rPr>
        <w:t xml:space="preserve"> bezpieczeństwie osób przebywających na obszarach wodnych</w:t>
      </w:r>
      <w:r w:rsidR="008C1221" w:rsidRPr="007210A6">
        <w:rPr>
          <w:sz w:val="24"/>
          <w:szCs w:val="24"/>
        </w:rPr>
        <w:t>.</w:t>
      </w:r>
    </w:p>
    <w:p w14:paraId="0E44EEEB" w14:textId="07C76526" w:rsidR="00DA7D53" w:rsidRPr="007210A6" w:rsidRDefault="009A7E8F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2A48969F" w14:textId="6807AD6B" w:rsidR="001D69B5" w:rsidRDefault="005B61AE" w:rsidP="00AB72A6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7210A6">
        <w:rPr>
          <w:rFonts w:ascii="Times New Roman" w:hAnsi="Times New Roman"/>
        </w:rPr>
        <w:t>Uchwała została podjęta 1</w:t>
      </w:r>
      <w:r w:rsidR="008042E9" w:rsidRPr="007210A6">
        <w:rPr>
          <w:rFonts w:ascii="Times New Roman" w:hAnsi="Times New Roman"/>
        </w:rPr>
        <w:t>3</w:t>
      </w:r>
      <w:r w:rsidR="001D69B5" w:rsidRPr="007210A6">
        <w:rPr>
          <w:rFonts w:ascii="Times New Roman" w:hAnsi="Times New Roman"/>
        </w:rPr>
        <w:t xml:space="preserve"> głosam</w:t>
      </w:r>
      <w:r w:rsidR="007B7BFA" w:rsidRPr="007210A6">
        <w:rPr>
          <w:rFonts w:ascii="Times New Roman" w:hAnsi="Times New Roman"/>
        </w:rPr>
        <w:t>i za, przy 0 głosów</w:t>
      </w:r>
      <w:r w:rsidR="00DA5F79" w:rsidRPr="007210A6">
        <w:rPr>
          <w:rFonts w:ascii="Times New Roman" w:hAnsi="Times New Roman"/>
        </w:rPr>
        <w:t xml:space="preserve"> przeciw i </w:t>
      </w:r>
      <w:r w:rsidR="00270500" w:rsidRPr="007210A6">
        <w:rPr>
          <w:rFonts w:ascii="Times New Roman" w:hAnsi="Times New Roman"/>
        </w:rPr>
        <w:t>0</w:t>
      </w:r>
      <w:r w:rsidR="001D69B5" w:rsidRPr="007210A6">
        <w:rPr>
          <w:rFonts w:ascii="Times New Roman" w:hAnsi="Times New Roman"/>
        </w:rPr>
        <w:t xml:space="preserve"> głos</w:t>
      </w:r>
      <w:r w:rsidR="007B7BFA" w:rsidRPr="007210A6">
        <w:rPr>
          <w:rFonts w:ascii="Times New Roman" w:hAnsi="Times New Roman"/>
        </w:rPr>
        <w:t>ów</w:t>
      </w:r>
      <w:r w:rsidR="001D69B5" w:rsidRPr="007210A6">
        <w:rPr>
          <w:rFonts w:ascii="Times New Roman" w:hAnsi="Times New Roman"/>
        </w:rPr>
        <w:t xml:space="preserve"> wstrzymujący</w:t>
      </w:r>
      <w:r w:rsidR="00270500" w:rsidRPr="007210A6">
        <w:rPr>
          <w:rFonts w:ascii="Times New Roman" w:hAnsi="Times New Roman"/>
        </w:rPr>
        <w:t>ch</w:t>
      </w:r>
      <w:r w:rsidR="001D69B5" w:rsidRPr="007210A6">
        <w:rPr>
          <w:rFonts w:ascii="Times New Roman" w:hAnsi="Times New Roman"/>
        </w:rPr>
        <w:t xml:space="preserve"> się. Wyniki głosowania zostały zobrazowane na załączniku wydrukowanym z</w:t>
      </w:r>
      <w:r w:rsidR="002E35B5" w:rsidRPr="007210A6">
        <w:rPr>
          <w:rFonts w:ascii="Times New Roman" w:hAnsi="Times New Roman"/>
        </w:rPr>
        <w:t> </w:t>
      </w:r>
      <w:r w:rsidR="001D69B5" w:rsidRPr="007210A6">
        <w:rPr>
          <w:rFonts w:ascii="Times New Roman" w:hAnsi="Times New Roman"/>
        </w:rPr>
        <w:t>systemu rada</w:t>
      </w:r>
      <w:r w:rsidRPr="007210A6">
        <w:rPr>
          <w:rFonts w:ascii="Times New Roman" w:hAnsi="Times New Roman"/>
        </w:rPr>
        <w:t>.</w:t>
      </w:r>
    </w:p>
    <w:p w14:paraId="3FE4873E" w14:textId="77777777" w:rsidR="001A5D14" w:rsidRPr="007210A6" w:rsidRDefault="001A5D14" w:rsidP="00AB72A6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984C459" w14:textId="02543B39" w:rsidR="00ED6043" w:rsidRPr="007210A6" w:rsidRDefault="007D02C1" w:rsidP="005F44D9">
      <w:pPr>
        <w:pStyle w:val="Akapitzlist"/>
        <w:numPr>
          <w:ilvl w:val="0"/>
          <w:numId w:val="5"/>
        </w:numPr>
        <w:spacing w:before="240" w:line="360" w:lineRule="auto"/>
        <w:contextualSpacing w:val="0"/>
        <w:rPr>
          <w:b/>
          <w:bCs/>
          <w:i/>
          <w:iCs/>
          <w:sz w:val="24"/>
          <w:szCs w:val="24"/>
        </w:rPr>
      </w:pPr>
      <w:r w:rsidRPr="007210A6">
        <w:rPr>
          <w:b/>
          <w:bCs/>
          <w:i/>
          <w:iCs/>
          <w:sz w:val="24"/>
          <w:szCs w:val="24"/>
        </w:rPr>
        <w:t>Projekt uchwały</w:t>
      </w:r>
      <w:r w:rsidR="00F30E7D" w:rsidRPr="007210A6">
        <w:rPr>
          <w:b/>
          <w:bCs/>
          <w:i/>
          <w:iCs/>
          <w:sz w:val="24"/>
          <w:szCs w:val="24"/>
        </w:rPr>
        <w:t xml:space="preserve"> </w:t>
      </w:r>
      <w:r w:rsidR="002F263E" w:rsidRPr="007210A6">
        <w:rPr>
          <w:b/>
          <w:bCs/>
          <w:i/>
          <w:iCs/>
          <w:sz w:val="24"/>
          <w:szCs w:val="24"/>
        </w:rPr>
        <w:t xml:space="preserve">w </w:t>
      </w:r>
      <w:bookmarkStart w:id="17" w:name="_Hlk131585680"/>
      <w:r w:rsidR="00DA7D53" w:rsidRPr="007210A6">
        <w:rPr>
          <w:b/>
          <w:bCs/>
          <w:i/>
          <w:iCs/>
          <w:sz w:val="24"/>
          <w:szCs w:val="24"/>
        </w:rPr>
        <w:t>sprawie</w:t>
      </w:r>
      <w:bookmarkEnd w:id="17"/>
      <w:r w:rsidR="008042E9" w:rsidRPr="007210A6">
        <w:rPr>
          <w:b/>
          <w:bCs/>
          <w:i/>
          <w:iCs/>
          <w:sz w:val="24"/>
          <w:szCs w:val="24"/>
        </w:rPr>
        <w:t xml:space="preserve"> rozpatrzenia skargi na działalność Burmistrza Barwic</w:t>
      </w:r>
    </w:p>
    <w:p w14:paraId="7132D8A2" w14:textId="17DF636A" w:rsidR="00C828F0" w:rsidRPr="007210A6" w:rsidRDefault="001D69B5" w:rsidP="00AB72A6">
      <w:pPr>
        <w:pStyle w:val="Standard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7210A6">
        <w:rPr>
          <w:rFonts w:ascii="Times New Roman" w:hAnsi="Times New Roman" w:cs="Times New Roman"/>
          <w:b/>
          <w:bCs/>
        </w:rPr>
        <w:t>Opinie Komisji:</w:t>
      </w:r>
      <w:bookmarkStart w:id="18" w:name="_Hlk131078971"/>
      <w:r w:rsidR="00F163F4" w:rsidRPr="007210A6">
        <w:rPr>
          <w:rFonts w:ascii="Times New Roman" w:hAnsi="Times New Roman" w:cs="Times New Roman"/>
          <w:b/>
          <w:bCs/>
        </w:rPr>
        <w:t xml:space="preserve"> </w:t>
      </w:r>
      <w:r w:rsidR="00F229DD" w:rsidRPr="007210A6">
        <w:t>Komis</w:t>
      </w:r>
      <w:r w:rsidR="00ED6043" w:rsidRPr="007210A6">
        <w:t>ja</w:t>
      </w:r>
      <w:r w:rsidR="00F02E7D" w:rsidRPr="007210A6">
        <w:t xml:space="preserve"> </w:t>
      </w:r>
      <w:r w:rsidR="00F163F4" w:rsidRPr="007210A6">
        <w:t>Skarg Wniosk</w:t>
      </w:r>
      <w:r w:rsidR="008C1221" w:rsidRPr="007210A6">
        <w:t xml:space="preserve">ów </w:t>
      </w:r>
      <w:r w:rsidR="00F163F4" w:rsidRPr="007210A6">
        <w:t xml:space="preserve">i Petycji </w:t>
      </w:r>
      <w:r w:rsidR="00FE66F5" w:rsidRPr="007210A6">
        <w:t>zaopiniowała projekt uchwały pozytywnie o czym poinformował</w:t>
      </w:r>
      <w:r w:rsidR="00F163F4" w:rsidRPr="007210A6">
        <w:t>a</w:t>
      </w:r>
      <w:r w:rsidR="00FE66F5" w:rsidRPr="007210A6">
        <w:t xml:space="preserve"> Przewodnicząc</w:t>
      </w:r>
      <w:r w:rsidR="00F163F4" w:rsidRPr="007210A6">
        <w:t>a</w:t>
      </w:r>
      <w:r w:rsidR="00FE66F5" w:rsidRPr="007210A6">
        <w:t xml:space="preserve"> Komisji</w:t>
      </w:r>
      <w:r w:rsidR="007B7BFA" w:rsidRPr="007210A6">
        <w:t xml:space="preserve"> -</w:t>
      </w:r>
      <w:r w:rsidR="00FE66F5" w:rsidRPr="007210A6">
        <w:t xml:space="preserve"> Pan</w:t>
      </w:r>
      <w:r w:rsidR="00F163F4" w:rsidRPr="007210A6">
        <w:t>i</w:t>
      </w:r>
      <w:r w:rsidR="002E35B5" w:rsidRPr="007210A6">
        <w:t xml:space="preserve"> </w:t>
      </w:r>
      <w:r w:rsidR="00F163F4" w:rsidRPr="007210A6">
        <w:t xml:space="preserve">Monika </w:t>
      </w:r>
      <w:proofErr w:type="spellStart"/>
      <w:r w:rsidR="00F163F4" w:rsidRPr="007210A6">
        <w:t>Ruzik</w:t>
      </w:r>
      <w:proofErr w:type="spellEnd"/>
      <w:r w:rsidR="00FE66F5" w:rsidRPr="007210A6">
        <w:t>.</w:t>
      </w:r>
    </w:p>
    <w:p w14:paraId="7071C481" w14:textId="77777777" w:rsidR="007B7BFA" w:rsidRPr="007210A6" w:rsidRDefault="007B7BFA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bookmarkStart w:id="19" w:name="_Hlk149899461"/>
      <w:bookmarkEnd w:id="18"/>
      <w:r w:rsidRPr="007210A6">
        <w:rPr>
          <w:b/>
          <w:bCs/>
          <w:sz w:val="24"/>
          <w:szCs w:val="24"/>
        </w:rPr>
        <w:t>Dyskusja:</w:t>
      </w:r>
    </w:p>
    <w:p w14:paraId="4DFC7A06" w14:textId="419CB607" w:rsidR="00340E93" w:rsidRPr="007210A6" w:rsidRDefault="00F163F4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sz w:val="24"/>
          <w:szCs w:val="24"/>
        </w:rPr>
        <w:t>Pan Adam Sobolewski</w:t>
      </w:r>
      <w:bookmarkEnd w:id="19"/>
      <w:r w:rsidR="007B7BFA" w:rsidRPr="007210A6">
        <w:rPr>
          <w:sz w:val="24"/>
          <w:szCs w:val="24"/>
        </w:rPr>
        <w:t xml:space="preserve"> </w:t>
      </w:r>
      <w:r w:rsidRPr="007210A6">
        <w:rPr>
          <w:sz w:val="24"/>
          <w:szCs w:val="24"/>
        </w:rPr>
        <w:t>odczytał treść skargi</w:t>
      </w:r>
      <w:r w:rsidR="008C1221" w:rsidRPr="007210A6">
        <w:rPr>
          <w:sz w:val="24"/>
          <w:szCs w:val="24"/>
        </w:rPr>
        <w:t>. Następnie wskazał, że w jego ocenie czym innym jest kwestia skierowania pisma</w:t>
      </w:r>
      <w:r w:rsidR="00C76D79" w:rsidRPr="007210A6">
        <w:rPr>
          <w:sz w:val="24"/>
          <w:szCs w:val="24"/>
        </w:rPr>
        <w:t xml:space="preserve">, </w:t>
      </w:r>
      <w:r w:rsidR="008C1221" w:rsidRPr="007210A6">
        <w:rPr>
          <w:sz w:val="24"/>
          <w:szCs w:val="24"/>
        </w:rPr>
        <w:t xml:space="preserve">które wpływa do Urzędu Miejskiego do </w:t>
      </w:r>
      <w:r w:rsidR="00C76D79" w:rsidRPr="007210A6">
        <w:rPr>
          <w:sz w:val="24"/>
          <w:szCs w:val="24"/>
        </w:rPr>
        <w:t>B</w:t>
      </w:r>
      <w:r w:rsidR="008C1221" w:rsidRPr="007210A6">
        <w:rPr>
          <w:sz w:val="24"/>
          <w:szCs w:val="24"/>
        </w:rPr>
        <w:t>urmist</w:t>
      </w:r>
      <w:r w:rsidR="007B7BFA" w:rsidRPr="007210A6">
        <w:rPr>
          <w:sz w:val="24"/>
          <w:szCs w:val="24"/>
        </w:rPr>
        <w:t>rza i komisja sugeruje się tym, ż</w:t>
      </w:r>
      <w:r w:rsidR="008C1221" w:rsidRPr="007210A6">
        <w:rPr>
          <w:sz w:val="24"/>
          <w:szCs w:val="24"/>
        </w:rPr>
        <w:t>e liczy się dzień</w:t>
      </w:r>
      <w:r w:rsidR="00C76D79" w:rsidRPr="007210A6">
        <w:rPr>
          <w:sz w:val="24"/>
          <w:szCs w:val="24"/>
        </w:rPr>
        <w:t xml:space="preserve"> </w:t>
      </w:r>
      <w:r w:rsidR="008C1221" w:rsidRPr="007210A6">
        <w:rPr>
          <w:sz w:val="24"/>
          <w:szCs w:val="24"/>
        </w:rPr>
        <w:t>w którym została dekretowana skarga przez</w:t>
      </w:r>
      <w:r w:rsidR="007B7BFA" w:rsidRPr="007210A6">
        <w:rPr>
          <w:sz w:val="24"/>
          <w:szCs w:val="24"/>
        </w:rPr>
        <w:t xml:space="preserve"> </w:t>
      </w:r>
      <w:r w:rsidR="000D1AE7">
        <w:rPr>
          <w:sz w:val="24"/>
          <w:szCs w:val="24"/>
        </w:rPr>
        <w:t>P</w:t>
      </w:r>
      <w:r w:rsidR="007B7BFA" w:rsidRPr="007210A6">
        <w:rPr>
          <w:sz w:val="24"/>
          <w:szCs w:val="24"/>
        </w:rPr>
        <w:t xml:space="preserve">rzewodniczącego </w:t>
      </w:r>
      <w:r w:rsidR="000D1AE7">
        <w:rPr>
          <w:sz w:val="24"/>
          <w:szCs w:val="24"/>
        </w:rPr>
        <w:t>R</w:t>
      </w:r>
      <w:r w:rsidR="007B7BFA" w:rsidRPr="007210A6">
        <w:rPr>
          <w:sz w:val="24"/>
          <w:szCs w:val="24"/>
        </w:rPr>
        <w:t xml:space="preserve">ady do </w:t>
      </w:r>
      <w:r w:rsidR="000D1AE7">
        <w:rPr>
          <w:sz w:val="24"/>
          <w:szCs w:val="24"/>
        </w:rPr>
        <w:t>P</w:t>
      </w:r>
      <w:r w:rsidR="007B7BFA" w:rsidRPr="007210A6">
        <w:rPr>
          <w:sz w:val="24"/>
          <w:szCs w:val="24"/>
        </w:rPr>
        <w:t>ana B</w:t>
      </w:r>
      <w:r w:rsidR="008C1221" w:rsidRPr="007210A6">
        <w:rPr>
          <w:sz w:val="24"/>
          <w:szCs w:val="24"/>
        </w:rPr>
        <w:t>urmistrza</w:t>
      </w:r>
      <w:r w:rsidR="00C76D79" w:rsidRPr="007210A6">
        <w:rPr>
          <w:sz w:val="24"/>
          <w:szCs w:val="24"/>
        </w:rPr>
        <w:t>.</w:t>
      </w:r>
      <w:r w:rsidR="008C1221" w:rsidRPr="007210A6">
        <w:rPr>
          <w:sz w:val="24"/>
          <w:szCs w:val="24"/>
        </w:rPr>
        <w:t xml:space="preserve"> </w:t>
      </w:r>
      <w:r w:rsidR="007B7BFA" w:rsidRPr="007210A6">
        <w:rPr>
          <w:sz w:val="24"/>
          <w:szCs w:val="24"/>
        </w:rPr>
        <w:t>Pan Adam Sobolewski stwierdził, że a</w:t>
      </w:r>
      <w:r w:rsidR="008C1221" w:rsidRPr="007210A6">
        <w:rPr>
          <w:sz w:val="24"/>
          <w:szCs w:val="24"/>
        </w:rPr>
        <w:t>bsolutnie liczy się data wpływu do urzędu</w:t>
      </w:r>
      <w:r w:rsidR="007B7BFA" w:rsidRPr="007210A6">
        <w:rPr>
          <w:sz w:val="24"/>
          <w:szCs w:val="24"/>
        </w:rPr>
        <w:t>, wskazując, że</w:t>
      </w:r>
      <w:r w:rsidR="008C1221" w:rsidRPr="007210A6">
        <w:rPr>
          <w:sz w:val="24"/>
          <w:szCs w:val="24"/>
        </w:rPr>
        <w:t xml:space="preserve"> czym innym jest data wp</w:t>
      </w:r>
      <w:r w:rsidR="007B7BFA" w:rsidRPr="007210A6">
        <w:rPr>
          <w:sz w:val="24"/>
          <w:szCs w:val="24"/>
        </w:rPr>
        <w:t>ływu a czym innym skierowanie</w:t>
      </w:r>
      <w:r w:rsidR="008C1221" w:rsidRPr="007210A6">
        <w:rPr>
          <w:sz w:val="24"/>
          <w:szCs w:val="24"/>
        </w:rPr>
        <w:t>.</w:t>
      </w:r>
      <w:r w:rsidR="00C5551A" w:rsidRPr="007210A6">
        <w:rPr>
          <w:sz w:val="24"/>
          <w:szCs w:val="24"/>
        </w:rPr>
        <w:t xml:space="preserve"> Następnie </w:t>
      </w:r>
      <w:r w:rsidR="000D1AE7">
        <w:rPr>
          <w:sz w:val="24"/>
          <w:szCs w:val="24"/>
        </w:rPr>
        <w:t>Radny</w:t>
      </w:r>
      <w:r w:rsidR="00C5551A" w:rsidRPr="007210A6">
        <w:rPr>
          <w:sz w:val="24"/>
          <w:szCs w:val="24"/>
        </w:rPr>
        <w:t xml:space="preserve"> </w:t>
      </w:r>
      <w:r w:rsidR="00340E93" w:rsidRPr="007210A6">
        <w:rPr>
          <w:sz w:val="24"/>
          <w:szCs w:val="24"/>
        </w:rPr>
        <w:t>wskazał,</w:t>
      </w:r>
      <w:r w:rsidR="00C5551A" w:rsidRPr="007210A6">
        <w:rPr>
          <w:sz w:val="24"/>
          <w:szCs w:val="24"/>
        </w:rPr>
        <w:t xml:space="preserve"> żeby zwrócić uwagę na jeszcze jedną rzecz </w:t>
      </w:r>
      <w:r w:rsidR="00340E93" w:rsidRPr="007210A6">
        <w:rPr>
          <w:sz w:val="24"/>
          <w:szCs w:val="24"/>
        </w:rPr>
        <w:t>- piętnastego</w:t>
      </w:r>
      <w:r w:rsidR="00C5551A" w:rsidRPr="007210A6">
        <w:rPr>
          <w:sz w:val="24"/>
          <w:szCs w:val="24"/>
        </w:rPr>
        <w:t xml:space="preserve"> d</w:t>
      </w:r>
      <w:r w:rsidR="005F44D9" w:rsidRPr="007210A6">
        <w:rPr>
          <w:sz w:val="24"/>
          <w:szCs w:val="24"/>
        </w:rPr>
        <w:t>nia od momentu kiedy wpłynęła</w:t>
      </w:r>
      <w:r w:rsidR="00C5551A" w:rsidRPr="007210A6">
        <w:rPr>
          <w:sz w:val="24"/>
          <w:szCs w:val="24"/>
        </w:rPr>
        <w:t xml:space="preserve"> skarga </w:t>
      </w:r>
      <w:r w:rsidR="00340E93" w:rsidRPr="007210A6">
        <w:rPr>
          <w:sz w:val="24"/>
          <w:szCs w:val="24"/>
        </w:rPr>
        <w:t>- piętnastego</w:t>
      </w:r>
      <w:r w:rsidR="00C5551A" w:rsidRPr="007210A6">
        <w:rPr>
          <w:sz w:val="24"/>
          <w:szCs w:val="24"/>
        </w:rPr>
        <w:t xml:space="preserve"> dnia z sam</w:t>
      </w:r>
      <w:r w:rsidR="00340E93" w:rsidRPr="007210A6">
        <w:rPr>
          <w:sz w:val="24"/>
          <w:szCs w:val="24"/>
        </w:rPr>
        <w:t xml:space="preserve">ego rana poprzez </w:t>
      </w:r>
      <w:proofErr w:type="spellStart"/>
      <w:r w:rsidR="00340E93" w:rsidRPr="007210A6">
        <w:rPr>
          <w:sz w:val="24"/>
          <w:szCs w:val="24"/>
        </w:rPr>
        <w:t>ePUAP</w:t>
      </w:r>
      <w:proofErr w:type="spellEnd"/>
      <w:r w:rsidR="00340E93" w:rsidRPr="007210A6">
        <w:rPr>
          <w:sz w:val="24"/>
          <w:szCs w:val="24"/>
        </w:rPr>
        <w:t xml:space="preserve"> wysłał skargę na Pana Burmistrza. Dopiero po wpłynięciu</w:t>
      </w:r>
      <w:r w:rsidR="00C5551A" w:rsidRPr="007210A6">
        <w:rPr>
          <w:sz w:val="24"/>
          <w:szCs w:val="24"/>
        </w:rPr>
        <w:t xml:space="preserve"> skargi w związk</w:t>
      </w:r>
      <w:r w:rsidR="005F44D9" w:rsidRPr="007210A6">
        <w:rPr>
          <w:sz w:val="24"/>
          <w:szCs w:val="24"/>
        </w:rPr>
        <w:t>u z nieudzieleniem odpowiedzi w </w:t>
      </w:r>
      <w:r w:rsidR="00C5551A" w:rsidRPr="007210A6">
        <w:rPr>
          <w:sz w:val="24"/>
          <w:szCs w:val="24"/>
        </w:rPr>
        <w:t>terminie na zapytanie około godziny 15</w:t>
      </w:r>
      <w:r w:rsidR="00340E93" w:rsidRPr="007210A6">
        <w:rPr>
          <w:sz w:val="24"/>
          <w:szCs w:val="24"/>
        </w:rPr>
        <w:t>:00 otrzymał odpowiedź -</w:t>
      </w:r>
      <w:r w:rsidR="00C5551A" w:rsidRPr="007210A6">
        <w:rPr>
          <w:sz w:val="24"/>
          <w:szCs w:val="24"/>
        </w:rPr>
        <w:t xml:space="preserve"> czyli w ciągu </w:t>
      </w:r>
      <w:r w:rsidR="00340E93" w:rsidRPr="007210A6">
        <w:rPr>
          <w:sz w:val="24"/>
          <w:szCs w:val="24"/>
        </w:rPr>
        <w:t>14 dni nie ma odpowiedzi na zapytanie, następnego dnia składa</w:t>
      </w:r>
      <w:r w:rsidR="00C5551A" w:rsidRPr="007210A6">
        <w:rPr>
          <w:sz w:val="24"/>
          <w:szCs w:val="24"/>
        </w:rPr>
        <w:t xml:space="preserve"> skargę i tego</w:t>
      </w:r>
      <w:r w:rsidR="00340E93" w:rsidRPr="007210A6">
        <w:rPr>
          <w:sz w:val="24"/>
          <w:szCs w:val="24"/>
        </w:rPr>
        <w:t xml:space="preserve"> samego dnia otrzymuje odpowiedź. Pan Adam Sobolewski wskazał ponadto, że </w:t>
      </w:r>
      <w:r w:rsidR="00C5551A" w:rsidRPr="007210A6">
        <w:rPr>
          <w:sz w:val="24"/>
          <w:szCs w:val="24"/>
        </w:rPr>
        <w:t xml:space="preserve">w ciągu ostatniego półtora roku takie sytuacje były </w:t>
      </w:r>
      <w:r w:rsidR="00340E93" w:rsidRPr="007210A6">
        <w:rPr>
          <w:sz w:val="24"/>
          <w:szCs w:val="24"/>
        </w:rPr>
        <w:t xml:space="preserve">już </w:t>
      </w:r>
      <w:r w:rsidR="00C5551A" w:rsidRPr="007210A6">
        <w:rPr>
          <w:sz w:val="24"/>
          <w:szCs w:val="24"/>
        </w:rPr>
        <w:t>dwukrotnie</w:t>
      </w:r>
      <w:r w:rsidR="005F44D9" w:rsidRPr="007210A6">
        <w:rPr>
          <w:sz w:val="24"/>
          <w:szCs w:val="24"/>
        </w:rPr>
        <w:t xml:space="preserve"> z nie</w:t>
      </w:r>
      <w:r w:rsidR="00B8218F" w:rsidRPr="007210A6">
        <w:rPr>
          <w:sz w:val="24"/>
          <w:szCs w:val="24"/>
        </w:rPr>
        <w:t>ud</w:t>
      </w:r>
      <w:r w:rsidR="00340E93" w:rsidRPr="007210A6">
        <w:rPr>
          <w:sz w:val="24"/>
          <w:szCs w:val="24"/>
        </w:rPr>
        <w:t xml:space="preserve">zieleniem w terminie odpowiedzi. </w:t>
      </w:r>
      <w:r w:rsidR="000D1AE7">
        <w:rPr>
          <w:sz w:val="24"/>
          <w:szCs w:val="24"/>
        </w:rPr>
        <w:t>Radny</w:t>
      </w:r>
      <w:r w:rsidR="00340E93" w:rsidRPr="007210A6">
        <w:rPr>
          <w:sz w:val="24"/>
          <w:szCs w:val="24"/>
        </w:rPr>
        <w:t xml:space="preserve"> zwrócił się z prośbą, że</w:t>
      </w:r>
      <w:r w:rsidR="00B8218F" w:rsidRPr="007210A6">
        <w:rPr>
          <w:sz w:val="24"/>
          <w:szCs w:val="24"/>
        </w:rPr>
        <w:t xml:space="preserve"> jeżeli wpłynie zapytanie to jest żaden p</w:t>
      </w:r>
      <w:r w:rsidR="00340E93" w:rsidRPr="007210A6">
        <w:rPr>
          <w:sz w:val="24"/>
          <w:szCs w:val="24"/>
        </w:rPr>
        <w:t xml:space="preserve">roblem, </w:t>
      </w:r>
      <w:r w:rsidR="00B8218F" w:rsidRPr="007210A6">
        <w:rPr>
          <w:sz w:val="24"/>
          <w:szCs w:val="24"/>
        </w:rPr>
        <w:t>żeby udzielić odpowiedzi na zapyta</w:t>
      </w:r>
      <w:r w:rsidR="00340E93" w:rsidRPr="007210A6">
        <w:rPr>
          <w:sz w:val="24"/>
          <w:szCs w:val="24"/>
        </w:rPr>
        <w:t xml:space="preserve">nie czy interpelacje w terminie. </w:t>
      </w:r>
      <w:r w:rsidR="00B8218F" w:rsidRPr="007210A6">
        <w:rPr>
          <w:sz w:val="24"/>
          <w:szCs w:val="24"/>
        </w:rPr>
        <w:t>Pan Adam Sobolewski dodał</w:t>
      </w:r>
      <w:r w:rsidR="00340E93" w:rsidRPr="007210A6">
        <w:rPr>
          <w:sz w:val="24"/>
          <w:szCs w:val="24"/>
        </w:rPr>
        <w:t>, że komisja ustaliła, że</w:t>
      </w:r>
      <w:r w:rsidR="00B8218F" w:rsidRPr="007210A6">
        <w:rPr>
          <w:sz w:val="24"/>
          <w:szCs w:val="24"/>
        </w:rPr>
        <w:t xml:space="preserve"> jako osoba skarżącą nie powinien brać udziału i opiniowaniu projektu u</w:t>
      </w:r>
      <w:r w:rsidR="00340E93" w:rsidRPr="007210A6">
        <w:rPr>
          <w:sz w:val="24"/>
          <w:szCs w:val="24"/>
        </w:rPr>
        <w:t>chwały. W związku z tym wyłączył</w:t>
      </w:r>
      <w:r w:rsidR="00B8218F" w:rsidRPr="007210A6">
        <w:rPr>
          <w:sz w:val="24"/>
          <w:szCs w:val="24"/>
        </w:rPr>
        <w:t xml:space="preserve"> się z</w:t>
      </w:r>
      <w:r w:rsidR="005F44D9" w:rsidRPr="007210A6">
        <w:rPr>
          <w:sz w:val="24"/>
          <w:szCs w:val="24"/>
        </w:rPr>
        <w:t> </w:t>
      </w:r>
      <w:r w:rsidR="00340E93" w:rsidRPr="007210A6">
        <w:rPr>
          <w:sz w:val="24"/>
          <w:szCs w:val="24"/>
        </w:rPr>
        <w:t>głosowania</w:t>
      </w:r>
      <w:r w:rsidR="00B8218F" w:rsidRPr="007210A6">
        <w:rPr>
          <w:sz w:val="24"/>
          <w:szCs w:val="24"/>
        </w:rPr>
        <w:t xml:space="preserve">. </w:t>
      </w:r>
    </w:p>
    <w:p w14:paraId="678EA250" w14:textId="4C452B0B" w:rsidR="00F229DD" w:rsidRPr="001A5D14" w:rsidRDefault="00BC7408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  <w:r w:rsidR="001A70DB" w:rsidRPr="007210A6">
        <w:rPr>
          <w:b/>
          <w:bCs/>
          <w:sz w:val="24"/>
          <w:szCs w:val="24"/>
        </w:rPr>
        <w:t xml:space="preserve"> </w:t>
      </w:r>
      <w:r w:rsidR="00DA7D53" w:rsidRPr="007210A6">
        <w:rPr>
          <w:sz w:val="24"/>
          <w:szCs w:val="24"/>
        </w:rPr>
        <w:t>Uchwała została</w:t>
      </w:r>
      <w:r w:rsidR="00F229DD" w:rsidRPr="007210A6">
        <w:rPr>
          <w:sz w:val="24"/>
          <w:szCs w:val="24"/>
        </w:rPr>
        <w:t xml:space="preserve"> podjęta 1</w:t>
      </w:r>
      <w:r w:rsidR="008042E9" w:rsidRPr="007210A6">
        <w:rPr>
          <w:sz w:val="24"/>
          <w:szCs w:val="24"/>
        </w:rPr>
        <w:t>0</w:t>
      </w:r>
      <w:r w:rsidR="001D69B5" w:rsidRPr="007210A6">
        <w:rPr>
          <w:sz w:val="24"/>
          <w:szCs w:val="24"/>
        </w:rPr>
        <w:t xml:space="preserve"> gło</w:t>
      </w:r>
      <w:r w:rsidR="00D65219" w:rsidRPr="007210A6">
        <w:rPr>
          <w:sz w:val="24"/>
          <w:szCs w:val="24"/>
        </w:rPr>
        <w:t>sami za, przy 0</w:t>
      </w:r>
      <w:r w:rsidR="00340E93" w:rsidRPr="007210A6">
        <w:rPr>
          <w:sz w:val="24"/>
          <w:szCs w:val="24"/>
        </w:rPr>
        <w:t xml:space="preserve"> głosów</w:t>
      </w:r>
      <w:r w:rsidR="001D69B5" w:rsidRPr="007210A6">
        <w:rPr>
          <w:sz w:val="24"/>
          <w:szCs w:val="24"/>
        </w:rPr>
        <w:t xml:space="preserve"> przeciw i </w:t>
      </w:r>
      <w:r w:rsidR="008042E9" w:rsidRPr="007210A6">
        <w:rPr>
          <w:sz w:val="24"/>
          <w:szCs w:val="24"/>
        </w:rPr>
        <w:t>2</w:t>
      </w:r>
      <w:r w:rsidR="001D69B5" w:rsidRPr="007210A6">
        <w:rPr>
          <w:sz w:val="24"/>
          <w:szCs w:val="24"/>
        </w:rPr>
        <w:t xml:space="preserve"> głos</w:t>
      </w:r>
      <w:r w:rsidR="00F33CDB" w:rsidRPr="007210A6">
        <w:rPr>
          <w:sz w:val="24"/>
          <w:szCs w:val="24"/>
        </w:rPr>
        <w:t>ach</w:t>
      </w:r>
      <w:r w:rsidR="001D69B5" w:rsidRPr="007210A6">
        <w:rPr>
          <w:sz w:val="24"/>
          <w:szCs w:val="24"/>
        </w:rPr>
        <w:t xml:space="preserve"> </w:t>
      </w:r>
      <w:r w:rsidR="001D69B5" w:rsidRPr="007210A6">
        <w:rPr>
          <w:sz w:val="24"/>
          <w:szCs w:val="24"/>
        </w:rPr>
        <w:lastRenderedPageBreak/>
        <w:t>wstrzymując</w:t>
      </w:r>
      <w:r w:rsidR="006246A6" w:rsidRPr="007210A6">
        <w:rPr>
          <w:sz w:val="24"/>
          <w:szCs w:val="24"/>
        </w:rPr>
        <w:t>y</w:t>
      </w:r>
      <w:r w:rsidR="00F33CDB" w:rsidRPr="007210A6">
        <w:rPr>
          <w:sz w:val="24"/>
          <w:szCs w:val="24"/>
        </w:rPr>
        <w:t>ch</w:t>
      </w:r>
      <w:r w:rsidR="00340E93" w:rsidRPr="007210A6">
        <w:rPr>
          <w:sz w:val="24"/>
          <w:szCs w:val="24"/>
        </w:rPr>
        <w:t xml:space="preserve"> się</w:t>
      </w:r>
      <w:r w:rsidR="005F44D9" w:rsidRPr="007210A6">
        <w:rPr>
          <w:sz w:val="24"/>
          <w:szCs w:val="24"/>
        </w:rPr>
        <w:t xml:space="preserve">. </w:t>
      </w:r>
      <w:r w:rsidR="001D69B5" w:rsidRPr="007210A6">
        <w:rPr>
          <w:sz w:val="24"/>
          <w:szCs w:val="24"/>
        </w:rPr>
        <w:t>Wyniki głosowania zostały zobrazowane na załączniku wydrukowanym z</w:t>
      </w:r>
      <w:r w:rsidR="006246A6" w:rsidRPr="007210A6">
        <w:rPr>
          <w:sz w:val="24"/>
          <w:szCs w:val="24"/>
        </w:rPr>
        <w:t> </w:t>
      </w:r>
      <w:r w:rsidR="001D69B5" w:rsidRPr="007210A6">
        <w:rPr>
          <w:sz w:val="24"/>
          <w:szCs w:val="24"/>
        </w:rPr>
        <w:t>systemu rada</w:t>
      </w:r>
      <w:r w:rsidR="00F229DD" w:rsidRPr="007210A6">
        <w:rPr>
          <w:sz w:val="24"/>
          <w:szCs w:val="24"/>
        </w:rPr>
        <w:t>.</w:t>
      </w:r>
    </w:p>
    <w:p w14:paraId="58711F1E" w14:textId="77777777" w:rsidR="001A5D14" w:rsidRPr="007210A6" w:rsidRDefault="001A5D14" w:rsidP="001A5D14">
      <w:pPr>
        <w:pStyle w:val="Akapitzlist"/>
        <w:spacing w:before="120" w:line="360" w:lineRule="auto"/>
        <w:ind w:left="502"/>
        <w:contextualSpacing w:val="0"/>
        <w:jc w:val="both"/>
        <w:rPr>
          <w:b/>
          <w:bCs/>
          <w:sz w:val="24"/>
          <w:szCs w:val="24"/>
        </w:rPr>
      </w:pPr>
    </w:p>
    <w:p w14:paraId="7735EC41" w14:textId="4E4B1B00" w:rsidR="001A2110" w:rsidRPr="007210A6" w:rsidRDefault="00DA5F79" w:rsidP="00AB72A6">
      <w:pPr>
        <w:pStyle w:val="Akapitzlist"/>
        <w:numPr>
          <w:ilvl w:val="0"/>
          <w:numId w:val="5"/>
        </w:numPr>
        <w:spacing w:before="240" w:line="360" w:lineRule="auto"/>
        <w:ind w:left="426"/>
        <w:contextualSpacing w:val="0"/>
        <w:jc w:val="both"/>
        <w:rPr>
          <w:b/>
          <w:i/>
          <w:iCs/>
          <w:sz w:val="24"/>
          <w:szCs w:val="24"/>
        </w:rPr>
      </w:pPr>
      <w:r w:rsidRPr="007210A6">
        <w:rPr>
          <w:b/>
          <w:i/>
          <w:iCs/>
          <w:sz w:val="24"/>
          <w:szCs w:val="24"/>
        </w:rPr>
        <w:t xml:space="preserve">Projekt uchwały </w:t>
      </w:r>
      <w:r w:rsidR="00F006CC" w:rsidRPr="007210A6">
        <w:rPr>
          <w:b/>
          <w:i/>
          <w:iCs/>
          <w:sz w:val="24"/>
          <w:szCs w:val="24"/>
        </w:rPr>
        <w:t xml:space="preserve">w sprawie </w:t>
      </w:r>
      <w:r w:rsidR="008042E9" w:rsidRPr="007210A6">
        <w:rPr>
          <w:b/>
          <w:i/>
          <w:iCs/>
          <w:sz w:val="24"/>
          <w:szCs w:val="24"/>
        </w:rPr>
        <w:t>rozpatrzenia skargi na działalność Zastępcy Burmistrza Barwic</w:t>
      </w:r>
    </w:p>
    <w:p w14:paraId="6CF93D16" w14:textId="77777777" w:rsidR="00457771" w:rsidRPr="007210A6" w:rsidRDefault="001D69B5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  <w:bookmarkStart w:id="20" w:name="_Hlk137019215"/>
    </w:p>
    <w:p w14:paraId="3C233698" w14:textId="3AAEFDDB" w:rsidR="00DA72DA" w:rsidRPr="007210A6" w:rsidRDefault="00261A25" w:rsidP="00AB72A6">
      <w:pPr>
        <w:pStyle w:val="Akapitzlist"/>
        <w:spacing w:line="360" w:lineRule="auto"/>
        <w:ind w:left="502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sz w:val="24"/>
          <w:szCs w:val="24"/>
        </w:rPr>
        <w:t xml:space="preserve">Komisja </w:t>
      </w:r>
      <w:r w:rsidR="00457771" w:rsidRPr="007210A6">
        <w:rPr>
          <w:sz w:val="24"/>
          <w:szCs w:val="24"/>
        </w:rPr>
        <w:t xml:space="preserve">Skarg Wniosków i Petycji </w:t>
      </w:r>
      <w:r w:rsidRPr="007210A6">
        <w:rPr>
          <w:sz w:val="24"/>
          <w:szCs w:val="24"/>
        </w:rPr>
        <w:t>zaopiniowała projekt uchwały pozytywnie o czym poinformował</w:t>
      </w:r>
      <w:r w:rsidR="00457771" w:rsidRPr="007210A6">
        <w:rPr>
          <w:sz w:val="24"/>
          <w:szCs w:val="24"/>
        </w:rPr>
        <w:t>a Przewodnicząca</w:t>
      </w:r>
      <w:r w:rsidRPr="007210A6">
        <w:rPr>
          <w:sz w:val="24"/>
          <w:szCs w:val="24"/>
        </w:rPr>
        <w:t xml:space="preserve"> Komisji</w:t>
      </w:r>
      <w:r w:rsidR="00457771" w:rsidRPr="007210A6">
        <w:rPr>
          <w:sz w:val="24"/>
          <w:szCs w:val="24"/>
        </w:rPr>
        <w:t xml:space="preserve"> -</w:t>
      </w:r>
      <w:r w:rsidRPr="007210A6">
        <w:rPr>
          <w:sz w:val="24"/>
          <w:szCs w:val="24"/>
        </w:rPr>
        <w:t xml:space="preserve"> Pan</w:t>
      </w:r>
      <w:r w:rsidR="00457771" w:rsidRPr="007210A6">
        <w:rPr>
          <w:sz w:val="24"/>
          <w:szCs w:val="24"/>
        </w:rPr>
        <w:t xml:space="preserve">i Monika </w:t>
      </w:r>
      <w:proofErr w:type="spellStart"/>
      <w:r w:rsidR="00457771" w:rsidRPr="007210A6">
        <w:rPr>
          <w:sz w:val="24"/>
          <w:szCs w:val="24"/>
        </w:rPr>
        <w:t>Ruzik</w:t>
      </w:r>
      <w:proofErr w:type="spellEnd"/>
      <w:r w:rsidRPr="007210A6">
        <w:rPr>
          <w:sz w:val="24"/>
          <w:szCs w:val="24"/>
        </w:rPr>
        <w:t>.</w:t>
      </w:r>
    </w:p>
    <w:bookmarkEnd w:id="20"/>
    <w:p w14:paraId="50374797" w14:textId="77777777" w:rsidR="00457771" w:rsidRPr="007210A6" w:rsidRDefault="00457771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Dyskusja:</w:t>
      </w:r>
    </w:p>
    <w:p w14:paraId="6449304C" w14:textId="4AAC4557" w:rsidR="00A74AC0" w:rsidRPr="007210A6" w:rsidRDefault="00357337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sz w:val="24"/>
          <w:szCs w:val="24"/>
        </w:rPr>
        <w:t>Pan</w:t>
      </w:r>
      <w:r w:rsidR="00457771" w:rsidRPr="007210A6">
        <w:rPr>
          <w:b/>
          <w:sz w:val="24"/>
          <w:szCs w:val="24"/>
        </w:rPr>
        <w:t xml:space="preserve"> Adam Sobolewski</w:t>
      </w:r>
      <w:r w:rsidR="00457771" w:rsidRPr="007210A6">
        <w:rPr>
          <w:sz w:val="24"/>
          <w:szCs w:val="24"/>
        </w:rPr>
        <w:t xml:space="preserve"> </w:t>
      </w:r>
      <w:r w:rsidRPr="007210A6">
        <w:rPr>
          <w:sz w:val="24"/>
          <w:szCs w:val="24"/>
        </w:rPr>
        <w:t>wskazał</w:t>
      </w:r>
      <w:r w:rsidR="00457771" w:rsidRPr="007210A6">
        <w:rPr>
          <w:sz w:val="24"/>
          <w:szCs w:val="24"/>
        </w:rPr>
        <w:t>, ż</w:t>
      </w:r>
      <w:r w:rsidRPr="007210A6">
        <w:rPr>
          <w:sz w:val="24"/>
          <w:szCs w:val="24"/>
        </w:rPr>
        <w:t xml:space="preserve">e również to </w:t>
      </w:r>
      <w:r w:rsidR="00457771" w:rsidRPr="007210A6">
        <w:rPr>
          <w:sz w:val="24"/>
          <w:szCs w:val="24"/>
        </w:rPr>
        <w:t>jest skarga złożona przez niego</w:t>
      </w:r>
      <w:r w:rsidR="000D1AE7">
        <w:rPr>
          <w:sz w:val="24"/>
          <w:szCs w:val="24"/>
        </w:rPr>
        <w:t xml:space="preserve"> i jednocześnie</w:t>
      </w:r>
      <w:r w:rsidR="00457771" w:rsidRPr="007210A6">
        <w:rPr>
          <w:sz w:val="24"/>
          <w:szCs w:val="24"/>
        </w:rPr>
        <w:t xml:space="preserve"> odczytał swoją skargę po czym wskazał, </w:t>
      </w:r>
      <w:r w:rsidRPr="007210A6">
        <w:rPr>
          <w:sz w:val="24"/>
          <w:szCs w:val="24"/>
        </w:rPr>
        <w:t>że Pan Burmistrz spowodował niezgodne z przepisami prawa</w:t>
      </w:r>
      <w:r w:rsidR="00457771" w:rsidRPr="007210A6">
        <w:rPr>
          <w:sz w:val="24"/>
          <w:szCs w:val="24"/>
        </w:rPr>
        <w:t xml:space="preserve"> przekroczenie swoich uprawnień</w:t>
      </w:r>
      <w:r w:rsidR="00DE2121" w:rsidRPr="007210A6">
        <w:rPr>
          <w:sz w:val="24"/>
          <w:szCs w:val="24"/>
        </w:rPr>
        <w:t xml:space="preserve">, co </w:t>
      </w:r>
      <w:r w:rsidRPr="007210A6">
        <w:rPr>
          <w:sz w:val="24"/>
          <w:szCs w:val="24"/>
        </w:rPr>
        <w:t xml:space="preserve">wynika </w:t>
      </w:r>
      <w:r w:rsidR="00DE2121" w:rsidRPr="007210A6">
        <w:rPr>
          <w:sz w:val="24"/>
          <w:szCs w:val="24"/>
        </w:rPr>
        <w:t>wprost z uchwały z wystąpienia pokontrolnego i później uchwały</w:t>
      </w:r>
      <w:r w:rsidR="003D7777" w:rsidRPr="007210A6">
        <w:rPr>
          <w:sz w:val="24"/>
          <w:szCs w:val="24"/>
        </w:rPr>
        <w:t xml:space="preserve"> </w:t>
      </w:r>
      <w:r w:rsidR="00DE2121" w:rsidRPr="007210A6">
        <w:rPr>
          <w:sz w:val="24"/>
          <w:szCs w:val="24"/>
        </w:rPr>
        <w:t>Regionalnej Izby O</w:t>
      </w:r>
      <w:r w:rsidR="003D7777" w:rsidRPr="007210A6">
        <w:rPr>
          <w:sz w:val="24"/>
          <w:szCs w:val="24"/>
        </w:rPr>
        <w:t>brachunko</w:t>
      </w:r>
      <w:r w:rsidR="00DE2121" w:rsidRPr="007210A6">
        <w:rPr>
          <w:sz w:val="24"/>
          <w:szCs w:val="24"/>
        </w:rPr>
        <w:t xml:space="preserve">wej. Z przytoczonej uchwały wynika jasno, </w:t>
      </w:r>
      <w:r w:rsidR="003D7777" w:rsidRPr="007210A6">
        <w:rPr>
          <w:sz w:val="24"/>
          <w:szCs w:val="24"/>
        </w:rPr>
        <w:t xml:space="preserve">że </w:t>
      </w:r>
      <w:r w:rsidR="00DE2121" w:rsidRPr="007210A6">
        <w:rPr>
          <w:sz w:val="24"/>
          <w:szCs w:val="24"/>
        </w:rPr>
        <w:t xml:space="preserve">już </w:t>
      </w:r>
      <w:r w:rsidR="003D7777" w:rsidRPr="007210A6">
        <w:rPr>
          <w:sz w:val="24"/>
          <w:szCs w:val="24"/>
        </w:rPr>
        <w:t>w 2019 roku Pan Burmistrz zatrudnił z naruszeniem</w:t>
      </w:r>
      <w:r w:rsidR="00DE2121" w:rsidRPr="007210A6">
        <w:rPr>
          <w:sz w:val="24"/>
          <w:szCs w:val="24"/>
        </w:rPr>
        <w:t xml:space="preserve"> przepisów</w:t>
      </w:r>
      <w:r w:rsidR="003D7777" w:rsidRPr="007210A6">
        <w:rPr>
          <w:sz w:val="24"/>
          <w:szCs w:val="24"/>
        </w:rPr>
        <w:t xml:space="preserve"> prawa byłą Panią Sekretarz Gminy Barwice i podczas kontroli Regionalnej Izby Obrachunkowej zostało to jednoznacznie stwie</w:t>
      </w:r>
      <w:r w:rsidR="00DE2121" w:rsidRPr="007210A6">
        <w:rPr>
          <w:sz w:val="24"/>
          <w:szCs w:val="24"/>
        </w:rPr>
        <w:t xml:space="preserve">rdzone. </w:t>
      </w:r>
      <w:r w:rsidR="003D7777" w:rsidRPr="007210A6">
        <w:rPr>
          <w:sz w:val="24"/>
          <w:szCs w:val="24"/>
        </w:rPr>
        <w:t>RIO wyraźnie wskazuje</w:t>
      </w:r>
      <w:r w:rsidR="00DE2121" w:rsidRPr="007210A6">
        <w:rPr>
          <w:sz w:val="24"/>
          <w:szCs w:val="24"/>
        </w:rPr>
        <w:t>, opiera się na wyroku Sądu N</w:t>
      </w:r>
      <w:r w:rsidR="0030703F" w:rsidRPr="007210A6">
        <w:rPr>
          <w:sz w:val="24"/>
          <w:szCs w:val="24"/>
        </w:rPr>
        <w:t xml:space="preserve">ajwyższego, który wskazuje, </w:t>
      </w:r>
      <w:r w:rsidR="003D7777" w:rsidRPr="007210A6">
        <w:rPr>
          <w:sz w:val="24"/>
          <w:szCs w:val="24"/>
        </w:rPr>
        <w:t>że od 2013 roku jed</w:t>
      </w:r>
      <w:r w:rsidR="005F44D9" w:rsidRPr="007210A6">
        <w:rPr>
          <w:sz w:val="24"/>
          <w:szCs w:val="24"/>
        </w:rPr>
        <w:t>y</w:t>
      </w:r>
      <w:r w:rsidR="003D7777" w:rsidRPr="007210A6">
        <w:rPr>
          <w:sz w:val="24"/>
          <w:szCs w:val="24"/>
        </w:rPr>
        <w:t xml:space="preserve">nym zgodnym </w:t>
      </w:r>
      <w:r w:rsidR="0030703F" w:rsidRPr="007210A6">
        <w:rPr>
          <w:sz w:val="24"/>
          <w:szCs w:val="24"/>
        </w:rPr>
        <w:t>z prawem sposobem zatrudnienia S</w:t>
      </w:r>
      <w:r w:rsidR="003D7777" w:rsidRPr="007210A6">
        <w:rPr>
          <w:sz w:val="24"/>
          <w:szCs w:val="24"/>
        </w:rPr>
        <w:t>ekretarza Gminy jest tylko i wyłącznie konkurs</w:t>
      </w:r>
      <w:r w:rsidR="00D8108A" w:rsidRPr="007210A6">
        <w:rPr>
          <w:sz w:val="24"/>
          <w:szCs w:val="24"/>
        </w:rPr>
        <w:t>. Pan Adam Sobolewski powiedział</w:t>
      </w:r>
      <w:r w:rsidR="0030703F" w:rsidRPr="007210A6">
        <w:rPr>
          <w:sz w:val="24"/>
          <w:szCs w:val="24"/>
        </w:rPr>
        <w:t>,</w:t>
      </w:r>
      <w:r w:rsidR="00D8108A" w:rsidRPr="007210A6">
        <w:rPr>
          <w:sz w:val="24"/>
          <w:szCs w:val="24"/>
        </w:rPr>
        <w:t xml:space="preserve"> że jeśli nie zostaną przedstawione dokumenty</w:t>
      </w:r>
      <w:r w:rsidR="0030703F" w:rsidRPr="007210A6">
        <w:rPr>
          <w:sz w:val="24"/>
          <w:szCs w:val="24"/>
        </w:rPr>
        <w:t>,</w:t>
      </w:r>
      <w:r w:rsidR="00D8108A" w:rsidRPr="007210A6">
        <w:rPr>
          <w:sz w:val="24"/>
          <w:szCs w:val="24"/>
        </w:rPr>
        <w:t xml:space="preserve"> które potwierdzają</w:t>
      </w:r>
      <w:r w:rsidR="0030703F" w:rsidRPr="007210A6">
        <w:rPr>
          <w:sz w:val="24"/>
          <w:szCs w:val="24"/>
        </w:rPr>
        <w:t>,</w:t>
      </w:r>
      <w:r w:rsidR="00D8108A" w:rsidRPr="007210A6">
        <w:rPr>
          <w:sz w:val="24"/>
          <w:szCs w:val="24"/>
        </w:rPr>
        <w:t xml:space="preserve"> że osoba zatrudniona na stanowisku sekretarza posiada dwuletni staż pracy na stanowisku kierowniczym </w:t>
      </w:r>
      <w:r w:rsidR="0030703F" w:rsidRPr="007210A6">
        <w:rPr>
          <w:sz w:val="24"/>
          <w:szCs w:val="24"/>
        </w:rPr>
        <w:t>w</w:t>
      </w:r>
      <w:r w:rsidR="00741A44">
        <w:rPr>
          <w:sz w:val="24"/>
          <w:szCs w:val="24"/>
        </w:rPr>
        <w:t> </w:t>
      </w:r>
      <w:r w:rsidR="0030703F" w:rsidRPr="007210A6">
        <w:rPr>
          <w:sz w:val="24"/>
          <w:szCs w:val="24"/>
        </w:rPr>
        <w:t xml:space="preserve">jednostkach samorządu terytorialnego albo w innych jednostkach finansów publicznych na stanowisku kierowniczym </w:t>
      </w:r>
      <w:r w:rsidR="00D8108A" w:rsidRPr="007210A6">
        <w:rPr>
          <w:sz w:val="24"/>
          <w:szCs w:val="24"/>
        </w:rPr>
        <w:t>to Pan Burmistrz dwukr</w:t>
      </w:r>
      <w:r w:rsidR="0030703F" w:rsidRPr="007210A6">
        <w:rPr>
          <w:sz w:val="24"/>
          <w:szCs w:val="24"/>
        </w:rPr>
        <w:t xml:space="preserve">otnie nadużył swoich uprawnień. Pan Adam Sobolewski </w:t>
      </w:r>
      <w:r w:rsidR="00A74AC0" w:rsidRPr="007210A6">
        <w:rPr>
          <w:sz w:val="24"/>
          <w:szCs w:val="24"/>
        </w:rPr>
        <w:t>wskazał co to znaczy nadużycie uprawnień – to jest działanie niezgodnie z przepisami prawa – w tym przypadku z przepisami ustawy o</w:t>
      </w:r>
      <w:r w:rsidR="00741A44">
        <w:rPr>
          <w:sz w:val="24"/>
          <w:szCs w:val="24"/>
        </w:rPr>
        <w:t> </w:t>
      </w:r>
      <w:r w:rsidR="00A74AC0" w:rsidRPr="007210A6">
        <w:rPr>
          <w:sz w:val="24"/>
          <w:szCs w:val="24"/>
        </w:rPr>
        <w:t xml:space="preserve">pracownikach samorządowych. </w:t>
      </w:r>
      <w:r w:rsidR="0030703F" w:rsidRPr="007210A6">
        <w:rPr>
          <w:sz w:val="24"/>
          <w:szCs w:val="24"/>
        </w:rPr>
        <w:t>Pan Adam Sobolewski wezwał Burmistrza</w:t>
      </w:r>
      <w:r w:rsidR="00D8108A" w:rsidRPr="007210A6">
        <w:rPr>
          <w:sz w:val="24"/>
          <w:szCs w:val="24"/>
        </w:rPr>
        <w:t xml:space="preserve"> po raz kolejny </w:t>
      </w:r>
      <w:r w:rsidR="00A74AC0" w:rsidRPr="007210A6">
        <w:rPr>
          <w:sz w:val="24"/>
          <w:szCs w:val="24"/>
        </w:rPr>
        <w:t xml:space="preserve">na piśmie </w:t>
      </w:r>
      <w:r w:rsidR="000D1AE7">
        <w:rPr>
          <w:sz w:val="24"/>
          <w:szCs w:val="24"/>
        </w:rPr>
        <w:t>i</w:t>
      </w:r>
      <w:r w:rsidR="001A0FA7" w:rsidRPr="007210A6">
        <w:rPr>
          <w:sz w:val="24"/>
          <w:szCs w:val="24"/>
        </w:rPr>
        <w:t xml:space="preserve"> przedstawien</w:t>
      </w:r>
      <w:r w:rsidR="005F44D9" w:rsidRPr="007210A6">
        <w:rPr>
          <w:sz w:val="24"/>
          <w:szCs w:val="24"/>
        </w:rPr>
        <w:t xml:space="preserve">ie informacji, że Pani którą </w:t>
      </w:r>
      <w:r w:rsidR="001A0FA7" w:rsidRPr="007210A6">
        <w:rPr>
          <w:sz w:val="24"/>
          <w:szCs w:val="24"/>
        </w:rPr>
        <w:t>zatrudni</w:t>
      </w:r>
      <w:r w:rsidR="00A74AC0" w:rsidRPr="007210A6">
        <w:rPr>
          <w:sz w:val="24"/>
          <w:szCs w:val="24"/>
        </w:rPr>
        <w:t>ł na stanowisko sekretarza</w:t>
      </w:r>
      <w:r w:rsidR="001A0FA7" w:rsidRPr="007210A6">
        <w:rPr>
          <w:sz w:val="24"/>
          <w:szCs w:val="24"/>
        </w:rPr>
        <w:t xml:space="preserve"> posiada dwuletni staż pracy na stanowisku kierowniczym</w:t>
      </w:r>
      <w:r w:rsidR="00A74AC0" w:rsidRPr="007210A6">
        <w:rPr>
          <w:sz w:val="24"/>
          <w:szCs w:val="24"/>
        </w:rPr>
        <w:t xml:space="preserve"> czy to w</w:t>
      </w:r>
      <w:r w:rsidR="00741A44">
        <w:rPr>
          <w:sz w:val="24"/>
          <w:szCs w:val="24"/>
        </w:rPr>
        <w:t> </w:t>
      </w:r>
      <w:r w:rsidR="00A74AC0" w:rsidRPr="007210A6">
        <w:rPr>
          <w:sz w:val="24"/>
          <w:szCs w:val="24"/>
        </w:rPr>
        <w:t xml:space="preserve">jednostce samorządu terytorialnego czy </w:t>
      </w:r>
      <w:r w:rsidR="001A0FA7" w:rsidRPr="007210A6">
        <w:rPr>
          <w:sz w:val="24"/>
          <w:szCs w:val="24"/>
        </w:rPr>
        <w:t>w innej jednostce finansów publicznych ale na stanowisku kierowniczym.</w:t>
      </w:r>
    </w:p>
    <w:p w14:paraId="574F56B6" w14:textId="25D6D007" w:rsidR="00342264" w:rsidRPr="007210A6" w:rsidRDefault="001A0FA7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color w:val="000000" w:themeColor="text1"/>
          <w:sz w:val="24"/>
          <w:szCs w:val="24"/>
        </w:rPr>
        <w:t xml:space="preserve">Pani Monika </w:t>
      </w:r>
      <w:proofErr w:type="spellStart"/>
      <w:r w:rsidRPr="007210A6">
        <w:rPr>
          <w:b/>
          <w:bCs/>
          <w:color w:val="000000" w:themeColor="text1"/>
          <w:sz w:val="24"/>
          <w:szCs w:val="24"/>
        </w:rPr>
        <w:t>Ruzik</w:t>
      </w:r>
      <w:proofErr w:type="spellEnd"/>
      <w:r w:rsidRPr="007210A6">
        <w:rPr>
          <w:i/>
          <w:iCs/>
          <w:sz w:val="24"/>
          <w:szCs w:val="24"/>
        </w:rPr>
        <w:t>,</w:t>
      </w:r>
      <w:r w:rsidRPr="007210A6">
        <w:rPr>
          <w:b/>
          <w:bCs/>
          <w:sz w:val="24"/>
          <w:szCs w:val="24"/>
        </w:rPr>
        <w:t xml:space="preserve"> </w:t>
      </w:r>
      <w:r w:rsidR="005F44D9" w:rsidRPr="007210A6">
        <w:rPr>
          <w:sz w:val="24"/>
          <w:szCs w:val="24"/>
        </w:rPr>
        <w:t>powiedziała że chciałaby się</w:t>
      </w:r>
      <w:r w:rsidRPr="007210A6">
        <w:rPr>
          <w:sz w:val="24"/>
          <w:szCs w:val="24"/>
        </w:rPr>
        <w:t xml:space="preserve"> odnieść się do słów </w:t>
      </w:r>
      <w:r w:rsidR="00A74AC0" w:rsidRPr="007210A6">
        <w:rPr>
          <w:sz w:val="24"/>
          <w:szCs w:val="24"/>
        </w:rPr>
        <w:t>Pana Adama Sobolewskiego. Wskazała, że</w:t>
      </w:r>
      <w:r w:rsidRPr="007210A6">
        <w:rPr>
          <w:sz w:val="24"/>
          <w:szCs w:val="24"/>
        </w:rPr>
        <w:t xml:space="preserve"> czuje</w:t>
      </w:r>
      <w:r w:rsidR="00A74AC0" w:rsidRPr="007210A6">
        <w:rPr>
          <w:sz w:val="24"/>
          <w:szCs w:val="24"/>
        </w:rPr>
        <w:t xml:space="preserve"> się</w:t>
      </w:r>
      <w:r w:rsidR="005F44D9" w:rsidRPr="007210A6">
        <w:rPr>
          <w:sz w:val="24"/>
          <w:szCs w:val="24"/>
        </w:rPr>
        <w:t xml:space="preserve"> obrażona bo ma</w:t>
      </w:r>
      <w:r w:rsidRPr="007210A6">
        <w:rPr>
          <w:sz w:val="24"/>
          <w:szCs w:val="24"/>
        </w:rPr>
        <w:t xml:space="preserve"> </w:t>
      </w:r>
      <w:r w:rsidR="005F44D9" w:rsidRPr="007210A6">
        <w:rPr>
          <w:sz w:val="24"/>
          <w:szCs w:val="24"/>
        </w:rPr>
        <w:t>nadzieję i wie</w:t>
      </w:r>
      <w:r w:rsidR="00A74AC0" w:rsidRPr="007210A6">
        <w:rPr>
          <w:sz w:val="24"/>
          <w:szCs w:val="24"/>
        </w:rPr>
        <w:t xml:space="preserve"> że wszyscy z</w:t>
      </w:r>
      <w:r w:rsidR="00741A44">
        <w:rPr>
          <w:sz w:val="24"/>
          <w:szCs w:val="24"/>
        </w:rPr>
        <w:t> </w:t>
      </w:r>
      <w:r w:rsidR="00A74AC0" w:rsidRPr="007210A6">
        <w:rPr>
          <w:sz w:val="24"/>
          <w:szCs w:val="24"/>
        </w:rPr>
        <w:t xml:space="preserve">radnych </w:t>
      </w:r>
      <w:r w:rsidRPr="007210A6">
        <w:rPr>
          <w:sz w:val="24"/>
          <w:szCs w:val="24"/>
        </w:rPr>
        <w:t>obecnych przychodzą przygotowani, a Pan</w:t>
      </w:r>
      <w:r w:rsidR="00A74AC0" w:rsidRPr="007210A6">
        <w:rPr>
          <w:sz w:val="24"/>
          <w:szCs w:val="24"/>
        </w:rPr>
        <w:t xml:space="preserve"> Adam Sobolewski</w:t>
      </w:r>
      <w:r w:rsidRPr="007210A6">
        <w:rPr>
          <w:sz w:val="24"/>
          <w:szCs w:val="24"/>
        </w:rPr>
        <w:t xml:space="preserve"> mówi że </w:t>
      </w:r>
      <w:r w:rsidR="005F44D9" w:rsidRPr="007210A6">
        <w:rPr>
          <w:sz w:val="24"/>
          <w:szCs w:val="24"/>
        </w:rPr>
        <w:t xml:space="preserve">radni </w:t>
      </w:r>
      <w:r w:rsidR="005F44D9" w:rsidRPr="007210A6">
        <w:rPr>
          <w:sz w:val="24"/>
          <w:szCs w:val="24"/>
        </w:rPr>
        <w:lastRenderedPageBreak/>
        <w:t>przychodzą nieprzygotowani</w:t>
      </w:r>
      <w:r w:rsidRPr="007210A6">
        <w:rPr>
          <w:sz w:val="24"/>
          <w:szCs w:val="24"/>
        </w:rPr>
        <w:t xml:space="preserve"> i że </w:t>
      </w:r>
      <w:r w:rsidR="005F44D9" w:rsidRPr="007210A6">
        <w:rPr>
          <w:sz w:val="24"/>
          <w:szCs w:val="24"/>
        </w:rPr>
        <w:t>głosują na tzw. „</w:t>
      </w:r>
      <w:r w:rsidR="00A74AC0" w:rsidRPr="007210A6">
        <w:rPr>
          <w:sz w:val="24"/>
          <w:szCs w:val="24"/>
        </w:rPr>
        <w:t>pałę</w:t>
      </w:r>
      <w:r w:rsidR="005F44D9" w:rsidRPr="007210A6">
        <w:rPr>
          <w:sz w:val="24"/>
          <w:szCs w:val="24"/>
        </w:rPr>
        <w:t>”</w:t>
      </w:r>
      <w:r w:rsidR="00A74AC0" w:rsidRPr="007210A6">
        <w:rPr>
          <w:sz w:val="24"/>
          <w:szCs w:val="24"/>
        </w:rPr>
        <w:t xml:space="preserve">. Pani Monika </w:t>
      </w:r>
      <w:proofErr w:type="spellStart"/>
      <w:r w:rsidR="00A74AC0" w:rsidRPr="007210A6">
        <w:rPr>
          <w:sz w:val="24"/>
          <w:szCs w:val="24"/>
        </w:rPr>
        <w:t>Ruzik</w:t>
      </w:r>
      <w:proofErr w:type="spellEnd"/>
      <w:r w:rsidR="00A74AC0" w:rsidRPr="007210A6">
        <w:rPr>
          <w:sz w:val="24"/>
          <w:szCs w:val="24"/>
        </w:rPr>
        <w:t xml:space="preserve"> stwierdziła, że k</w:t>
      </w:r>
      <w:r w:rsidRPr="007210A6">
        <w:rPr>
          <w:sz w:val="24"/>
          <w:szCs w:val="24"/>
        </w:rPr>
        <w:t>ażdy p</w:t>
      </w:r>
      <w:r w:rsidR="00A74AC0" w:rsidRPr="007210A6">
        <w:rPr>
          <w:sz w:val="24"/>
          <w:szCs w:val="24"/>
        </w:rPr>
        <w:t>rzychodzi na sesje przygotowany</w:t>
      </w:r>
      <w:r w:rsidR="00342264" w:rsidRPr="007210A6">
        <w:rPr>
          <w:sz w:val="24"/>
          <w:szCs w:val="24"/>
        </w:rPr>
        <w:t xml:space="preserve">, ponadto, wskazała, że jeśli radni byliby nie przygotowani </w:t>
      </w:r>
      <w:r w:rsidR="005F44D9" w:rsidRPr="007210A6">
        <w:rPr>
          <w:sz w:val="24"/>
          <w:szCs w:val="24"/>
        </w:rPr>
        <w:t>Pan Adam Sobolewski wytknąłby</w:t>
      </w:r>
      <w:r w:rsidR="00342264" w:rsidRPr="007210A6">
        <w:rPr>
          <w:sz w:val="24"/>
          <w:szCs w:val="24"/>
        </w:rPr>
        <w:t>, że nie są przygotowani, są przygotowani – jest źle.</w:t>
      </w:r>
    </w:p>
    <w:p w14:paraId="28D4CFCE" w14:textId="543CB3D0" w:rsidR="001D69B5" w:rsidRPr="007210A6" w:rsidRDefault="00E87DAA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color w:val="000000" w:themeColor="text1"/>
          <w:sz w:val="24"/>
          <w:szCs w:val="24"/>
        </w:rPr>
        <w:t>Zastępca Burmistrza Pan Robert Zborowski</w:t>
      </w:r>
      <w:r w:rsidR="00342264" w:rsidRPr="007210A6">
        <w:rPr>
          <w:color w:val="000000" w:themeColor="text1"/>
          <w:sz w:val="24"/>
          <w:szCs w:val="24"/>
        </w:rPr>
        <w:t xml:space="preserve"> wskazał, aby Pan Adam Sobolewski</w:t>
      </w:r>
      <w:r w:rsidR="005F44D9" w:rsidRPr="007210A6">
        <w:rPr>
          <w:color w:val="000000" w:themeColor="text1"/>
          <w:sz w:val="24"/>
          <w:szCs w:val="24"/>
        </w:rPr>
        <w:t xml:space="preserve"> był</w:t>
      </w:r>
      <w:r w:rsidR="00342264" w:rsidRPr="007210A6">
        <w:rPr>
          <w:color w:val="000000" w:themeColor="text1"/>
          <w:sz w:val="24"/>
          <w:szCs w:val="24"/>
        </w:rPr>
        <w:t xml:space="preserve"> precyzyjny w zapytaniach podkreślając, że n</w:t>
      </w:r>
      <w:r w:rsidRPr="007210A6">
        <w:rPr>
          <w:color w:val="000000" w:themeColor="text1"/>
          <w:sz w:val="24"/>
          <w:szCs w:val="24"/>
        </w:rPr>
        <w:t>ie</w:t>
      </w:r>
      <w:r w:rsidR="00342264" w:rsidRPr="007210A6">
        <w:rPr>
          <w:color w:val="000000" w:themeColor="text1"/>
          <w:sz w:val="24"/>
          <w:szCs w:val="24"/>
        </w:rPr>
        <w:t xml:space="preserve"> złamał</w:t>
      </w:r>
      <w:r w:rsidRPr="007210A6">
        <w:rPr>
          <w:color w:val="000000" w:themeColor="text1"/>
          <w:sz w:val="24"/>
          <w:szCs w:val="24"/>
        </w:rPr>
        <w:t xml:space="preserve"> żadnych przepi</w:t>
      </w:r>
      <w:r w:rsidR="005F44D9" w:rsidRPr="007210A6">
        <w:rPr>
          <w:color w:val="000000" w:themeColor="text1"/>
          <w:sz w:val="24"/>
          <w:szCs w:val="24"/>
        </w:rPr>
        <w:t>sów prawa przy zatrudnianiu</w:t>
      </w:r>
      <w:r w:rsidRPr="007210A6">
        <w:rPr>
          <w:color w:val="000000" w:themeColor="text1"/>
          <w:sz w:val="24"/>
          <w:szCs w:val="24"/>
        </w:rPr>
        <w:t xml:space="preserve"> Sekretarz</w:t>
      </w:r>
      <w:r w:rsidR="005F44D9" w:rsidRPr="007210A6">
        <w:rPr>
          <w:color w:val="000000" w:themeColor="text1"/>
          <w:sz w:val="24"/>
          <w:szCs w:val="24"/>
        </w:rPr>
        <w:t>a</w:t>
      </w:r>
      <w:r w:rsidRPr="007210A6">
        <w:rPr>
          <w:color w:val="000000" w:themeColor="text1"/>
          <w:sz w:val="24"/>
          <w:szCs w:val="24"/>
        </w:rPr>
        <w:t xml:space="preserve"> Gminy.</w:t>
      </w:r>
      <w:r w:rsidR="001A0FA7" w:rsidRPr="007210A6">
        <w:rPr>
          <w:sz w:val="24"/>
          <w:szCs w:val="24"/>
        </w:rPr>
        <w:t xml:space="preserve"> </w:t>
      </w:r>
    </w:p>
    <w:p w14:paraId="0734DCB1" w14:textId="77777777" w:rsidR="001D69B5" w:rsidRPr="007210A6" w:rsidRDefault="001D69B5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245EC2C7" w14:textId="37CB07E8" w:rsidR="00896976" w:rsidRDefault="003A5C18" w:rsidP="005F44D9">
      <w:pPr>
        <w:spacing w:before="120" w:line="360" w:lineRule="auto"/>
        <w:ind w:left="142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Uchwała zost</w:t>
      </w:r>
      <w:r w:rsidR="00853D25" w:rsidRPr="007210A6">
        <w:rPr>
          <w:sz w:val="24"/>
          <w:szCs w:val="24"/>
        </w:rPr>
        <w:t>ała podjęta 1</w:t>
      </w:r>
      <w:r w:rsidR="00A05552" w:rsidRPr="007210A6">
        <w:rPr>
          <w:sz w:val="24"/>
          <w:szCs w:val="24"/>
        </w:rPr>
        <w:t>0</w:t>
      </w:r>
      <w:r w:rsidR="002A0CEB" w:rsidRPr="007210A6">
        <w:rPr>
          <w:sz w:val="24"/>
          <w:szCs w:val="24"/>
        </w:rPr>
        <w:t xml:space="preserve"> głosami za, przy 0</w:t>
      </w:r>
      <w:r w:rsidR="008828A6" w:rsidRPr="007210A6">
        <w:rPr>
          <w:sz w:val="24"/>
          <w:szCs w:val="24"/>
        </w:rPr>
        <w:t xml:space="preserve"> głosów </w:t>
      </w:r>
      <w:r w:rsidR="001D69B5" w:rsidRPr="007210A6">
        <w:rPr>
          <w:sz w:val="24"/>
          <w:szCs w:val="24"/>
        </w:rPr>
        <w:t xml:space="preserve">przeciw i </w:t>
      </w:r>
      <w:r w:rsidR="008042E9" w:rsidRPr="007210A6">
        <w:rPr>
          <w:sz w:val="24"/>
          <w:szCs w:val="24"/>
        </w:rPr>
        <w:t>2</w:t>
      </w:r>
      <w:r w:rsidR="001D69B5" w:rsidRPr="007210A6">
        <w:rPr>
          <w:sz w:val="24"/>
          <w:szCs w:val="24"/>
        </w:rPr>
        <w:t xml:space="preserve"> głos</w:t>
      </w:r>
      <w:r w:rsidR="008042E9" w:rsidRPr="007210A6">
        <w:rPr>
          <w:sz w:val="24"/>
          <w:szCs w:val="24"/>
        </w:rPr>
        <w:t>ach</w:t>
      </w:r>
      <w:r w:rsidR="001D69B5" w:rsidRPr="007210A6">
        <w:rPr>
          <w:sz w:val="24"/>
          <w:szCs w:val="24"/>
        </w:rPr>
        <w:t xml:space="preserve"> wstrzymujący</w:t>
      </w:r>
      <w:r w:rsidR="008828A6" w:rsidRPr="007210A6">
        <w:rPr>
          <w:sz w:val="24"/>
          <w:szCs w:val="24"/>
        </w:rPr>
        <w:t>ch</w:t>
      </w:r>
      <w:r w:rsidR="001D69B5" w:rsidRPr="007210A6">
        <w:rPr>
          <w:sz w:val="24"/>
          <w:szCs w:val="24"/>
        </w:rPr>
        <w:t xml:space="preserve"> się. </w:t>
      </w:r>
      <w:r w:rsidR="008828A6" w:rsidRPr="007210A6">
        <w:rPr>
          <w:bCs/>
          <w:sz w:val="24"/>
          <w:szCs w:val="24"/>
        </w:rPr>
        <w:t xml:space="preserve">Pan Adam Sobolewski wyłączył się z głosowania. </w:t>
      </w:r>
      <w:r w:rsidR="001D69B5" w:rsidRPr="007210A6">
        <w:rPr>
          <w:sz w:val="24"/>
          <w:szCs w:val="24"/>
        </w:rPr>
        <w:t>Wyniki głosowania zostały zobrazowane na załączniku wydrukowanym z systemu rada</w:t>
      </w:r>
      <w:r w:rsidR="00853D25" w:rsidRPr="007210A6">
        <w:rPr>
          <w:sz w:val="24"/>
          <w:szCs w:val="24"/>
        </w:rPr>
        <w:t>.</w:t>
      </w:r>
    </w:p>
    <w:p w14:paraId="1ABE81E0" w14:textId="77777777" w:rsidR="001A5D14" w:rsidRPr="007210A6" w:rsidRDefault="001A5D14" w:rsidP="005F44D9">
      <w:pPr>
        <w:spacing w:before="120" w:line="360" w:lineRule="auto"/>
        <w:ind w:left="142"/>
        <w:jc w:val="both"/>
        <w:rPr>
          <w:bCs/>
          <w:sz w:val="24"/>
          <w:szCs w:val="24"/>
        </w:rPr>
      </w:pPr>
    </w:p>
    <w:p w14:paraId="5DE23DF2" w14:textId="2E732E30" w:rsidR="00DA7D53" w:rsidRPr="007210A6" w:rsidRDefault="00DA7D53" w:rsidP="00AB72A6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4F0619" w:rsidRPr="007210A6">
        <w:rPr>
          <w:b/>
          <w:i/>
          <w:sz w:val="24"/>
          <w:szCs w:val="24"/>
        </w:rPr>
        <w:t xml:space="preserve"> wyrażenia zgody na sprzedaż nieruchomości stanowiącej własność Gminy Barwice</w:t>
      </w:r>
    </w:p>
    <w:p w14:paraId="07F160AB" w14:textId="3DE2586A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color w:val="000000" w:themeColor="text1"/>
          <w:sz w:val="24"/>
          <w:szCs w:val="24"/>
        </w:rPr>
      </w:pPr>
      <w:r w:rsidRPr="007210A6">
        <w:rPr>
          <w:b/>
          <w:bCs/>
          <w:color w:val="000000" w:themeColor="text1"/>
          <w:sz w:val="24"/>
          <w:szCs w:val="24"/>
        </w:rPr>
        <w:t>Opinie Komisji:</w:t>
      </w:r>
      <w:r w:rsidR="008828A6" w:rsidRPr="007210A6">
        <w:rPr>
          <w:b/>
          <w:bCs/>
          <w:color w:val="000000" w:themeColor="text1"/>
          <w:sz w:val="24"/>
          <w:szCs w:val="24"/>
        </w:rPr>
        <w:t xml:space="preserve"> </w:t>
      </w:r>
      <w:r w:rsidR="00896976" w:rsidRPr="007210A6">
        <w:rPr>
          <w:sz w:val="24"/>
          <w:szCs w:val="24"/>
        </w:rPr>
        <w:t>Komisja Budżetu i Finansów zaopiniowała projekt uchwały pozytywnie o czym poinformował Przewodniczący Komisji</w:t>
      </w:r>
      <w:r w:rsidR="00797246" w:rsidRPr="007210A6">
        <w:rPr>
          <w:sz w:val="24"/>
          <w:szCs w:val="24"/>
        </w:rPr>
        <w:t xml:space="preserve"> -</w:t>
      </w:r>
      <w:r w:rsidR="00896976" w:rsidRPr="007210A6">
        <w:rPr>
          <w:sz w:val="24"/>
          <w:szCs w:val="24"/>
        </w:rPr>
        <w:t xml:space="preserve"> Pan Andrzej Grusza.</w:t>
      </w:r>
      <w:r w:rsidR="008828A6" w:rsidRPr="007210A6">
        <w:rPr>
          <w:sz w:val="24"/>
          <w:szCs w:val="24"/>
        </w:rPr>
        <w:t xml:space="preserve"> </w:t>
      </w:r>
      <w:r w:rsidR="00896976" w:rsidRPr="007210A6">
        <w:rPr>
          <w:sz w:val="24"/>
          <w:szCs w:val="24"/>
        </w:rPr>
        <w:t>Komisja Komunalna zaopiniowała projekt uchwały pozytywnie o czym poinformował Przewodniczący Komisji</w:t>
      </w:r>
      <w:r w:rsidR="00797246" w:rsidRPr="007210A6">
        <w:rPr>
          <w:sz w:val="24"/>
          <w:szCs w:val="24"/>
        </w:rPr>
        <w:t xml:space="preserve"> -</w:t>
      </w:r>
      <w:r w:rsidR="00896976" w:rsidRPr="007210A6">
        <w:rPr>
          <w:sz w:val="24"/>
          <w:szCs w:val="24"/>
        </w:rPr>
        <w:t xml:space="preserve"> Pan Andrzej </w:t>
      </w:r>
      <w:proofErr w:type="spellStart"/>
      <w:r w:rsidR="00896976" w:rsidRPr="007210A6">
        <w:rPr>
          <w:sz w:val="24"/>
          <w:szCs w:val="24"/>
        </w:rPr>
        <w:t>Toboła</w:t>
      </w:r>
      <w:proofErr w:type="spellEnd"/>
      <w:r w:rsidR="00896976" w:rsidRPr="007210A6">
        <w:rPr>
          <w:sz w:val="24"/>
          <w:szCs w:val="24"/>
        </w:rPr>
        <w:t>.</w:t>
      </w:r>
    </w:p>
    <w:p w14:paraId="52162A01" w14:textId="141D741F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Dyskusja:</w:t>
      </w:r>
      <w:r w:rsidR="00CF2514" w:rsidRPr="007210A6">
        <w:rPr>
          <w:b/>
          <w:bCs/>
          <w:sz w:val="24"/>
          <w:szCs w:val="24"/>
        </w:rPr>
        <w:t xml:space="preserve"> </w:t>
      </w:r>
      <w:r w:rsidR="00CF2514" w:rsidRPr="007210A6">
        <w:rPr>
          <w:sz w:val="24"/>
          <w:szCs w:val="24"/>
        </w:rPr>
        <w:t>w dyskusji nie zabrano głosu.</w:t>
      </w:r>
    </w:p>
    <w:p w14:paraId="375656CF" w14:textId="77777777" w:rsidR="00DA7D53" w:rsidRPr="007210A6" w:rsidRDefault="00DA7D53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6F002EC2" w14:textId="2F66B1A7" w:rsidR="002477DA" w:rsidRDefault="00DA7D53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4F0619" w:rsidRPr="007210A6">
        <w:rPr>
          <w:sz w:val="24"/>
          <w:szCs w:val="24"/>
        </w:rPr>
        <w:t>12</w:t>
      </w:r>
      <w:r w:rsidRPr="007210A6">
        <w:rPr>
          <w:sz w:val="24"/>
          <w:szCs w:val="24"/>
        </w:rPr>
        <w:t xml:space="preserve"> głosami za, przy </w:t>
      </w:r>
      <w:r w:rsidR="004F0619" w:rsidRPr="007210A6">
        <w:rPr>
          <w:sz w:val="24"/>
          <w:szCs w:val="24"/>
        </w:rPr>
        <w:t>1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ie</w:t>
      </w:r>
      <w:r w:rsidRPr="007210A6">
        <w:rPr>
          <w:sz w:val="24"/>
          <w:szCs w:val="24"/>
        </w:rPr>
        <w:t xml:space="preserve"> przeciw i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8828A6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</w:t>
      </w:r>
      <w:r w:rsidR="006800D9" w:rsidRPr="007210A6">
        <w:rPr>
          <w:sz w:val="24"/>
          <w:szCs w:val="24"/>
        </w:rPr>
        <w:t>wstrzymujący</w:t>
      </w:r>
      <w:r w:rsidR="004F0619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3FB039AA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46C5D27A" w14:textId="5A2F3F88" w:rsidR="008828A6" w:rsidRPr="007210A6" w:rsidRDefault="00DA7D53" w:rsidP="00797246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 xml:space="preserve">Projekt uchwały w sprawie </w:t>
      </w:r>
      <w:r w:rsidR="004F0619" w:rsidRPr="007210A6">
        <w:rPr>
          <w:b/>
          <w:i/>
          <w:sz w:val="24"/>
          <w:szCs w:val="24"/>
        </w:rPr>
        <w:t>wyrażenia zgody na sprzedaż nieruchomości stanowiącej własność Gminy Barwice</w:t>
      </w:r>
    </w:p>
    <w:p w14:paraId="493BF215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7391B6F8" w14:textId="1A127FB2" w:rsidR="00681A07" w:rsidRPr="007210A6" w:rsidRDefault="008828A6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Przewodniczący Komisji</w:t>
      </w:r>
      <w:r w:rsidR="00797246" w:rsidRPr="007210A6">
        <w:rPr>
          <w:sz w:val="24"/>
          <w:szCs w:val="24"/>
        </w:rPr>
        <w:t xml:space="preserve"> -</w:t>
      </w:r>
      <w:r w:rsidRPr="007210A6">
        <w:rPr>
          <w:sz w:val="24"/>
          <w:szCs w:val="24"/>
        </w:rPr>
        <w:t xml:space="preserve"> Pan Andrzej Grusza. Komisja Komunalna zaopiniowała projekt uchwały pozytywnie o czym poinformował Przewodniczący Komisji </w:t>
      </w:r>
      <w:r w:rsidR="00797246" w:rsidRPr="007210A6">
        <w:rPr>
          <w:sz w:val="24"/>
          <w:szCs w:val="24"/>
        </w:rPr>
        <w:t>-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5B08A954" w14:textId="2EAA8D5A" w:rsidR="00681A07" w:rsidRPr="007210A6" w:rsidRDefault="00DA7D53" w:rsidP="00AB72A6">
      <w:pPr>
        <w:pStyle w:val="Akapitzlist"/>
        <w:numPr>
          <w:ilvl w:val="0"/>
          <w:numId w:val="19"/>
        </w:numPr>
        <w:contextualSpacing w:val="0"/>
        <w:rPr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Pr="007210A6">
        <w:rPr>
          <w:bCs/>
          <w:sz w:val="24"/>
          <w:szCs w:val="24"/>
        </w:rPr>
        <w:t xml:space="preserve">W </w:t>
      </w:r>
      <w:r w:rsidR="002F044C" w:rsidRPr="007210A6">
        <w:rPr>
          <w:bCs/>
          <w:sz w:val="24"/>
          <w:szCs w:val="24"/>
        </w:rPr>
        <w:t xml:space="preserve">dyskusji </w:t>
      </w:r>
      <w:r w:rsidRPr="007210A6">
        <w:rPr>
          <w:bCs/>
          <w:sz w:val="24"/>
          <w:szCs w:val="24"/>
        </w:rPr>
        <w:t xml:space="preserve"> nie zabrano głosu.</w:t>
      </w:r>
    </w:p>
    <w:p w14:paraId="335849E4" w14:textId="5D177955" w:rsidR="00681A07" w:rsidRPr="007210A6" w:rsidRDefault="00DA7D53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10B32396" w14:textId="5FFD7A07" w:rsidR="000F35BE" w:rsidRDefault="00DA7D53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lastRenderedPageBreak/>
        <w:t>Uchwała została podjęta 1</w:t>
      </w:r>
      <w:r w:rsidR="004F0619" w:rsidRPr="007210A6">
        <w:rPr>
          <w:sz w:val="24"/>
          <w:szCs w:val="24"/>
        </w:rPr>
        <w:t>2</w:t>
      </w:r>
      <w:r w:rsidRPr="007210A6">
        <w:rPr>
          <w:sz w:val="24"/>
          <w:szCs w:val="24"/>
        </w:rPr>
        <w:t xml:space="preserve"> głosami za, przy </w:t>
      </w:r>
      <w:r w:rsidR="004F0619" w:rsidRPr="007210A6">
        <w:rPr>
          <w:sz w:val="24"/>
          <w:szCs w:val="24"/>
        </w:rPr>
        <w:t>1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ie</w:t>
      </w:r>
      <w:r w:rsidRPr="007210A6">
        <w:rPr>
          <w:sz w:val="24"/>
          <w:szCs w:val="24"/>
        </w:rPr>
        <w:t xml:space="preserve"> przeciw i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</w:t>
      </w:r>
      <w:r w:rsidR="004F0619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4C353759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486E61E1" w14:textId="1EAE22F8" w:rsidR="008828A6" w:rsidRPr="007210A6" w:rsidRDefault="00DA7D53" w:rsidP="00797246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bookmarkStart w:id="21" w:name="_Hlk148956178"/>
      <w:r w:rsidRPr="007210A6">
        <w:rPr>
          <w:b/>
          <w:i/>
          <w:sz w:val="24"/>
          <w:szCs w:val="24"/>
        </w:rPr>
        <w:t>Projekt uchwały w spraw</w:t>
      </w:r>
      <w:r w:rsidR="00244491" w:rsidRPr="007210A6">
        <w:rPr>
          <w:b/>
          <w:i/>
          <w:sz w:val="24"/>
          <w:szCs w:val="24"/>
        </w:rPr>
        <w:t>ie</w:t>
      </w:r>
      <w:r w:rsidR="004F0619" w:rsidRPr="007210A6">
        <w:rPr>
          <w:b/>
          <w:i/>
          <w:sz w:val="24"/>
          <w:szCs w:val="24"/>
        </w:rPr>
        <w:t xml:space="preserve"> wyrażenia zgody na sprzedaż nieruchomości stanowiącej własność Gminy Barwice</w:t>
      </w:r>
    </w:p>
    <w:p w14:paraId="4336BE79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2635F788" w14:textId="4DECF62B" w:rsidR="00DA7D53" w:rsidRPr="007210A6" w:rsidRDefault="008828A6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Komisja Budżetu i Finansów zaopiniowała projekt uchwały pozytywnie o czym poinformował Przewodniczący Komisji </w:t>
      </w:r>
      <w:r w:rsidR="00797246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Grusza. Komisja Komunalna zaopiniowała projekt uchwały pozytywnie o czym poinformował Przewodniczący Komisji </w:t>
      </w:r>
      <w:r w:rsidR="00797246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7F65F27F" w14:textId="041FC792" w:rsidR="00DA7D53" w:rsidRPr="007210A6" w:rsidRDefault="00DA7D53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="00BC3585" w:rsidRPr="007210A6">
        <w:rPr>
          <w:sz w:val="24"/>
          <w:szCs w:val="24"/>
        </w:rPr>
        <w:t>W dyskusji nie zabrano głosu.</w:t>
      </w:r>
    </w:p>
    <w:p w14:paraId="0514E707" w14:textId="77777777" w:rsidR="00DA7D53" w:rsidRPr="007210A6" w:rsidRDefault="00DA7D53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522E2379" w14:textId="6B6A01A3" w:rsidR="00DA7D53" w:rsidRDefault="00DA7D53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4F0619" w:rsidRPr="007210A6">
        <w:rPr>
          <w:sz w:val="24"/>
          <w:szCs w:val="24"/>
        </w:rPr>
        <w:t>13</w:t>
      </w:r>
      <w:r w:rsidRPr="007210A6">
        <w:rPr>
          <w:sz w:val="24"/>
          <w:szCs w:val="24"/>
        </w:rPr>
        <w:t xml:space="preserve"> głosami za, przy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</w:t>
      </w:r>
      <w:r w:rsidR="008A6421" w:rsidRPr="007210A6">
        <w:rPr>
          <w:sz w:val="24"/>
          <w:szCs w:val="24"/>
        </w:rPr>
        <w:t>s</w:t>
      </w:r>
      <w:r w:rsidR="004F0619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przeciw i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 xml:space="preserve">ów </w:t>
      </w:r>
      <w:r w:rsidRPr="007210A6">
        <w:rPr>
          <w:sz w:val="24"/>
          <w:szCs w:val="24"/>
        </w:rPr>
        <w:t>wstrzymujący</w:t>
      </w:r>
      <w:r w:rsidR="004F0619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</w:t>
      </w:r>
      <w:r w:rsidR="00797246" w:rsidRPr="007210A6">
        <w:rPr>
          <w:sz w:val="24"/>
          <w:szCs w:val="24"/>
        </w:rPr>
        <w:t xml:space="preserve"> zostały zobrazowane na załączni</w:t>
      </w:r>
      <w:r w:rsidRPr="007210A6">
        <w:rPr>
          <w:sz w:val="24"/>
          <w:szCs w:val="24"/>
        </w:rPr>
        <w:t>ku wydrukowanym z systemu rada.</w:t>
      </w:r>
    </w:p>
    <w:p w14:paraId="7DCF7786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bookmarkEnd w:id="21"/>
    <w:p w14:paraId="2B3B5F08" w14:textId="700E1F99" w:rsidR="00DA7D53" w:rsidRPr="007210A6" w:rsidRDefault="00DA7D53" w:rsidP="00AB72A6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 xml:space="preserve">Projekt uchwały w sprawie </w:t>
      </w:r>
      <w:r w:rsidR="004F0619" w:rsidRPr="007210A6">
        <w:rPr>
          <w:b/>
          <w:i/>
          <w:sz w:val="24"/>
          <w:szCs w:val="24"/>
        </w:rPr>
        <w:t>wyrażenia zgody na sprzedaż nieruchomości stanowiącej własność Gminy Barwice</w:t>
      </w:r>
    </w:p>
    <w:p w14:paraId="1FB981A9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2AAFFC60" w14:textId="7FDF204F" w:rsidR="00DA7D53" w:rsidRPr="007210A6" w:rsidRDefault="008828A6" w:rsidP="00AB72A6">
      <w:pPr>
        <w:spacing w:line="360" w:lineRule="auto"/>
        <w:jc w:val="both"/>
        <w:rPr>
          <w:sz w:val="24"/>
          <w:szCs w:val="24"/>
        </w:rPr>
      </w:pPr>
      <w:bookmarkStart w:id="22" w:name="_Hlk135992730"/>
      <w:r w:rsidRPr="007210A6">
        <w:rPr>
          <w:sz w:val="24"/>
          <w:szCs w:val="24"/>
        </w:rPr>
        <w:t xml:space="preserve">Komisja Budżetu i Finansów zaopiniowała projekt uchwały pozytywnie o czym poinformował Przewodniczący Komisji </w:t>
      </w:r>
      <w:r w:rsidR="000B4F31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Grusza. Komisja Komunalna zaopiniowała projekt uchwały pozytywnie o czym poinformował Przewodniczący Komisji </w:t>
      </w:r>
      <w:r w:rsidR="000B4F31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bookmarkEnd w:id="22"/>
    <w:p w14:paraId="3C71A965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Pr="007210A6">
        <w:rPr>
          <w:bCs/>
          <w:sz w:val="24"/>
          <w:szCs w:val="24"/>
        </w:rPr>
        <w:t>W dyskusji nie zabrano głosu.</w:t>
      </w:r>
    </w:p>
    <w:p w14:paraId="6F7C5C35" w14:textId="77777777" w:rsidR="00DA7D53" w:rsidRPr="007210A6" w:rsidRDefault="00DA7D53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5D9524E6" w14:textId="7BF9331F" w:rsidR="00DA7D53" w:rsidRDefault="00DA7D53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8828A6" w:rsidRPr="007210A6">
        <w:rPr>
          <w:sz w:val="24"/>
          <w:szCs w:val="24"/>
        </w:rPr>
        <w:t>13</w:t>
      </w:r>
      <w:r w:rsidR="000B4F31" w:rsidRPr="007210A6">
        <w:rPr>
          <w:sz w:val="24"/>
          <w:szCs w:val="24"/>
        </w:rPr>
        <w:t xml:space="preserve"> głosami za, przy 0 głosów</w:t>
      </w:r>
      <w:r w:rsidRPr="007210A6">
        <w:rPr>
          <w:sz w:val="24"/>
          <w:szCs w:val="24"/>
        </w:rPr>
        <w:t xml:space="preserve"> przeciw i </w:t>
      </w:r>
      <w:r w:rsidR="008828A6" w:rsidRPr="007210A6">
        <w:rPr>
          <w:sz w:val="24"/>
          <w:szCs w:val="24"/>
        </w:rPr>
        <w:t xml:space="preserve">0 głosów </w:t>
      </w:r>
      <w:r w:rsidRPr="007210A6">
        <w:rPr>
          <w:sz w:val="24"/>
          <w:szCs w:val="24"/>
        </w:rPr>
        <w:t>wstrzymujących się. Wyniki głosowania zostały zobrazowane na załączniku wydrukowanym z systemu rada.</w:t>
      </w:r>
    </w:p>
    <w:p w14:paraId="31620248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3E0459D2" w14:textId="328B05F1" w:rsidR="00DA7D53" w:rsidRPr="007210A6" w:rsidRDefault="00DA7D53" w:rsidP="00AB72A6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 xml:space="preserve">Projekt uchwały w sprawie </w:t>
      </w:r>
      <w:r w:rsidR="004F0619" w:rsidRPr="007210A6">
        <w:rPr>
          <w:b/>
          <w:i/>
          <w:sz w:val="24"/>
          <w:szCs w:val="24"/>
        </w:rPr>
        <w:t>wyrażenia zgody na sprzedaż nieruchomości stanowiącej własność Gminy Barwice</w:t>
      </w:r>
    </w:p>
    <w:p w14:paraId="47F69C43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5AD5A169" w14:textId="61EDBBC8" w:rsidR="00DA7D53" w:rsidRPr="007210A6" w:rsidRDefault="005755DF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Przewodniczący Komisji</w:t>
      </w:r>
      <w:r w:rsidR="000B4F31" w:rsidRPr="007210A6">
        <w:rPr>
          <w:sz w:val="24"/>
          <w:szCs w:val="24"/>
        </w:rPr>
        <w:t xml:space="preserve"> -</w:t>
      </w:r>
      <w:r w:rsidRPr="007210A6">
        <w:rPr>
          <w:sz w:val="24"/>
          <w:szCs w:val="24"/>
        </w:rPr>
        <w:t xml:space="preserve"> Pan Andrzej Grusza. Komisja Komunalna zaopiniowała projekt uchwały pozytywnie o czym poinformował Przewodniczący Komisji </w:t>
      </w:r>
      <w:r w:rsidR="000B4F31" w:rsidRPr="007210A6">
        <w:rPr>
          <w:sz w:val="24"/>
          <w:szCs w:val="24"/>
        </w:rPr>
        <w:t xml:space="preserve">- Pan Andrzej </w:t>
      </w:r>
      <w:proofErr w:type="spellStart"/>
      <w:r w:rsidR="000B4F31" w:rsidRPr="007210A6">
        <w:rPr>
          <w:sz w:val="24"/>
          <w:szCs w:val="24"/>
        </w:rPr>
        <w:t>Toboła</w:t>
      </w:r>
      <w:proofErr w:type="spellEnd"/>
      <w:r w:rsidR="00DA7D53" w:rsidRPr="007210A6">
        <w:rPr>
          <w:sz w:val="24"/>
          <w:szCs w:val="24"/>
        </w:rPr>
        <w:t>.</w:t>
      </w:r>
    </w:p>
    <w:p w14:paraId="509E28A3" w14:textId="77777777" w:rsidR="00DA7D53" w:rsidRPr="007210A6" w:rsidRDefault="00DA7D53" w:rsidP="00AB72A6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lastRenderedPageBreak/>
        <w:t xml:space="preserve">Dyskusja: </w:t>
      </w:r>
      <w:r w:rsidRPr="007210A6">
        <w:rPr>
          <w:bCs/>
          <w:sz w:val="24"/>
          <w:szCs w:val="24"/>
        </w:rPr>
        <w:t>W dyskusji nie zabrano głosu.</w:t>
      </w:r>
    </w:p>
    <w:p w14:paraId="5E89D9D8" w14:textId="16ACA81D" w:rsidR="00DA7D53" w:rsidRPr="007210A6" w:rsidRDefault="00DA7D53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28217BE8" w14:textId="7849D652" w:rsidR="00AF373C" w:rsidRDefault="00DA7D53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4F0619" w:rsidRPr="007210A6">
        <w:rPr>
          <w:sz w:val="24"/>
          <w:szCs w:val="24"/>
        </w:rPr>
        <w:t>13</w:t>
      </w:r>
      <w:r w:rsidR="005755DF" w:rsidRPr="007210A6">
        <w:rPr>
          <w:sz w:val="24"/>
          <w:szCs w:val="24"/>
        </w:rPr>
        <w:t xml:space="preserve"> głosami za, przy 0 głosów</w:t>
      </w:r>
      <w:r w:rsidRPr="007210A6">
        <w:rPr>
          <w:sz w:val="24"/>
          <w:szCs w:val="24"/>
        </w:rPr>
        <w:t xml:space="preserve"> przeciw i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wstrzymujących się. Wyniki głosowania zostały zobrazowane na załączniku wydrukowanym z systemu rada.</w:t>
      </w:r>
    </w:p>
    <w:p w14:paraId="3CDB2ECC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06E466AA" w14:textId="264AB7F6" w:rsidR="00AF373C" w:rsidRPr="007210A6" w:rsidRDefault="00AF373C" w:rsidP="005411DF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4F0619" w:rsidRPr="007210A6">
        <w:rPr>
          <w:b/>
          <w:i/>
          <w:sz w:val="24"/>
          <w:szCs w:val="24"/>
        </w:rPr>
        <w:t xml:space="preserve"> </w:t>
      </w:r>
      <w:r w:rsidR="004F0619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zmiany Uchwał</w:t>
      </w:r>
      <w:r w:rsidR="005755DF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y Nr XIV/72/15 Rady Miejskiej w </w:t>
      </w:r>
      <w:r w:rsidR="004F0619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Barwicach z dnia 26 listopada 2015 roku w sprawie wyrażenia zgody na sprzedaż nieruchomości</w:t>
      </w:r>
    </w:p>
    <w:p w14:paraId="03433398" w14:textId="77777777" w:rsidR="00AF373C" w:rsidRPr="007210A6" w:rsidRDefault="00AF373C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760F2A23" w14:textId="1F01D937" w:rsidR="00AF373C" w:rsidRPr="007210A6" w:rsidRDefault="00AF373C" w:rsidP="00AB72A6">
      <w:pPr>
        <w:spacing w:before="120"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</w:t>
      </w:r>
      <w:r w:rsidR="005755DF" w:rsidRPr="007210A6">
        <w:rPr>
          <w:sz w:val="24"/>
          <w:szCs w:val="24"/>
        </w:rPr>
        <w:t xml:space="preserve">ący Komisji </w:t>
      </w:r>
      <w:r w:rsidR="005411DF" w:rsidRPr="007210A6">
        <w:rPr>
          <w:sz w:val="24"/>
          <w:szCs w:val="24"/>
        </w:rPr>
        <w:t xml:space="preserve">- </w:t>
      </w:r>
      <w:r w:rsidR="005755DF" w:rsidRPr="007210A6">
        <w:rPr>
          <w:sz w:val="24"/>
          <w:szCs w:val="24"/>
        </w:rPr>
        <w:t xml:space="preserve">Pan Andrzej Grusza. </w:t>
      </w:r>
      <w:r w:rsidRPr="007210A6">
        <w:rPr>
          <w:sz w:val="24"/>
          <w:szCs w:val="24"/>
        </w:rPr>
        <w:t xml:space="preserve">Komisja Komunalna zaopiniowała projekt uchwały pozytywnie o czym poinformował Przewodniczący Komisji </w:t>
      </w:r>
      <w:r w:rsidR="005411DF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3ED06618" w14:textId="24F6CDE0" w:rsidR="00AF373C" w:rsidRPr="007210A6" w:rsidRDefault="00AF373C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="00BC3585" w:rsidRPr="007210A6">
        <w:rPr>
          <w:sz w:val="24"/>
          <w:szCs w:val="24"/>
        </w:rPr>
        <w:t>w dyskusji nie zabrano głosu.</w:t>
      </w:r>
    </w:p>
    <w:p w14:paraId="5BE9776A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0C36997E" w14:textId="2B44DB60" w:rsidR="00AF373C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4F0619" w:rsidRPr="007210A6">
        <w:rPr>
          <w:sz w:val="24"/>
          <w:szCs w:val="24"/>
        </w:rPr>
        <w:t>13</w:t>
      </w:r>
      <w:r w:rsidRPr="007210A6">
        <w:rPr>
          <w:sz w:val="24"/>
          <w:szCs w:val="24"/>
        </w:rPr>
        <w:t xml:space="preserve"> głosami za, przy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przeciw i </w:t>
      </w:r>
      <w:r w:rsidR="004F0619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4F0619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</w:t>
      </w:r>
      <w:r w:rsidR="004F0619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56E918D2" w14:textId="77777777" w:rsidR="001A5D14" w:rsidRPr="007210A6" w:rsidRDefault="001A5D14" w:rsidP="00AB72A6">
      <w:pPr>
        <w:spacing w:line="360" w:lineRule="auto"/>
        <w:jc w:val="both"/>
        <w:rPr>
          <w:sz w:val="24"/>
          <w:szCs w:val="24"/>
        </w:rPr>
      </w:pPr>
    </w:p>
    <w:p w14:paraId="4D46BE0B" w14:textId="477FE2C1" w:rsidR="00AF373C" w:rsidRPr="007210A6" w:rsidRDefault="00AF373C" w:rsidP="005411DF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4F0619" w:rsidRPr="007210A6">
        <w:rPr>
          <w:b/>
          <w:i/>
          <w:sz w:val="24"/>
          <w:szCs w:val="24"/>
        </w:rPr>
        <w:t xml:space="preserve"> </w:t>
      </w:r>
      <w:r w:rsidR="004F0619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zmian w budżecie Gminy Barwice na 2023 rok</w:t>
      </w:r>
    </w:p>
    <w:p w14:paraId="2DF58144" w14:textId="77777777" w:rsidR="00AF373C" w:rsidRPr="007210A6" w:rsidRDefault="00AF373C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714C6490" w14:textId="102AD5FD" w:rsidR="00AF373C" w:rsidRPr="007210A6" w:rsidRDefault="00AF373C" w:rsidP="00AB72A6">
      <w:pPr>
        <w:spacing w:before="120"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</w:t>
      </w:r>
      <w:r w:rsidR="005755DF" w:rsidRPr="007210A6">
        <w:rPr>
          <w:sz w:val="24"/>
          <w:szCs w:val="24"/>
        </w:rPr>
        <w:t xml:space="preserve">ący Komisji </w:t>
      </w:r>
      <w:r w:rsidR="005411DF" w:rsidRPr="007210A6">
        <w:rPr>
          <w:sz w:val="24"/>
          <w:szCs w:val="24"/>
        </w:rPr>
        <w:t xml:space="preserve">- </w:t>
      </w:r>
      <w:r w:rsidR="005755DF" w:rsidRPr="007210A6">
        <w:rPr>
          <w:sz w:val="24"/>
          <w:szCs w:val="24"/>
        </w:rPr>
        <w:t>Pan Andrzej Grusza.</w:t>
      </w:r>
    </w:p>
    <w:p w14:paraId="7F25B622" w14:textId="77777777" w:rsidR="005755DF" w:rsidRPr="007210A6" w:rsidRDefault="00AF373C" w:rsidP="00AB72A6">
      <w:pPr>
        <w:pStyle w:val="Akapitzlist"/>
        <w:numPr>
          <w:ilvl w:val="0"/>
          <w:numId w:val="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bCs/>
          <w:sz w:val="24"/>
          <w:szCs w:val="24"/>
        </w:rPr>
        <w:t>Dyskusja:</w:t>
      </w:r>
    </w:p>
    <w:p w14:paraId="30726555" w14:textId="77DC74F1" w:rsidR="00B83FE9" w:rsidRPr="007210A6" w:rsidRDefault="005755DF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sz w:val="24"/>
          <w:szCs w:val="24"/>
        </w:rPr>
        <w:t>Pan Adam Sobolewski</w:t>
      </w:r>
      <w:r w:rsidR="00752D93" w:rsidRPr="007210A6">
        <w:rPr>
          <w:sz w:val="24"/>
          <w:szCs w:val="24"/>
        </w:rPr>
        <w:t xml:space="preserve"> </w:t>
      </w:r>
      <w:r w:rsidRPr="007210A6">
        <w:rPr>
          <w:sz w:val="24"/>
          <w:szCs w:val="24"/>
        </w:rPr>
        <w:t>po</w:t>
      </w:r>
      <w:r w:rsidR="00B83FE9" w:rsidRPr="007210A6">
        <w:rPr>
          <w:sz w:val="24"/>
          <w:szCs w:val="24"/>
        </w:rPr>
        <w:t>prosił o odpowied</w:t>
      </w:r>
      <w:r w:rsidRPr="007210A6">
        <w:rPr>
          <w:sz w:val="24"/>
          <w:szCs w:val="24"/>
        </w:rPr>
        <w:t>ź</w:t>
      </w:r>
      <w:r w:rsidR="00B83FE9" w:rsidRPr="007210A6">
        <w:rPr>
          <w:sz w:val="24"/>
          <w:szCs w:val="24"/>
        </w:rPr>
        <w:t xml:space="preserve"> Pana Burmistrza </w:t>
      </w:r>
      <w:r w:rsidRPr="007210A6">
        <w:rPr>
          <w:sz w:val="24"/>
          <w:szCs w:val="24"/>
        </w:rPr>
        <w:t>z czym jest związane 17</w:t>
      </w:r>
      <w:r w:rsidR="005411DF" w:rsidRPr="007210A6">
        <w:rPr>
          <w:sz w:val="24"/>
          <w:szCs w:val="24"/>
        </w:rPr>
        <w:t> </w:t>
      </w:r>
      <w:r w:rsidRPr="007210A6">
        <w:rPr>
          <w:sz w:val="24"/>
          <w:szCs w:val="24"/>
        </w:rPr>
        <w:t>914</w:t>
      </w:r>
      <w:r w:rsidR="005411DF" w:rsidRPr="007210A6">
        <w:rPr>
          <w:sz w:val="24"/>
          <w:szCs w:val="24"/>
        </w:rPr>
        <w:t>,00</w:t>
      </w:r>
      <w:r w:rsidR="00B83FE9" w:rsidRPr="007210A6">
        <w:rPr>
          <w:sz w:val="24"/>
          <w:szCs w:val="24"/>
        </w:rPr>
        <w:t xml:space="preserve"> zł</w:t>
      </w:r>
      <w:r w:rsidR="005411DF" w:rsidRPr="007210A6">
        <w:rPr>
          <w:sz w:val="24"/>
          <w:szCs w:val="24"/>
        </w:rPr>
        <w:t xml:space="preserve"> dopłaty do kapitału zapasowego</w:t>
      </w:r>
      <w:r w:rsidR="00B83FE9" w:rsidRPr="007210A6">
        <w:rPr>
          <w:sz w:val="24"/>
          <w:szCs w:val="24"/>
        </w:rPr>
        <w:t xml:space="preserve"> i wyjaśnienie kwestii zabrania 140</w:t>
      </w:r>
      <w:r w:rsidRPr="007210A6">
        <w:rPr>
          <w:sz w:val="24"/>
          <w:szCs w:val="24"/>
        </w:rPr>
        <w:t xml:space="preserve"> tys. zł z ochrony zabytków i wyjaśnienie kwestii  wprowadzenia 100 tys. zł – wydatki z</w:t>
      </w:r>
      <w:r w:rsidR="00741A44">
        <w:rPr>
          <w:sz w:val="24"/>
          <w:szCs w:val="24"/>
        </w:rPr>
        <w:t> </w:t>
      </w:r>
      <w:r w:rsidRPr="007210A6">
        <w:rPr>
          <w:sz w:val="24"/>
          <w:szCs w:val="24"/>
        </w:rPr>
        <w:t>oświetleniem.</w:t>
      </w:r>
    </w:p>
    <w:p w14:paraId="0406B245" w14:textId="24D51755" w:rsidR="005755DF" w:rsidRPr="007210A6" w:rsidRDefault="005755DF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sz w:val="24"/>
          <w:szCs w:val="24"/>
        </w:rPr>
        <w:t xml:space="preserve">Zastępca Burmistrza Pan Robert Zborowski </w:t>
      </w:r>
      <w:r w:rsidR="005411DF" w:rsidRPr="007210A6">
        <w:rPr>
          <w:sz w:val="24"/>
          <w:szCs w:val="24"/>
        </w:rPr>
        <w:t xml:space="preserve">wyjaśnił </w:t>
      </w:r>
      <w:r w:rsidRPr="007210A6">
        <w:rPr>
          <w:sz w:val="24"/>
          <w:szCs w:val="24"/>
        </w:rPr>
        <w:t xml:space="preserve">, że </w:t>
      </w:r>
      <w:r w:rsidR="005411DF" w:rsidRPr="007210A6">
        <w:rPr>
          <w:sz w:val="24"/>
          <w:szCs w:val="24"/>
        </w:rPr>
        <w:t>w związku z </w:t>
      </w:r>
      <w:r w:rsidR="00C5119B" w:rsidRPr="007210A6">
        <w:rPr>
          <w:sz w:val="24"/>
          <w:szCs w:val="24"/>
        </w:rPr>
        <w:t>przekazaniem w dzierżawę obiektu po byłej szkole na ul. Pomorskiej 3 to właśnie te 17</w:t>
      </w:r>
      <w:r w:rsidR="005411DF" w:rsidRPr="007210A6">
        <w:rPr>
          <w:sz w:val="24"/>
          <w:szCs w:val="24"/>
        </w:rPr>
        <w:t> </w:t>
      </w:r>
      <w:r w:rsidR="00C5119B" w:rsidRPr="007210A6">
        <w:rPr>
          <w:sz w:val="24"/>
          <w:szCs w:val="24"/>
        </w:rPr>
        <w:t>000</w:t>
      </w:r>
      <w:r w:rsidR="005411DF" w:rsidRPr="007210A6">
        <w:rPr>
          <w:sz w:val="24"/>
          <w:szCs w:val="24"/>
        </w:rPr>
        <w:t>,00</w:t>
      </w:r>
      <w:r w:rsidR="00C5119B" w:rsidRPr="007210A6">
        <w:rPr>
          <w:sz w:val="24"/>
          <w:szCs w:val="24"/>
        </w:rPr>
        <w:t xml:space="preserve"> zł to środki na zabezpieczenie utrzymania szkoły w ciepło, w podstawowe nadzory, remonty, zabezpieczenie prac do końca roku. Przypis podatku jest następuj</w:t>
      </w:r>
      <w:r w:rsidR="005411DF" w:rsidRPr="007210A6">
        <w:rPr>
          <w:sz w:val="24"/>
          <w:szCs w:val="24"/>
        </w:rPr>
        <w:t xml:space="preserve">ący – całoroczny </w:t>
      </w:r>
      <w:r w:rsidR="005411DF" w:rsidRPr="007210A6">
        <w:rPr>
          <w:sz w:val="24"/>
          <w:szCs w:val="24"/>
        </w:rPr>
        <w:lastRenderedPageBreak/>
        <w:t>11  </w:t>
      </w:r>
      <w:r w:rsidR="00C5119B" w:rsidRPr="007210A6">
        <w:rPr>
          <w:sz w:val="24"/>
          <w:szCs w:val="24"/>
        </w:rPr>
        <w:t>482,29</w:t>
      </w:r>
      <w:r w:rsidR="000D1AE7">
        <w:rPr>
          <w:sz w:val="24"/>
          <w:szCs w:val="24"/>
        </w:rPr>
        <w:t>zł</w:t>
      </w:r>
      <w:r w:rsidR="00C5119B" w:rsidRPr="007210A6">
        <w:rPr>
          <w:sz w:val="24"/>
          <w:szCs w:val="24"/>
        </w:rPr>
        <w:t xml:space="preserve">. Odnośnie przesuwania środków wskazał, że jest </w:t>
      </w:r>
      <w:r w:rsidR="006903AD" w:rsidRPr="007210A6">
        <w:rPr>
          <w:sz w:val="24"/>
          <w:szCs w:val="24"/>
        </w:rPr>
        <w:t>regulamin przydzielania środków na remonty zabytków. W związku z brakiem wniosków i faktem, że środki nie będą w tym roku wykorzystane – przesuwane są środki w planie. Zwiększenie 100 tys. zł – w czerwcu zmniejszaliśmy z oświetlenia, dlatego teraz zwiększamy. Zastępca Burmistrza wskazał, że przesunięcia są niezbędne.</w:t>
      </w:r>
    </w:p>
    <w:p w14:paraId="6CDF4A8F" w14:textId="2D8F1784" w:rsidR="006903AD" w:rsidRPr="007210A6" w:rsidRDefault="006903AD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sz w:val="24"/>
          <w:szCs w:val="24"/>
        </w:rPr>
        <w:t xml:space="preserve">Pan Adam Sobolewski </w:t>
      </w:r>
      <w:r w:rsidRPr="007210A6">
        <w:rPr>
          <w:sz w:val="24"/>
          <w:szCs w:val="24"/>
        </w:rPr>
        <w:t xml:space="preserve">wskazał, że </w:t>
      </w:r>
      <w:r w:rsidR="005411DF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>9.08.2023 r. Burmistrz wziął 2 mln kredytu w</w:t>
      </w:r>
      <w:r w:rsidR="00741A44">
        <w:rPr>
          <w:sz w:val="24"/>
          <w:szCs w:val="24"/>
        </w:rPr>
        <w:t> </w:t>
      </w:r>
      <w:r w:rsidRPr="007210A6">
        <w:rPr>
          <w:sz w:val="24"/>
          <w:szCs w:val="24"/>
        </w:rPr>
        <w:t>rachunku bieżącym</w:t>
      </w:r>
      <w:r w:rsidR="00020E02" w:rsidRPr="007210A6">
        <w:rPr>
          <w:sz w:val="24"/>
          <w:szCs w:val="24"/>
        </w:rPr>
        <w:t>. Ponadto stwierdził, że</w:t>
      </w:r>
      <w:r w:rsidR="005411DF" w:rsidRPr="007210A6">
        <w:rPr>
          <w:sz w:val="24"/>
          <w:szCs w:val="24"/>
        </w:rPr>
        <w:t xml:space="preserve"> 30 października</w:t>
      </w:r>
      <w:r w:rsidR="00020E02" w:rsidRPr="007210A6">
        <w:rPr>
          <w:sz w:val="24"/>
          <w:szCs w:val="24"/>
        </w:rPr>
        <w:t xml:space="preserve"> nastąpi otwarcie ofert na udzielenie kredytu w wysokości 6 mln. Pan Adam So</w:t>
      </w:r>
      <w:r w:rsidR="005411DF" w:rsidRPr="007210A6">
        <w:rPr>
          <w:sz w:val="24"/>
          <w:szCs w:val="24"/>
        </w:rPr>
        <w:t>bolewski przytoczył zapytania z </w:t>
      </w:r>
      <w:r w:rsidR="00020E02" w:rsidRPr="007210A6">
        <w:rPr>
          <w:sz w:val="24"/>
          <w:szCs w:val="24"/>
        </w:rPr>
        <w:t xml:space="preserve">formularza partnera – banku, który prawdopodobnie będzie chciał udzielić kredytu (formularz ogólnodostępny). Radny wskazał obawy o stan finansów publicznych gminy. </w:t>
      </w:r>
    </w:p>
    <w:p w14:paraId="3F6722FB" w14:textId="337B2DA8" w:rsidR="00020E02" w:rsidRPr="007210A6" w:rsidRDefault="00020E02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sz w:val="24"/>
          <w:szCs w:val="24"/>
        </w:rPr>
        <w:t>Zastępca Burmistrza Pan Robert Zborowski</w:t>
      </w:r>
      <w:r w:rsidRPr="007210A6">
        <w:rPr>
          <w:sz w:val="24"/>
          <w:szCs w:val="24"/>
        </w:rPr>
        <w:t xml:space="preserve"> wskazał zapisy w uchwale budżetowej, które dają możliwość podejmowania kredytu do 2 mln zł plus zbilansowanie wydatków kredytem 6,6 mln zł. Zastępca Burmistrza wskazał wysokość obsługi długu gminy Barwice. Ponadto Zastępca Burmistrza wskazał formę finansowania inwestycji na terenie gminy Barwice.</w:t>
      </w:r>
    </w:p>
    <w:p w14:paraId="0836A596" w14:textId="07188BC3" w:rsidR="00020E02" w:rsidRPr="007210A6" w:rsidRDefault="00020E02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b/>
          <w:sz w:val="24"/>
          <w:szCs w:val="24"/>
        </w:rPr>
        <w:t xml:space="preserve">Pan Adam Sobolewski </w:t>
      </w:r>
      <w:r w:rsidRPr="007210A6">
        <w:rPr>
          <w:sz w:val="24"/>
          <w:szCs w:val="24"/>
        </w:rPr>
        <w:t>poprosił o odnoszenie się do swoich wypowiedzi.</w:t>
      </w:r>
    </w:p>
    <w:p w14:paraId="100C5AFA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41F35B84" w14:textId="4D20561D" w:rsidR="004F0619" w:rsidRPr="007210A6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4F0619" w:rsidRPr="007210A6">
        <w:rPr>
          <w:sz w:val="24"/>
          <w:szCs w:val="24"/>
        </w:rPr>
        <w:t>11</w:t>
      </w:r>
      <w:r w:rsidRPr="007210A6">
        <w:rPr>
          <w:sz w:val="24"/>
          <w:szCs w:val="24"/>
        </w:rPr>
        <w:t xml:space="preserve"> głosami za, przy 1 głosie przeciw i 1 głosie wstrzymującym się. Wyniki głosowania zostały zobrazowane na załączniku wydrukowanym z systemu rada.</w:t>
      </w:r>
    </w:p>
    <w:p w14:paraId="500D9A9D" w14:textId="6EF14902" w:rsidR="00AF373C" w:rsidRDefault="004F0619" w:rsidP="005411DF">
      <w:pPr>
        <w:spacing w:before="120" w:line="360" w:lineRule="auto"/>
        <w:jc w:val="both"/>
        <w:rPr>
          <w:b/>
          <w:sz w:val="24"/>
          <w:szCs w:val="24"/>
        </w:rPr>
      </w:pPr>
      <w:r w:rsidRPr="007210A6">
        <w:rPr>
          <w:b/>
          <w:sz w:val="24"/>
          <w:szCs w:val="24"/>
        </w:rPr>
        <w:t>Salę</w:t>
      </w:r>
      <w:r w:rsidR="007917EB" w:rsidRPr="007210A6">
        <w:rPr>
          <w:b/>
          <w:sz w:val="24"/>
          <w:szCs w:val="24"/>
        </w:rPr>
        <w:t xml:space="preserve"> posiedzeń</w:t>
      </w:r>
      <w:r w:rsidRPr="007210A6">
        <w:rPr>
          <w:b/>
          <w:sz w:val="24"/>
          <w:szCs w:val="24"/>
        </w:rPr>
        <w:t xml:space="preserve"> opuściła Radna Pani </w:t>
      </w:r>
      <w:r w:rsidR="007917EB" w:rsidRPr="007210A6">
        <w:rPr>
          <w:b/>
          <w:sz w:val="24"/>
          <w:szCs w:val="24"/>
        </w:rPr>
        <w:t>Dorota Papuga</w:t>
      </w:r>
      <w:r w:rsidRPr="007210A6">
        <w:rPr>
          <w:b/>
          <w:sz w:val="24"/>
          <w:szCs w:val="24"/>
        </w:rPr>
        <w:t>.</w:t>
      </w:r>
    </w:p>
    <w:p w14:paraId="49640D8C" w14:textId="77777777" w:rsidR="001A5D14" w:rsidRPr="007210A6" w:rsidRDefault="001A5D14" w:rsidP="005411DF">
      <w:pPr>
        <w:spacing w:before="120" w:line="360" w:lineRule="auto"/>
        <w:jc w:val="both"/>
        <w:rPr>
          <w:b/>
          <w:sz w:val="24"/>
          <w:szCs w:val="24"/>
        </w:rPr>
      </w:pPr>
    </w:p>
    <w:p w14:paraId="206F735C" w14:textId="6A776FEE" w:rsidR="007917EB" w:rsidRPr="007210A6" w:rsidRDefault="00AF373C" w:rsidP="005411DF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4F0619" w:rsidRPr="007210A6">
        <w:rPr>
          <w:b/>
          <w:i/>
          <w:sz w:val="24"/>
          <w:szCs w:val="24"/>
        </w:rPr>
        <w:t xml:space="preserve"> </w:t>
      </w:r>
      <w:r w:rsidR="004F0619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wysokości stawek podatku od nieruchomości oraz zwolnień w tym podatku</w:t>
      </w:r>
    </w:p>
    <w:p w14:paraId="5F4868D6" w14:textId="77777777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067BB8D1" w14:textId="4839D1EA" w:rsidR="00AF373C" w:rsidRPr="007210A6" w:rsidRDefault="00AF373C" w:rsidP="00AB72A6">
      <w:pPr>
        <w:spacing w:before="120"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</w:t>
      </w:r>
      <w:r w:rsidR="007917EB" w:rsidRPr="007210A6">
        <w:rPr>
          <w:sz w:val="24"/>
          <w:szCs w:val="24"/>
        </w:rPr>
        <w:t xml:space="preserve">ący Komisji </w:t>
      </w:r>
      <w:r w:rsidR="005411DF" w:rsidRPr="007210A6">
        <w:rPr>
          <w:sz w:val="24"/>
          <w:szCs w:val="24"/>
        </w:rPr>
        <w:t xml:space="preserve">- </w:t>
      </w:r>
      <w:r w:rsidR="007917EB" w:rsidRPr="007210A6">
        <w:rPr>
          <w:sz w:val="24"/>
          <w:szCs w:val="24"/>
        </w:rPr>
        <w:t xml:space="preserve">Pan Andrzej Grusza. </w:t>
      </w:r>
      <w:r w:rsidRPr="007210A6">
        <w:rPr>
          <w:sz w:val="24"/>
          <w:szCs w:val="24"/>
        </w:rPr>
        <w:t xml:space="preserve">Komisja Komunalna zaopiniowała projekt uchwały pozytywnie o czym poinformował Przewodniczący Komisji </w:t>
      </w:r>
      <w:r w:rsidR="005411DF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536DD5E8" w14:textId="0C512A57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="007917EB" w:rsidRPr="007210A6">
        <w:rPr>
          <w:bCs/>
          <w:sz w:val="24"/>
          <w:szCs w:val="24"/>
        </w:rPr>
        <w:t>W dyskusji nie zabrano głosu.</w:t>
      </w:r>
    </w:p>
    <w:p w14:paraId="37B41706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5260B256" w14:textId="6D36EA47" w:rsidR="00AF373C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EE62B3" w:rsidRPr="007210A6">
        <w:rPr>
          <w:sz w:val="24"/>
          <w:szCs w:val="24"/>
        </w:rPr>
        <w:t>10</w:t>
      </w:r>
      <w:r w:rsidRPr="007210A6">
        <w:rPr>
          <w:sz w:val="24"/>
          <w:szCs w:val="24"/>
        </w:rPr>
        <w:t xml:space="preserve"> głosami za, przy </w:t>
      </w:r>
      <w:r w:rsidR="00EE62B3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EE62B3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przeciw i </w:t>
      </w:r>
      <w:r w:rsidR="00EE62B3" w:rsidRPr="007210A6">
        <w:rPr>
          <w:sz w:val="24"/>
          <w:szCs w:val="24"/>
        </w:rPr>
        <w:t>2</w:t>
      </w:r>
      <w:r w:rsidRPr="007210A6">
        <w:rPr>
          <w:sz w:val="24"/>
          <w:szCs w:val="24"/>
        </w:rPr>
        <w:t xml:space="preserve"> głos</w:t>
      </w:r>
      <w:r w:rsidR="00EE62B3" w:rsidRPr="007210A6">
        <w:rPr>
          <w:sz w:val="24"/>
          <w:szCs w:val="24"/>
        </w:rPr>
        <w:t>ach</w:t>
      </w:r>
      <w:r w:rsidRPr="007210A6">
        <w:rPr>
          <w:sz w:val="24"/>
          <w:szCs w:val="24"/>
        </w:rPr>
        <w:t xml:space="preserve"> wstrzymujący</w:t>
      </w:r>
      <w:r w:rsidR="00EE62B3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</w:t>
      </w:r>
      <w:r w:rsidRPr="007210A6">
        <w:rPr>
          <w:sz w:val="24"/>
          <w:szCs w:val="24"/>
        </w:rPr>
        <w:lastRenderedPageBreak/>
        <w:t>Wyniki głosowania zostały zobrazowane na załączniku wydrukowanym z systemu rada.</w:t>
      </w:r>
    </w:p>
    <w:p w14:paraId="1DE382A1" w14:textId="77777777" w:rsidR="00A718D6" w:rsidRPr="007210A6" w:rsidRDefault="00A718D6" w:rsidP="00AB72A6">
      <w:pPr>
        <w:spacing w:line="360" w:lineRule="auto"/>
        <w:jc w:val="both"/>
        <w:rPr>
          <w:sz w:val="24"/>
          <w:szCs w:val="24"/>
        </w:rPr>
      </w:pPr>
    </w:p>
    <w:p w14:paraId="19F3E299" w14:textId="501477DA" w:rsidR="00AF373C" w:rsidRPr="007210A6" w:rsidRDefault="00AF373C" w:rsidP="005411DF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EE62B3" w:rsidRPr="007210A6">
        <w:rPr>
          <w:b/>
          <w:i/>
          <w:sz w:val="24"/>
          <w:szCs w:val="24"/>
        </w:rPr>
        <w:t xml:space="preserve"> </w:t>
      </w:r>
      <w:r w:rsidR="00EE62B3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określenia wysokości stawek podatku od środków transportowych na 2024 rok</w:t>
      </w:r>
    </w:p>
    <w:p w14:paraId="3C48C386" w14:textId="77777777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654F3C4B" w14:textId="01BD8562" w:rsidR="00AF373C" w:rsidRPr="007210A6" w:rsidRDefault="00AF373C" w:rsidP="00AB72A6">
      <w:pPr>
        <w:spacing w:before="120"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Komisja Budżetu i Finansów zaopiniowała projekt uchwały pozytywnie o czym poinformował Przewodniczący Komisji </w:t>
      </w:r>
      <w:r w:rsidR="005411DF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>Pan Andr</w:t>
      </w:r>
      <w:r w:rsidR="007917EB" w:rsidRPr="007210A6">
        <w:rPr>
          <w:sz w:val="24"/>
          <w:szCs w:val="24"/>
        </w:rPr>
        <w:t xml:space="preserve">zej Grusza. </w:t>
      </w:r>
      <w:r w:rsidRPr="007210A6">
        <w:rPr>
          <w:sz w:val="24"/>
          <w:szCs w:val="24"/>
        </w:rPr>
        <w:t xml:space="preserve">Komisja Komunalna zaopiniowała projekt uchwały pozytywnie o czym poinformował Przewodniczący Komisji </w:t>
      </w:r>
      <w:r w:rsidR="005411DF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2BC901CF" w14:textId="1E423EF3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="007917EB" w:rsidRPr="007210A6">
        <w:rPr>
          <w:bCs/>
          <w:sz w:val="24"/>
          <w:szCs w:val="24"/>
        </w:rPr>
        <w:t>W dyskusji nie zabrano głosu.</w:t>
      </w:r>
    </w:p>
    <w:p w14:paraId="59571FA4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1DDD4E2B" w14:textId="5EB2C23D" w:rsidR="00AF373C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EE62B3" w:rsidRPr="007210A6">
        <w:rPr>
          <w:sz w:val="24"/>
          <w:szCs w:val="24"/>
        </w:rPr>
        <w:t>12</w:t>
      </w:r>
      <w:r w:rsidRPr="007210A6">
        <w:rPr>
          <w:sz w:val="24"/>
          <w:szCs w:val="24"/>
        </w:rPr>
        <w:t xml:space="preserve"> głosami za, przy </w:t>
      </w:r>
      <w:r w:rsidR="00EE62B3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EE62B3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przeciw i </w:t>
      </w:r>
      <w:r w:rsidR="00EE62B3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EE62B3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</w:t>
      </w:r>
      <w:r w:rsidR="00EE62B3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1B46BA3C" w14:textId="77777777" w:rsidR="00A718D6" w:rsidRPr="007210A6" w:rsidRDefault="00A718D6" w:rsidP="00AB72A6">
      <w:pPr>
        <w:spacing w:line="360" w:lineRule="auto"/>
        <w:jc w:val="both"/>
        <w:rPr>
          <w:sz w:val="24"/>
          <w:szCs w:val="24"/>
        </w:rPr>
      </w:pPr>
    </w:p>
    <w:p w14:paraId="61361C80" w14:textId="057D9529" w:rsidR="00AF373C" w:rsidRPr="007210A6" w:rsidRDefault="00AF373C" w:rsidP="005411DF">
      <w:pPr>
        <w:pStyle w:val="Akapitzlist"/>
        <w:numPr>
          <w:ilvl w:val="0"/>
          <w:numId w:val="5"/>
        </w:numPr>
        <w:spacing w:before="240" w:line="360" w:lineRule="auto"/>
        <w:contextualSpacing w:val="0"/>
        <w:jc w:val="both"/>
        <w:rPr>
          <w:b/>
          <w:i/>
          <w:sz w:val="24"/>
          <w:szCs w:val="24"/>
        </w:rPr>
      </w:pPr>
      <w:r w:rsidRPr="007210A6">
        <w:rPr>
          <w:b/>
          <w:i/>
          <w:sz w:val="24"/>
          <w:szCs w:val="24"/>
        </w:rPr>
        <w:t>Projekt uchwały w sprawie</w:t>
      </w:r>
      <w:r w:rsidR="00755891" w:rsidRPr="007210A6">
        <w:rPr>
          <w:b/>
          <w:i/>
          <w:sz w:val="24"/>
          <w:szCs w:val="24"/>
        </w:rPr>
        <w:t xml:space="preserve"> </w:t>
      </w:r>
      <w:r w:rsidR="00755891" w:rsidRPr="007210A6">
        <w:rPr>
          <w:rFonts w:eastAsia="SimSun"/>
          <w:b/>
          <w:i/>
          <w:kern w:val="2"/>
          <w:sz w:val="24"/>
          <w:szCs w:val="24"/>
          <w:lang w:eastAsia="zh-CN" w:bidi="hi-IN"/>
        </w:rPr>
        <w:t>wprowadzenia opłaty targowej, wysokości stawek opłaty targowej oraz sposobu jej poboru</w:t>
      </w:r>
    </w:p>
    <w:p w14:paraId="73F03BD4" w14:textId="77777777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Opinie Komisji:</w:t>
      </w:r>
    </w:p>
    <w:p w14:paraId="077C3D67" w14:textId="27038CDB" w:rsidR="00AF373C" w:rsidRPr="007210A6" w:rsidRDefault="00AF373C" w:rsidP="00AB72A6">
      <w:pPr>
        <w:spacing w:before="120"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Komisja Budżetu i Finansów zaopiniowała projekt uchwały pozytywnie o czym poinformował Przewodnicz</w:t>
      </w:r>
      <w:r w:rsidR="005411DF" w:rsidRPr="007210A6">
        <w:rPr>
          <w:sz w:val="24"/>
          <w:szCs w:val="24"/>
        </w:rPr>
        <w:t xml:space="preserve">ący Komisji Pan - </w:t>
      </w:r>
      <w:r w:rsidR="007917EB" w:rsidRPr="007210A6">
        <w:rPr>
          <w:sz w:val="24"/>
          <w:szCs w:val="24"/>
        </w:rPr>
        <w:t xml:space="preserve">Andrzej Grusza. </w:t>
      </w:r>
      <w:r w:rsidRPr="007210A6">
        <w:rPr>
          <w:sz w:val="24"/>
          <w:szCs w:val="24"/>
        </w:rPr>
        <w:t xml:space="preserve">Komisja Komunalna zaopiniowała projekt uchwały pozytywnie o czym poinformował Przewodniczący Komisji </w:t>
      </w:r>
      <w:r w:rsidR="005411DF" w:rsidRPr="007210A6">
        <w:rPr>
          <w:sz w:val="24"/>
          <w:szCs w:val="24"/>
        </w:rPr>
        <w:t xml:space="preserve">- </w:t>
      </w:r>
      <w:r w:rsidRPr="007210A6">
        <w:rPr>
          <w:sz w:val="24"/>
          <w:szCs w:val="24"/>
        </w:rPr>
        <w:t xml:space="preserve">Pan Andrzej </w:t>
      </w:r>
      <w:proofErr w:type="spellStart"/>
      <w:r w:rsidRPr="007210A6">
        <w:rPr>
          <w:sz w:val="24"/>
          <w:szCs w:val="24"/>
        </w:rPr>
        <w:t>Toboła</w:t>
      </w:r>
      <w:proofErr w:type="spellEnd"/>
      <w:r w:rsidRPr="007210A6">
        <w:rPr>
          <w:sz w:val="24"/>
          <w:szCs w:val="24"/>
        </w:rPr>
        <w:t>.</w:t>
      </w:r>
    </w:p>
    <w:p w14:paraId="444C4D51" w14:textId="77777777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</w:p>
    <w:p w14:paraId="55AB92CC" w14:textId="7F21DE66" w:rsidR="007917EB" w:rsidRPr="007210A6" w:rsidRDefault="007917EB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Pan Adam Sobolewski </w:t>
      </w:r>
      <w:r w:rsidRPr="007210A6">
        <w:rPr>
          <w:bCs/>
          <w:sz w:val="24"/>
          <w:szCs w:val="24"/>
        </w:rPr>
        <w:t>poprosił o powtórzenie stw</w:t>
      </w:r>
      <w:r w:rsidR="005411DF" w:rsidRPr="007210A6">
        <w:rPr>
          <w:bCs/>
          <w:sz w:val="24"/>
          <w:szCs w:val="24"/>
        </w:rPr>
        <w:t>ierdzenia Zastępcy Burmistrza z </w:t>
      </w:r>
      <w:r w:rsidRPr="007210A6">
        <w:rPr>
          <w:bCs/>
          <w:sz w:val="24"/>
          <w:szCs w:val="24"/>
        </w:rPr>
        <w:t>Komisji Budżetu i Finansów.</w:t>
      </w:r>
    </w:p>
    <w:p w14:paraId="636CA506" w14:textId="0502FF6A" w:rsidR="007917EB" w:rsidRPr="007210A6" w:rsidRDefault="007917EB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Zastępca Burmistrza Pan Robert Zborowski </w:t>
      </w:r>
      <w:r w:rsidRPr="007210A6">
        <w:rPr>
          <w:bCs/>
          <w:sz w:val="24"/>
          <w:szCs w:val="24"/>
        </w:rPr>
        <w:t>poinformował, że uchwała na 2024 dotyczy miejsc poza nowo otwartym w przyszłości targowiskiem, ponieważ jest ono budowane w ramach PROW i w okresie trwałości projektu opłaty pobierane nie będą.</w:t>
      </w:r>
    </w:p>
    <w:p w14:paraId="3E3EFF68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4F5E92ED" w14:textId="515DE0DF" w:rsidR="00AF373C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755891" w:rsidRPr="007210A6">
        <w:rPr>
          <w:sz w:val="24"/>
          <w:szCs w:val="24"/>
        </w:rPr>
        <w:t>12</w:t>
      </w:r>
      <w:r w:rsidRPr="007210A6">
        <w:rPr>
          <w:sz w:val="24"/>
          <w:szCs w:val="24"/>
        </w:rPr>
        <w:t xml:space="preserve"> głosami za, przy </w:t>
      </w:r>
      <w:r w:rsidR="00755891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755891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przeciw i </w:t>
      </w:r>
      <w:r w:rsidR="00755891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755891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</w:t>
      </w:r>
      <w:r w:rsidR="00755891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5EE96716" w14:textId="77777777" w:rsidR="00A718D6" w:rsidRDefault="00A718D6" w:rsidP="00AB72A6">
      <w:pPr>
        <w:spacing w:line="360" w:lineRule="auto"/>
        <w:jc w:val="both"/>
        <w:rPr>
          <w:sz w:val="24"/>
          <w:szCs w:val="24"/>
        </w:rPr>
      </w:pPr>
    </w:p>
    <w:p w14:paraId="06BDB712" w14:textId="77777777" w:rsidR="00A718D6" w:rsidRPr="007210A6" w:rsidRDefault="00A718D6" w:rsidP="00AB72A6">
      <w:pPr>
        <w:spacing w:line="360" w:lineRule="auto"/>
        <w:jc w:val="both"/>
        <w:rPr>
          <w:sz w:val="24"/>
          <w:szCs w:val="24"/>
        </w:rPr>
      </w:pPr>
    </w:p>
    <w:p w14:paraId="75801AE9" w14:textId="65B12822" w:rsidR="00AF373C" w:rsidRPr="00A718D6" w:rsidRDefault="00A718D6" w:rsidP="00A718D6">
      <w:pPr>
        <w:spacing w:before="240" w:line="360" w:lineRule="auto"/>
        <w:ind w:left="426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r) </w:t>
      </w:r>
      <w:r w:rsidR="00AF373C" w:rsidRPr="00A718D6">
        <w:rPr>
          <w:b/>
          <w:i/>
          <w:sz w:val="24"/>
          <w:szCs w:val="24"/>
        </w:rPr>
        <w:t>Projekt uchwały w sprawie</w:t>
      </w:r>
      <w:r w:rsidR="00755891" w:rsidRPr="00A718D6">
        <w:rPr>
          <w:b/>
          <w:i/>
          <w:sz w:val="24"/>
          <w:szCs w:val="24"/>
        </w:rPr>
        <w:t xml:space="preserve"> </w:t>
      </w:r>
      <w:r w:rsidR="00755891" w:rsidRPr="00A718D6">
        <w:rPr>
          <w:rFonts w:eastAsia="SimSun"/>
          <w:b/>
          <w:i/>
          <w:kern w:val="2"/>
          <w:sz w:val="24"/>
          <w:szCs w:val="24"/>
          <w:lang w:eastAsia="zh-CN" w:bidi="hi-IN"/>
        </w:rPr>
        <w:t>obniżenia ceny skupu</w:t>
      </w:r>
      <w:r w:rsidR="005411DF" w:rsidRPr="00A718D6">
        <w:rPr>
          <w:rFonts w:eastAsia="SimSun"/>
          <w:b/>
          <w:i/>
          <w:kern w:val="2"/>
          <w:sz w:val="24"/>
          <w:szCs w:val="24"/>
          <w:lang w:eastAsia="zh-CN" w:bidi="hi-IN"/>
        </w:rPr>
        <w:t xml:space="preserve"> żyta do celów wymiaru podatku </w:t>
      </w:r>
      <w:r w:rsidR="00755891" w:rsidRPr="00A718D6">
        <w:rPr>
          <w:rFonts w:eastAsia="SimSun"/>
          <w:b/>
          <w:i/>
          <w:kern w:val="2"/>
          <w:sz w:val="24"/>
          <w:szCs w:val="24"/>
          <w:lang w:eastAsia="zh-CN" w:bidi="hi-IN"/>
        </w:rPr>
        <w:t>rolnego na 2024 r.</w:t>
      </w:r>
    </w:p>
    <w:p w14:paraId="3A1F65F4" w14:textId="5532E610" w:rsidR="00AF373C" w:rsidRPr="007210A6" w:rsidRDefault="00AF373C" w:rsidP="00AB72A6">
      <w:pPr>
        <w:pStyle w:val="Akapitzlist"/>
        <w:numPr>
          <w:ilvl w:val="0"/>
          <w:numId w:val="20"/>
        </w:numPr>
        <w:spacing w:before="120" w:line="360" w:lineRule="auto"/>
        <w:contextualSpacing w:val="0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 xml:space="preserve">Dyskusja: </w:t>
      </w:r>
      <w:r w:rsidR="00BE1236" w:rsidRPr="007210A6">
        <w:rPr>
          <w:bCs/>
          <w:sz w:val="24"/>
          <w:szCs w:val="24"/>
        </w:rPr>
        <w:t>W dyskusji nie zabrano głosu.</w:t>
      </w:r>
    </w:p>
    <w:p w14:paraId="61970E24" w14:textId="77777777" w:rsidR="00AF373C" w:rsidRPr="007210A6" w:rsidRDefault="00AF373C" w:rsidP="00AB72A6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7210A6">
        <w:rPr>
          <w:b/>
          <w:bCs/>
          <w:sz w:val="24"/>
          <w:szCs w:val="24"/>
        </w:rPr>
        <w:t>Głosowanie:</w:t>
      </w:r>
    </w:p>
    <w:p w14:paraId="1EA13A66" w14:textId="105EBADA" w:rsidR="00DA7D53" w:rsidRPr="007210A6" w:rsidRDefault="00AF373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Uchwała została podjęta </w:t>
      </w:r>
      <w:r w:rsidR="00755891" w:rsidRPr="007210A6">
        <w:rPr>
          <w:sz w:val="24"/>
          <w:szCs w:val="24"/>
        </w:rPr>
        <w:t>12</w:t>
      </w:r>
      <w:r w:rsidRPr="007210A6">
        <w:rPr>
          <w:sz w:val="24"/>
          <w:szCs w:val="24"/>
        </w:rPr>
        <w:t xml:space="preserve"> głosami za, przy </w:t>
      </w:r>
      <w:r w:rsidR="00755891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</w:t>
      </w:r>
      <w:r w:rsidR="00755891" w:rsidRPr="007210A6">
        <w:rPr>
          <w:sz w:val="24"/>
          <w:szCs w:val="24"/>
        </w:rPr>
        <w:t>osów</w:t>
      </w:r>
      <w:r w:rsidRPr="007210A6">
        <w:rPr>
          <w:sz w:val="24"/>
          <w:szCs w:val="24"/>
        </w:rPr>
        <w:t xml:space="preserve"> przeciw i </w:t>
      </w:r>
      <w:r w:rsidR="00755891" w:rsidRPr="007210A6">
        <w:rPr>
          <w:sz w:val="24"/>
          <w:szCs w:val="24"/>
        </w:rPr>
        <w:t>0</w:t>
      </w:r>
      <w:r w:rsidRPr="007210A6">
        <w:rPr>
          <w:sz w:val="24"/>
          <w:szCs w:val="24"/>
        </w:rPr>
        <w:t xml:space="preserve"> głos</w:t>
      </w:r>
      <w:r w:rsidR="00755891" w:rsidRPr="007210A6">
        <w:rPr>
          <w:sz w:val="24"/>
          <w:szCs w:val="24"/>
        </w:rPr>
        <w:t>ów</w:t>
      </w:r>
      <w:r w:rsidRPr="007210A6">
        <w:rPr>
          <w:sz w:val="24"/>
          <w:szCs w:val="24"/>
        </w:rPr>
        <w:t xml:space="preserve"> wstrzymujący</w:t>
      </w:r>
      <w:r w:rsidR="00755891" w:rsidRPr="007210A6">
        <w:rPr>
          <w:sz w:val="24"/>
          <w:szCs w:val="24"/>
        </w:rPr>
        <w:t>ch</w:t>
      </w:r>
      <w:r w:rsidRPr="007210A6">
        <w:rPr>
          <w:sz w:val="24"/>
          <w:szCs w:val="24"/>
        </w:rPr>
        <w:t xml:space="preserve"> się. Wyniki głosowania zostały zobrazowane na załączniku wydrukowanym z systemu rada.</w:t>
      </w:r>
    </w:p>
    <w:p w14:paraId="6003B9B0" w14:textId="77777777" w:rsidR="00A718D6" w:rsidRDefault="00A718D6" w:rsidP="005411DF">
      <w:pPr>
        <w:spacing w:before="240" w:line="360" w:lineRule="auto"/>
        <w:jc w:val="both"/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</w:pPr>
    </w:p>
    <w:p w14:paraId="58A710BF" w14:textId="72FC9C43" w:rsidR="00DD1411" w:rsidRPr="007210A6" w:rsidRDefault="00DD1411" w:rsidP="005411DF">
      <w:pPr>
        <w:spacing w:before="240" w:line="360" w:lineRule="auto"/>
        <w:jc w:val="both"/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</w:pPr>
      <w:r w:rsidRPr="007210A6"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  <w:t xml:space="preserve">Ad </w:t>
      </w:r>
      <w:r w:rsidR="00D656E7" w:rsidRPr="007210A6"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  <w:t>7</w:t>
      </w:r>
      <w:r w:rsidRPr="007210A6"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  <w:t xml:space="preserve">. Sprawozdanie Burmistrza z działalności między sesjami, zwłaszcza </w:t>
      </w:r>
      <w:r w:rsidRPr="007210A6"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  <w:br/>
        <w:t>z wykonywania uchwał Rady</w:t>
      </w:r>
      <w:r w:rsidR="000D0094" w:rsidRPr="007210A6">
        <w:rPr>
          <w:rFonts w:eastAsia="SimSun" w:cs="Arial"/>
          <w:b/>
          <w:bCs/>
          <w:kern w:val="2"/>
          <w:sz w:val="24"/>
          <w:szCs w:val="28"/>
          <w:u w:val="single"/>
          <w:lang w:eastAsia="zh-CN" w:bidi="hi-IN"/>
        </w:rPr>
        <w:t>.</w:t>
      </w:r>
    </w:p>
    <w:p w14:paraId="23F6275B" w14:textId="2534AA34" w:rsidR="00BA500A" w:rsidRPr="007210A6" w:rsidRDefault="00755891" w:rsidP="006D467B">
      <w:pPr>
        <w:spacing w:before="240" w:line="360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7210A6">
        <w:rPr>
          <w:rFonts w:eastAsia="SimSun" w:cs="Arial"/>
          <w:kern w:val="2"/>
          <w:sz w:val="24"/>
          <w:szCs w:val="24"/>
          <w:lang w:eastAsia="zh-CN" w:bidi="hi-IN"/>
        </w:rPr>
        <w:t>Sprawozdanie</w:t>
      </w:r>
      <w:r w:rsidR="00BE1236" w:rsidRPr="007210A6">
        <w:rPr>
          <w:rFonts w:eastAsia="SimSun" w:cs="Arial"/>
          <w:kern w:val="2"/>
          <w:sz w:val="24"/>
          <w:szCs w:val="24"/>
          <w:lang w:eastAsia="zh-CN" w:bidi="hi-IN"/>
        </w:rPr>
        <w:t xml:space="preserve"> Burmistrza zostało złożone jako</w:t>
      </w:r>
      <w:r w:rsidRPr="007210A6">
        <w:rPr>
          <w:rFonts w:eastAsia="SimSun" w:cs="Arial"/>
          <w:kern w:val="2"/>
          <w:sz w:val="24"/>
          <w:szCs w:val="24"/>
          <w:lang w:eastAsia="zh-CN" w:bidi="hi-IN"/>
        </w:rPr>
        <w:t xml:space="preserve"> załącznik do protokołu.</w:t>
      </w:r>
    </w:p>
    <w:p w14:paraId="76C8BE49" w14:textId="77777777" w:rsidR="00A718D6" w:rsidRDefault="00A718D6" w:rsidP="005411DF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</w:p>
    <w:p w14:paraId="789F4007" w14:textId="09F77ED1" w:rsidR="003D2F7B" w:rsidRPr="007210A6" w:rsidRDefault="00DD1411" w:rsidP="005411DF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  <w:r w:rsidRPr="007210A6">
        <w:rPr>
          <w:rFonts w:ascii="Times New Roman" w:hAnsi="Times New Roman" w:cs="Times New Roman"/>
          <w:b/>
          <w:bCs/>
          <w:szCs w:val="28"/>
          <w:u w:val="single"/>
        </w:rPr>
        <w:t xml:space="preserve">Ad </w:t>
      </w:r>
      <w:r w:rsidR="00D656E7" w:rsidRPr="007210A6">
        <w:rPr>
          <w:rFonts w:ascii="Times New Roman" w:hAnsi="Times New Roman" w:cs="Times New Roman"/>
          <w:b/>
          <w:bCs/>
          <w:szCs w:val="28"/>
          <w:u w:val="single"/>
        </w:rPr>
        <w:t>8</w:t>
      </w:r>
      <w:r w:rsidRPr="007210A6">
        <w:rPr>
          <w:rFonts w:ascii="Times New Roman" w:hAnsi="Times New Roman" w:cs="Times New Roman"/>
          <w:b/>
          <w:bCs/>
          <w:szCs w:val="28"/>
          <w:u w:val="single"/>
        </w:rPr>
        <w:t>. Wnioski, interpelacj</w:t>
      </w:r>
      <w:r w:rsidR="0096765E" w:rsidRPr="007210A6">
        <w:rPr>
          <w:rFonts w:ascii="Times New Roman" w:hAnsi="Times New Roman" w:cs="Times New Roman"/>
          <w:b/>
          <w:bCs/>
          <w:szCs w:val="28"/>
          <w:u w:val="single"/>
        </w:rPr>
        <w:t>e</w:t>
      </w:r>
      <w:r w:rsidRPr="007210A6">
        <w:rPr>
          <w:rFonts w:ascii="Times New Roman" w:hAnsi="Times New Roman" w:cs="Times New Roman"/>
          <w:b/>
          <w:bCs/>
          <w:szCs w:val="28"/>
          <w:u w:val="single"/>
        </w:rPr>
        <w:t>, oświadczenia radnych</w:t>
      </w:r>
      <w:r w:rsidR="0096765E" w:rsidRPr="007210A6">
        <w:rPr>
          <w:rFonts w:ascii="Times New Roman" w:hAnsi="Times New Roman" w:cs="Times New Roman"/>
          <w:b/>
          <w:bCs/>
          <w:szCs w:val="28"/>
          <w:u w:val="single"/>
        </w:rPr>
        <w:t>.</w:t>
      </w:r>
    </w:p>
    <w:p w14:paraId="26D08E2E" w14:textId="444E9DD5" w:rsidR="003D2F7B" w:rsidRPr="007210A6" w:rsidRDefault="00BE1236" w:rsidP="005411DF">
      <w:pPr>
        <w:pStyle w:val="Standard"/>
        <w:numPr>
          <w:ilvl w:val="0"/>
          <w:numId w:val="26"/>
        </w:num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Pan Adam Sobolewski </w:t>
      </w:r>
    </w:p>
    <w:p w14:paraId="66E519B6" w14:textId="5B2B6434" w:rsidR="00F72EE6" w:rsidRPr="007210A6" w:rsidRDefault="005411DF" w:rsidP="005411DF">
      <w:pPr>
        <w:pStyle w:val="Standard"/>
        <w:numPr>
          <w:ilvl w:val="0"/>
          <w:numId w:val="27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Poprosił o uzupełnienie</w:t>
      </w:r>
      <w:r w:rsidR="00BE1236" w:rsidRPr="007210A6">
        <w:rPr>
          <w:rFonts w:ascii="Times New Roman" w:hAnsi="Times New Roman" w:cs="Times New Roman"/>
        </w:rPr>
        <w:t xml:space="preserve"> na BIP informacji w zakresie audytu wewnętrznego</w:t>
      </w:r>
    </w:p>
    <w:p w14:paraId="28F96647" w14:textId="3F278A1A" w:rsidR="00F72EE6" w:rsidRPr="007210A6" w:rsidRDefault="00BE1236" w:rsidP="005411DF">
      <w:pPr>
        <w:pStyle w:val="Standard"/>
        <w:numPr>
          <w:ilvl w:val="0"/>
          <w:numId w:val="27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Popr</w:t>
      </w:r>
      <w:r w:rsidR="005411DF" w:rsidRPr="007210A6">
        <w:rPr>
          <w:rFonts w:ascii="Times New Roman" w:hAnsi="Times New Roman" w:cs="Times New Roman"/>
        </w:rPr>
        <w:t>osił o umowy dzierżawy z trzema</w:t>
      </w:r>
      <w:r w:rsidRPr="007210A6">
        <w:rPr>
          <w:rFonts w:ascii="Times New Roman" w:hAnsi="Times New Roman" w:cs="Times New Roman"/>
        </w:rPr>
        <w:t xml:space="preserve"> podmiotami, które dzierżawią pomieszczenia po byłej szkole na ul. Pomorskiej </w:t>
      </w:r>
    </w:p>
    <w:p w14:paraId="578C75F7" w14:textId="11DD9036" w:rsidR="00F72EE6" w:rsidRPr="007210A6" w:rsidRDefault="00BE1236" w:rsidP="005411DF">
      <w:pPr>
        <w:pStyle w:val="Standard"/>
        <w:numPr>
          <w:ilvl w:val="0"/>
          <w:numId w:val="27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Poprosił o wskazanie miejsca pracy na stanowisku kierowniczym przez okres dwóch lat </w:t>
      </w:r>
      <w:r w:rsidR="005411DF" w:rsidRPr="007210A6">
        <w:rPr>
          <w:rFonts w:ascii="Times New Roman" w:hAnsi="Times New Roman" w:cs="Times New Roman"/>
        </w:rPr>
        <w:t>przez osobę, którą zatrudnił Burmistrz</w:t>
      </w:r>
      <w:r w:rsidRPr="007210A6">
        <w:rPr>
          <w:rFonts w:ascii="Times New Roman" w:hAnsi="Times New Roman" w:cs="Times New Roman"/>
        </w:rPr>
        <w:t xml:space="preserve"> na stanowisku sekretarza – mowa o</w:t>
      </w:r>
      <w:r w:rsidR="004B3FE1">
        <w:rPr>
          <w:rFonts w:ascii="Times New Roman" w:hAnsi="Times New Roman" w:cs="Times New Roman"/>
        </w:rPr>
        <w:t> </w:t>
      </w:r>
      <w:r w:rsidRPr="007210A6">
        <w:rPr>
          <w:rFonts w:ascii="Times New Roman" w:hAnsi="Times New Roman" w:cs="Times New Roman"/>
        </w:rPr>
        <w:t>stanowisku kierowniczym w jednostce samorządowej albo innej jednostce finansów publicznych ale o stanowisku kierowniczym</w:t>
      </w:r>
    </w:p>
    <w:p w14:paraId="20C8F429" w14:textId="218C565A" w:rsidR="00F72EE6" w:rsidRPr="007210A6" w:rsidRDefault="00E949A4" w:rsidP="005411DF">
      <w:pPr>
        <w:pStyle w:val="Standard"/>
        <w:numPr>
          <w:ilvl w:val="0"/>
          <w:numId w:val="27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Poprosił, żeby </w:t>
      </w:r>
      <w:r w:rsidR="005411DF" w:rsidRPr="007210A6">
        <w:rPr>
          <w:rFonts w:ascii="Times New Roman" w:hAnsi="Times New Roman" w:cs="Times New Roman"/>
        </w:rPr>
        <w:t xml:space="preserve">usunąć </w:t>
      </w:r>
      <w:r w:rsidRPr="007210A6">
        <w:rPr>
          <w:rFonts w:ascii="Times New Roman" w:hAnsi="Times New Roman" w:cs="Times New Roman"/>
        </w:rPr>
        <w:t>gruz na parkingu Plac Wolności 12</w:t>
      </w:r>
      <w:r w:rsidR="005411DF" w:rsidRPr="007210A6">
        <w:rPr>
          <w:rFonts w:ascii="Times New Roman" w:hAnsi="Times New Roman" w:cs="Times New Roman"/>
        </w:rPr>
        <w:t>.</w:t>
      </w:r>
    </w:p>
    <w:p w14:paraId="7707FCA8" w14:textId="77777777" w:rsidR="00F72EE6" w:rsidRPr="007210A6" w:rsidRDefault="00E949A4" w:rsidP="005411DF">
      <w:pPr>
        <w:pStyle w:val="Standard"/>
        <w:numPr>
          <w:ilvl w:val="0"/>
          <w:numId w:val="27"/>
        </w:numPr>
        <w:spacing w:line="360" w:lineRule="auto"/>
        <w:ind w:left="851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Poprosił o przedstawienie możliwości dowozu dzieci do szkół średnich do Połczyna Zdroju</w:t>
      </w:r>
    </w:p>
    <w:p w14:paraId="040BBF06" w14:textId="0874C381" w:rsidR="00BE1236" w:rsidRPr="007210A6" w:rsidRDefault="00BE1236" w:rsidP="009010F5">
      <w:pPr>
        <w:pStyle w:val="Standard"/>
        <w:numPr>
          <w:ilvl w:val="0"/>
          <w:numId w:val="26"/>
        </w:num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Pan Edward </w:t>
      </w:r>
      <w:proofErr w:type="spellStart"/>
      <w:r w:rsidRPr="007210A6">
        <w:rPr>
          <w:rFonts w:ascii="Times New Roman" w:hAnsi="Times New Roman" w:cs="Times New Roman"/>
        </w:rPr>
        <w:t>Trejnis</w:t>
      </w:r>
      <w:proofErr w:type="spellEnd"/>
      <w:r w:rsidRPr="007210A6">
        <w:rPr>
          <w:rFonts w:ascii="Times New Roman" w:hAnsi="Times New Roman" w:cs="Times New Roman"/>
        </w:rPr>
        <w:t>:</w:t>
      </w:r>
    </w:p>
    <w:p w14:paraId="44337A10" w14:textId="16191EB8" w:rsidR="00F72EE6" w:rsidRPr="007210A6" w:rsidRDefault="00A64D65" w:rsidP="009010F5">
      <w:pPr>
        <w:pStyle w:val="Standard"/>
        <w:numPr>
          <w:ilvl w:val="0"/>
          <w:numId w:val="28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P</w:t>
      </w:r>
      <w:r w:rsidR="00E949A4" w:rsidRPr="007210A6">
        <w:rPr>
          <w:rFonts w:ascii="Times New Roman" w:hAnsi="Times New Roman" w:cs="Times New Roman"/>
        </w:rPr>
        <w:t xml:space="preserve">oprosił o </w:t>
      </w:r>
      <w:r w:rsidRPr="007210A6">
        <w:rPr>
          <w:rFonts w:ascii="Times New Roman" w:hAnsi="Times New Roman" w:cs="Times New Roman"/>
        </w:rPr>
        <w:t xml:space="preserve">informację </w:t>
      </w:r>
      <w:r w:rsidR="00E949A4" w:rsidRPr="007210A6">
        <w:rPr>
          <w:rFonts w:ascii="Times New Roman" w:hAnsi="Times New Roman" w:cs="Times New Roman"/>
        </w:rPr>
        <w:t xml:space="preserve">wskazanie jakie są szanse w przyszłym roku, żeby </w:t>
      </w:r>
      <w:r w:rsidRPr="007210A6">
        <w:rPr>
          <w:rFonts w:ascii="Times New Roman" w:hAnsi="Times New Roman" w:cs="Times New Roman"/>
        </w:rPr>
        <w:t xml:space="preserve">zrobić drogę w </w:t>
      </w:r>
      <w:proofErr w:type="spellStart"/>
      <w:r w:rsidRPr="007210A6">
        <w:rPr>
          <w:rFonts w:ascii="Times New Roman" w:hAnsi="Times New Roman" w:cs="Times New Roman"/>
        </w:rPr>
        <w:t>Żytniku</w:t>
      </w:r>
      <w:proofErr w:type="spellEnd"/>
    </w:p>
    <w:p w14:paraId="454BB391" w14:textId="2C6B9D65" w:rsidR="00F72EE6" w:rsidRPr="007210A6" w:rsidRDefault="00A64D65" w:rsidP="009010F5">
      <w:pPr>
        <w:pStyle w:val="Standard"/>
        <w:numPr>
          <w:ilvl w:val="0"/>
          <w:numId w:val="28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Wskazał</w:t>
      </w:r>
      <w:r w:rsidR="00E949A4" w:rsidRPr="007210A6">
        <w:rPr>
          <w:rFonts w:ascii="Times New Roman" w:hAnsi="Times New Roman" w:cs="Times New Roman"/>
        </w:rPr>
        <w:t xml:space="preserve"> potrzebę </w:t>
      </w:r>
      <w:r w:rsidRPr="007210A6">
        <w:rPr>
          <w:rFonts w:ascii="Times New Roman" w:hAnsi="Times New Roman" w:cs="Times New Roman"/>
        </w:rPr>
        <w:t>zwrócenia uwagi na rozsądność w zakresie finansów publicznych gminy</w:t>
      </w:r>
    </w:p>
    <w:p w14:paraId="7B105F27" w14:textId="490C581F" w:rsidR="00E949A4" w:rsidRPr="007210A6" w:rsidRDefault="00A64D65" w:rsidP="009010F5">
      <w:pPr>
        <w:pStyle w:val="Standard"/>
        <w:numPr>
          <w:ilvl w:val="0"/>
          <w:numId w:val="28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Złożył zapytanie, że nie do końca się zgadza z tym jaki został wybrany priorytet</w:t>
      </w:r>
      <w:r w:rsidR="00EB5551" w:rsidRPr="007210A6">
        <w:rPr>
          <w:rFonts w:ascii="Times New Roman" w:hAnsi="Times New Roman" w:cs="Times New Roman"/>
        </w:rPr>
        <w:t xml:space="preserve">. Wg informacji Radnego gmina poszła, że więcej pieniędzy otrzyma na Park Miejski </w:t>
      </w:r>
      <w:r w:rsidR="00EB5551" w:rsidRPr="007210A6">
        <w:rPr>
          <w:rFonts w:ascii="Times New Roman" w:hAnsi="Times New Roman" w:cs="Times New Roman"/>
        </w:rPr>
        <w:lastRenderedPageBreak/>
        <w:t>w Barwicach zabytkowy –</w:t>
      </w:r>
      <w:r w:rsidR="00741A44">
        <w:rPr>
          <w:rFonts w:ascii="Times New Roman" w:hAnsi="Times New Roman" w:cs="Times New Roman"/>
        </w:rPr>
        <w:t xml:space="preserve"> </w:t>
      </w:r>
      <w:r w:rsidR="00EB5551" w:rsidRPr="007210A6">
        <w:rPr>
          <w:rFonts w:ascii="Times New Roman" w:hAnsi="Times New Roman" w:cs="Times New Roman"/>
        </w:rPr>
        <w:t>może jest wpisany ale Radny nie wie co tam jest takiego zabytkowego. Znacznie bardziej przydatne w jego ocenie by było zamiast tego parku mógłby być wybrany dwa kościoły czyli w Ostrowąsie i</w:t>
      </w:r>
      <w:r w:rsidR="00741A44">
        <w:rPr>
          <w:rFonts w:ascii="Times New Roman" w:hAnsi="Times New Roman" w:cs="Times New Roman"/>
        </w:rPr>
        <w:t> </w:t>
      </w:r>
      <w:r w:rsidR="00EB5551" w:rsidRPr="007210A6">
        <w:rPr>
          <w:rFonts w:ascii="Times New Roman" w:hAnsi="Times New Roman" w:cs="Times New Roman"/>
        </w:rPr>
        <w:t>Białowąsie. Radny nie wie czemu takie zostały podjęte decyzje</w:t>
      </w:r>
    </w:p>
    <w:p w14:paraId="6A6A7E80" w14:textId="2C5C10C7" w:rsidR="00E949A4" w:rsidRPr="007210A6" w:rsidRDefault="00E949A4" w:rsidP="009010F5">
      <w:pPr>
        <w:pStyle w:val="Standard"/>
        <w:numPr>
          <w:ilvl w:val="0"/>
          <w:numId w:val="26"/>
        </w:num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Pan Cezary </w:t>
      </w:r>
      <w:proofErr w:type="spellStart"/>
      <w:r w:rsidRPr="007210A6">
        <w:rPr>
          <w:rFonts w:ascii="Times New Roman" w:hAnsi="Times New Roman" w:cs="Times New Roman"/>
        </w:rPr>
        <w:t>Kazirod</w:t>
      </w:r>
      <w:proofErr w:type="spellEnd"/>
      <w:r w:rsidRPr="007210A6">
        <w:rPr>
          <w:rFonts w:ascii="Times New Roman" w:hAnsi="Times New Roman" w:cs="Times New Roman"/>
        </w:rPr>
        <w:t>:</w:t>
      </w:r>
    </w:p>
    <w:p w14:paraId="41452A4E" w14:textId="2E8C8918" w:rsidR="00F72EE6" w:rsidRPr="007210A6" w:rsidRDefault="00A64D65" w:rsidP="009010F5">
      <w:pPr>
        <w:pStyle w:val="Standard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Złożył zapytanie w</w:t>
      </w:r>
      <w:r w:rsidR="00E949A4" w:rsidRPr="007210A6">
        <w:rPr>
          <w:rFonts w:ascii="Times New Roman" w:hAnsi="Times New Roman" w:cs="Times New Roman"/>
        </w:rPr>
        <w:t xml:space="preserve"> zakresie ścieżki rowerowej dot. zalegających liści </w:t>
      </w:r>
      <w:r w:rsidRPr="007210A6">
        <w:rPr>
          <w:rFonts w:ascii="Times New Roman" w:hAnsi="Times New Roman" w:cs="Times New Roman"/>
        </w:rPr>
        <w:t xml:space="preserve">i </w:t>
      </w:r>
      <w:r w:rsidR="00E949A4" w:rsidRPr="007210A6">
        <w:rPr>
          <w:rFonts w:ascii="Times New Roman" w:hAnsi="Times New Roman" w:cs="Times New Roman"/>
        </w:rPr>
        <w:t>igliwia – czy to będzie rozwiązane</w:t>
      </w:r>
      <w:r w:rsidRPr="007210A6">
        <w:rPr>
          <w:rFonts w:ascii="Times New Roman" w:hAnsi="Times New Roman" w:cs="Times New Roman"/>
        </w:rPr>
        <w:t>?</w:t>
      </w:r>
    </w:p>
    <w:p w14:paraId="4052F1C4" w14:textId="4F4081CC" w:rsidR="00E949A4" w:rsidRPr="007210A6" w:rsidRDefault="00A64D65" w:rsidP="009010F5">
      <w:pPr>
        <w:pStyle w:val="Standard"/>
        <w:numPr>
          <w:ilvl w:val="0"/>
          <w:numId w:val="29"/>
        </w:numPr>
        <w:spacing w:line="360" w:lineRule="auto"/>
        <w:ind w:left="1134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Złożył zapytanie c</w:t>
      </w:r>
      <w:r w:rsidR="00E949A4" w:rsidRPr="007210A6">
        <w:rPr>
          <w:rFonts w:ascii="Times New Roman" w:hAnsi="Times New Roman" w:cs="Times New Roman"/>
        </w:rPr>
        <w:t>zy ścieżka rowerowa będzie odśnieżana zimą</w:t>
      </w:r>
    </w:p>
    <w:p w14:paraId="3A5DE8F4" w14:textId="77777777" w:rsidR="00A718D6" w:rsidRDefault="00A718D6" w:rsidP="00AB72A6">
      <w:pPr>
        <w:pStyle w:val="Standard"/>
        <w:spacing w:before="12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</w:p>
    <w:p w14:paraId="704BB518" w14:textId="0E38F6BA" w:rsidR="00DD1411" w:rsidRPr="007210A6" w:rsidRDefault="00DD1411" w:rsidP="00AB72A6">
      <w:pPr>
        <w:pStyle w:val="Standard"/>
        <w:spacing w:before="12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  <w:r w:rsidRPr="007210A6">
        <w:rPr>
          <w:rFonts w:ascii="Times New Roman" w:hAnsi="Times New Roman" w:cs="Times New Roman"/>
          <w:b/>
          <w:bCs/>
          <w:szCs w:val="28"/>
          <w:u w:val="single"/>
        </w:rPr>
        <w:t>Ad</w:t>
      </w:r>
      <w:r w:rsidR="00C737A3" w:rsidRPr="007210A6">
        <w:rPr>
          <w:rFonts w:ascii="Times New Roman" w:hAnsi="Times New Roman" w:cs="Times New Roman"/>
          <w:b/>
          <w:bCs/>
          <w:szCs w:val="28"/>
          <w:u w:val="single"/>
        </w:rPr>
        <w:t xml:space="preserve"> </w:t>
      </w:r>
      <w:r w:rsidR="00D656E7" w:rsidRPr="007210A6">
        <w:rPr>
          <w:rFonts w:ascii="Times New Roman" w:hAnsi="Times New Roman" w:cs="Times New Roman"/>
          <w:b/>
          <w:bCs/>
          <w:szCs w:val="28"/>
          <w:u w:val="single"/>
        </w:rPr>
        <w:t>9</w:t>
      </w:r>
      <w:r w:rsidRPr="007210A6">
        <w:rPr>
          <w:rFonts w:ascii="Times New Roman" w:hAnsi="Times New Roman" w:cs="Times New Roman"/>
          <w:b/>
          <w:bCs/>
          <w:szCs w:val="28"/>
          <w:u w:val="single"/>
        </w:rPr>
        <w:t>. Trybuna sołecka</w:t>
      </w:r>
      <w:r w:rsidR="0096765E" w:rsidRPr="007210A6">
        <w:rPr>
          <w:rFonts w:ascii="Times New Roman" w:hAnsi="Times New Roman" w:cs="Times New Roman"/>
          <w:b/>
          <w:bCs/>
          <w:szCs w:val="28"/>
          <w:u w:val="single"/>
        </w:rPr>
        <w:t>.</w:t>
      </w:r>
    </w:p>
    <w:p w14:paraId="3242C44E" w14:textId="0E972368" w:rsidR="00E949A4" w:rsidRPr="007210A6" w:rsidRDefault="000075C7" w:rsidP="00AB72A6">
      <w:pPr>
        <w:pStyle w:val="Standard"/>
        <w:numPr>
          <w:ilvl w:val="0"/>
          <w:numId w:val="19"/>
        </w:numPr>
        <w:spacing w:before="120" w:line="360" w:lineRule="auto"/>
        <w:jc w:val="both"/>
        <w:rPr>
          <w:rFonts w:ascii="Times New Roman" w:hAnsi="Times New Roman" w:cs="Times New Roman"/>
          <w:bCs/>
        </w:rPr>
      </w:pPr>
      <w:r w:rsidRPr="007210A6">
        <w:rPr>
          <w:rFonts w:ascii="Times New Roman" w:hAnsi="Times New Roman" w:cs="Times New Roman"/>
          <w:bCs/>
        </w:rPr>
        <w:t>Sołtys Sołectwa Nowe Koprzywno – Pan Zygmunt Kula:</w:t>
      </w:r>
    </w:p>
    <w:p w14:paraId="57360188" w14:textId="42F17E2B" w:rsidR="000075C7" w:rsidRPr="007210A6" w:rsidRDefault="000075C7" w:rsidP="00AB72A6">
      <w:pPr>
        <w:pStyle w:val="Standard"/>
        <w:numPr>
          <w:ilvl w:val="0"/>
          <w:numId w:val="25"/>
        </w:numPr>
        <w:spacing w:before="120" w:line="360" w:lineRule="auto"/>
        <w:jc w:val="both"/>
        <w:rPr>
          <w:rFonts w:ascii="Times New Roman" w:hAnsi="Times New Roman" w:cs="Times New Roman"/>
          <w:bCs/>
        </w:rPr>
      </w:pPr>
      <w:r w:rsidRPr="007210A6">
        <w:rPr>
          <w:rFonts w:ascii="Times New Roman" w:hAnsi="Times New Roman" w:cs="Times New Roman"/>
          <w:bCs/>
        </w:rPr>
        <w:t>Zwrócił się z prośbą o dofinansowanie świetlicy w Parchlinie</w:t>
      </w:r>
    </w:p>
    <w:p w14:paraId="6F3442BF" w14:textId="2F1BAE86" w:rsidR="000075C7" w:rsidRPr="007210A6" w:rsidRDefault="000075C7" w:rsidP="00AB72A6">
      <w:pPr>
        <w:pStyle w:val="Standard"/>
        <w:numPr>
          <w:ilvl w:val="0"/>
          <w:numId w:val="25"/>
        </w:numPr>
        <w:spacing w:before="120" w:line="360" w:lineRule="auto"/>
        <w:jc w:val="both"/>
        <w:rPr>
          <w:rFonts w:ascii="Times New Roman" w:hAnsi="Times New Roman" w:cs="Times New Roman"/>
          <w:bCs/>
        </w:rPr>
      </w:pPr>
      <w:r w:rsidRPr="007210A6">
        <w:rPr>
          <w:rFonts w:ascii="Times New Roman" w:hAnsi="Times New Roman" w:cs="Times New Roman"/>
          <w:bCs/>
        </w:rPr>
        <w:t xml:space="preserve">Zapytał o akcesoria z placu zabaw </w:t>
      </w:r>
      <w:r w:rsidR="00EB5551" w:rsidRPr="007210A6">
        <w:rPr>
          <w:rFonts w:ascii="Times New Roman" w:hAnsi="Times New Roman" w:cs="Times New Roman"/>
          <w:bCs/>
        </w:rPr>
        <w:t>– kiedy zostaną zwrócone</w:t>
      </w:r>
    </w:p>
    <w:p w14:paraId="2809BB24" w14:textId="29D4E7C6" w:rsidR="00EB5CC7" w:rsidRPr="007210A6" w:rsidRDefault="000075C7" w:rsidP="00AB72A6">
      <w:pPr>
        <w:pStyle w:val="Standard"/>
        <w:numPr>
          <w:ilvl w:val="0"/>
          <w:numId w:val="25"/>
        </w:numPr>
        <w:spacing w:before="120" w:line="360" w:lineRule="auto"/>
        <w:jc w:val="both"/>
        <w:rPr>
          <w:rFonts w:ascii="Times New Roman" w:hAnsi="Times New Roman" w:cs="Times New Roman"/>
          <w:bCs/>
        </w:rPr>
      </w:pPr>
      <w:r w:rsidRPr="007210A6">
        <w:rPr>
          <w:rFonts w:ascii="Times New Roman" w:hAnsi="Times New Roman" w:cs="Times New Roman"/>
          <w:bCs/>
        </w:rPr>
        <w:t>Wskazał, że 24 tys. ze sprzedaży świetlicy miały zostać zainwestowane w</w:t>
      </w:r>
      <w:r w:rsidR="00741A44">
        <w:rPr>
          <w:rFonts w:ascii="Times New Roman" w:hAnsi="Times New Roman" w:cs="Times New Roman"/>
          <w:bCs/>
        </w:rPr>
        <w:t> </w:t>
      </w:r>
      <w:r w:rsidRPr="007210A6">
        <w:rPr>
          <w:rFonts w:ascii="Times New Roman" w:hAnsi="Times New Roman" w:cs="Times New Roman"/>
          <w:bCs/>
        </w:rPr>
        <w:t>Sołectwo – zwrócił się z prośbą o wyjaśnienie sprawy</w:t>
      </w:r>
    </w:p>
    <w:p w14:paraId="12CBFF1B" w14:textId="77777777" w:rsidR="00A718D6" w:rsidRDefault="00A718D6" w:rsidP="00AB72A6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31F21F2" w14:textId="3FBEB900" w:rsidR="00FD195F" w:rsidRPr="007210A6" w:rsidRDefault="00DD1411" w:rsidP="00AB72A6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10A6">
        <w:rPr>
          <w:rFonts w:ascii="Times New Roman" w:hAnsi="Times New Roman" w:cs="Times New Roman"/>
          <w:b/>
          <w:bCs/>
          <w:u w:val="single"/>
        </w:rPr>
        <w:t>Ad 1</w:t>
      </w:r>
      <w:r w:rsidR="00D656E7" w:rsidRPr="007210A6">
        <w:rPr>
          <w:rFonts w:ascii="Times New Roman" w:hAnsi="Times New Roman" w:cs="Times New Roman"/>
          <w:b/>
          <w:bCs/>
          <w:u w:val="single"/>
        </w:rPr>
        <w:t>0</w:t>
      </w:r>
      <w:r w:rsidRPr="007210A6">
        <w:rPr>
          <w:rFonts w:ascii="Times New Roman" w:hAnsi="Times New Roman" w:cs="Times New Roman"/>
          <w:b/>
          <w:bCs/>
          <w:u w:val="single"/>
        </w:rPr>
        <w:t>. Trybuna obywatelska</w:t>
      </w:r>
      <w:r w:rsidR="0096765E" w:rsidRPr="007210A6">
        <w:rPr>
          <w:rFonts w:ascii="Times New Roman" w:hAnsi="Times New Roman" w:cs="Times New Roman"/>
          <w:b/>
          <w:bCs/>
          <w:u w:val="single"/>
        </w:rPr>
        <w:t>.</w:t>
      </w:r>
    </w:p>
    <w:p w14:paraId="46744E17" w14:textId="4BD3D8FF" w:rsidR="000075C7" w:rsidRPr="007210A6" w:rsidRDefault="000075C7" w:rsidP="00EB5551">
      <w:pPr>
        <w:pStyle w:val="Standard"/>
        <w:numPr>
          <w:ilvl w:val="0"/>
          <w:numId w:val="19"/>
        </w:numPr>
        <w:spacing w:before="120" w:line="360" w:lineRule="auto"/>
        <w:jc w:val="both"/>
        <w:rPr>
          <w:rFonts w:ascii="Times New Roman" w:hAnsi="Times New Roman" w:cs="Times New Roman"/>
          <w:bCs/>
        </w:rPr>
      </w:pPr>
      <w:r w:rsidRPr="007210A6">
        <w:rPr>
          <w:rFonts w:ascii="Times New Roman" w:hAnsi="Times New Roman" w:cs="Times New Roman"/>
          <w:bCs/>
        </w:rPr>
        <w:t xml:space="preserve">Pan Krzysztof </w:t>
      </w:r>
      <w:proofErr w:type="spellStart"/>
      <w:r w:rsidRPr="007210A6">
        <w:rPr>
          <w:rFonts w:ascii="Times New Roman" w:hAnsi="Times New Roman" w:cs="Times New Roman"/>
          <w:bCs/>
        </w:rPr>
        <w:t>Zielnyk</w:t>
      </w:r>
      <w:proofErr w:type="spellEnd"/>
      <w:r w:rsidRPr="007210A6">
        <w:rPr>
          <w:rFonts w:ascii="Times New Roman" w:hAnsi="Times New Roman" w:cs="Times New Roman"/>
          <w:bCs/>
        </w:rPr>
        <w:t xml:space="preserve"> podziękował za pomoc z doprowadzeniem wody w</w:t>
      </w:r>
      <w:r w:rsidR="00741A44">
        <w:rPr>
          <w:rFonts w:ascii="Times New Roman" w:hAnsi="Times New Roman" w:cs="Times New Roman"/>
          <w:bCs/>
        </w:rPr>
        <w:t> </w:t>
      </w:r>
      <w:r w:rsidRPr="007210A6">
        <w:rPr>
          <w:rFonts w:ascii="Times New Roman" w:hAnsi="Times New Roman" w:cs="Times New Roman"/>
          <w:bCs/>
        </w:rPr>
        <w:t>miejscowości Knyki do gospodarstwa państwa Rakowskich. Zwrócił się z prośbą o</w:t>
      </w:r>
      <w:r w:rsidR="00741A44">
        <w:rPr>
          <w:rFonts w:ascii="Times New Roman" w:hAnsi="Times New Roman" w:cs="Times New Roman"/>
          <w:bCs/>
        </w:rPr>
        <w:t> </w:t>
      </w:r>
      <w:r w:rsidRPr="007210A6">
        <w:rPr>
          <w:rFonts w:ascii="Times New Roman" w:hAnsi="Times New Roman" w:cs="Times New Roman"/>
          <w:bCs/>
        </w:rPr>
        <w:t>dalszą pomoc w doprowadzaniu wody w miejscowości Knyki. Wskazał na problem z weterynarzami w gminie Barwice i jednocześnie złożył prośbę pisemną na ręce Burmistrza w tej sprawie.</w:t>
      </w:r>
    </w:p>
    <w:p w14:paraId="0EA711A6" w14:textId="77777777" w:rsidR="00A718D6" w:rsidRDefault="00A718D6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</w:p>
    <w:p w14:paraId="43D0CC08" w14:textId="37067AF0" w:rsidR="00102BD1" w:rsidRPr="007210A6" w:rsidRDefault="002A0CE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  <w:r w:rsidRPr="007210A6">
        <w:rPr>
          <w:rFonts w:ascii="Times New Roman" w:hAnsi="Times New Roman" w:cs="Times New Roman"/>
          <w:b/>
          <w:bCs/>
          <w:szCs w:val="28"/>
          <w:u w:val="single"/>
        </w:rPr>
        <w:t>Ad 1</w:t>
      </w:r>
      <w:r w:rsidR="00D656E7" w:rsidRPr="007210A6">
        <w:rPr>
          <w:rFonts w:ascii="Times New Roman" w:hAnsi="Times New Roman" w:cs="Times New Roman"/>
          <w:b/>
          <w:bCs/>
          <w:szCs w:val="28"/>
          <w:u w:val="single"/>
        </w:rPr>
        <w:t>1</w:t>
      </w:r>
      <w:r w:rsidR="00102BD1" w:rsidRPr="007210A6">
        <w:rPr>
          <w:rFonts w:ascii="Times New Roman" w:hAnsi="Times New Roman" w:cs="Times New Roman"/>
          <w:b/>
          <w:bCs/>
          <w:szCs w:val="28"/>
          <w:u w:val="single"/>
        </w:rPr>
        <w:t>. Odpowiedzi Burmistrza na wnioski</w:t>
      </w:r>
      <w:r w:rsidR="0096765E" w:rsidRPr="007210A6">
        <w:rPr>
          <w:rFonts w:ascii="Times New Roman" w:hAnsi="Times New Roman" w:cs="Times New Roman"/>
          <w:b/>
          <w:bCs/>
          <w:szCs w:val="28"/>
          <w:u w:val="single"/>
        </w:rPr>
        <w:t>.</w:t>
      </w:r>
    </w:p>
    <w:p w14:paraId="111EE47A" w14:textId="225EFA3F" w:rsidR="000075C7" w:rsidRPr="007210A6" w:rsidRDefault="000075C7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  <w:b/>
        </w:rPr>
        <w:t xml:space="preserve">Burmistrz Barwic Pan Mariusz </w:t>
      </w:r>
      <w:proofErr w:type="spellStart"/>
      <w:r w:rsidRPr="007210A6">
        <w:rPr>
          <w:rFonts w:ascii="Times New Roman" w:hAnsi="Times New Roman" w:cs="Times New Roman"/>
          <w:b/>
        </w:rPr>
        <w:t>Kieling</w:t>
      </w:r>
      <w:proofErr w:type="spellEnd"/>
      <w:r w:rsidRPr="007210A6">
        <w:rPr>
          <w:rFonts w:ascii="Times New Roman" w:hAnsi="Times New Roman" w:cs="Times New Roman"/>
        </w:rPr>
        <w:t xml:space="preserve"> odpowiedział na zapytania i wnioski złożone na sesji. </w:t>
      </w:r>
      <w:r w:rsidR="00F72EE6" w:rsidRPr="007210A6">
        <w:rPr>
          <w:rFonts w:ascii="Times New Roman" w:hAnsi="Times New Roman" w:cs="Times New Roman"/>
        </w:rPr>
        <w:t>Odpowiednio</w:t>
      </w:r>
    </w:p>
    <w:p w14:paraId="21AF14AC" w14:textId="10B4BCBB" w:rsidR="00F72EE6" w:rsidRPr="007210A6" w:rsidRDefault="009301BE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3a/b.</w:t>
      </w:r>
      <w:r w:rsidR="00F72EE6" w:rsidRPr="007210A6">
        <w:rPr>
          <w:rFonts w:ascii="Times New Roman" w:hAnsi="Times New Roman" w:cs="Times New Roman"/>
        </w:rPr>
        <w:t xml:space="preserve"> W tym okresie zimowym ścieżka rowerowa nie będzie odśnieżana</w:t>
      </w:r>
      <w:r w:rsidRPr="007210A6">
        <w:rPr>
          <w:rFonts w:ascii="Times New Roman" w:hAnsi="Times New Roman" w:cs="Times New Roman"/>
        </w:rPr>
        <w:t>. Szukamy rozwiązania, żeby na przyszły rok było rozwiązanie kompleksowe na utrzymanie ścieżki.</w:t>
      </w:r>
    </w:p>
    <w:p w14:paraId="115441BD" w14:textId="77777777" w:rsidR="00A718D6" w:rsidRDefault="00A718D6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</w:p>
    <w:p w14:paraId="59456DB0" w14:textId="3A5CB338" w:rsidR="007B108D" w:rsidRPr="007210A6" w:rsidRDefault="009301BE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lastRenderedPageBreak/>
        <w:t>Ad 2c</w:t>
      </w:r>
      <w:r w:rsidR="007B108D" w:rsidRPr="007210A6">
        <w:rPr>
          <w:rFonts w:ascii="Times New Roman" w:hAnsi="Times New Roman" w:cs="Times New Roman"/>
        </w:rPr>
        <w:t>. Burmistrz wskazał, że Gmina Barwice składała wnioski i to nie do Burmistrza pytanie, że Gmina Barwice dostała dofinansowanie akurat na Park w Barwicach w wysokości 3,5 mln zł.</w:t>
      </w:r>
    </w:p>
    <w:p w14:paraId="02FF901D" w14:textId="1CF472BC" w:rsidR="007B108D" w:rsidRPr="007210A6" w:rsidRDefault="007B108D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Ad 2a. Burmistrz wskazał, że składane były wnioski na różne drogi z terenu Gminy Barwice. Droga w </w:t>
      </w:r>
      <w:proofErr w:type="spellStart"/>
      <w:r w:rsidRPr="007210A6">
        <w:rPr>
          <w:rFonts w:ascii="Times New Roman" w:hAnsi="Times New Roman" w:cs="Times New Roman"/>
        </w:rPr>
        <w:t>Żytniku</w:t>
      </w:r>
      <w:proofErr w:type="spellEnd"/>
      <w:r w:rsidRPr="007210A6">
        <w:rPr>
          <w:rFonts w:ascii="Times New Roman" w:hAnsi="Times New Roman" w:cs="Times New Roman"/>
        </w:rPr>
        <w:t xml:space="preserve"> może być finansowana ze środków Funduszu Sołeckiego. W chwili obecnej Burmistrz nie jest w stanie odpowiedzieć </w:t>
      </w:r>
      <w:r w:rsidR="00EB5551" w:rsidRPr="007210A6">
        <w:rPr>
          <w:rFonts w:ascii="Times New Roman" w:hAnsi="Times New Roman" w:cs="Times New Roman"/>
        </w:rPr>
        <w:t>czy ta droga będzie remontowana</w:t>
      </w:r>
      <w:r w:rsidRPr="007210A6">
        <w:rPr>
          <w:rFonts w:ascii="Times New Roman" w:hAnsi="Times New Roman" w:cs="Times New Roman"/>
        </w:rPr>
        <w:t xml:space="preserve"> – na pewno będzie zadbana na tyle, żeby spełniać podstawowe mini</w:t>
      </w:r>
      <w:r w:rsidR="00A718D6">
        <w:rPr>
          <w:rFonts w:ascii="Times New Roman" w:hAnsi="Times New Roman" w:cs="Times New Roman"/>
        </w:rPr>
        <w:t>mum</w:t>
      </w:r>
      <w:r w:rsidRPr="007210A6">
        <w:rPr>
          <w:rFonts w:ascii="Times New Roman" w:hAnsi="Times New Roman" w:cs="Times New Roman"/>
        </w:rPr>
        <w:t>.</w:t>
      </w:r>
    </w:p>
    <w:p w14:paraId="599F1189" w14:textId="4FAB45DB" w:rsidR="00501A75" w:rsidRPr="007210A6" w:rsidRDefault="00501A75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  <w:b/>
          <w:bCs/>
        </w:rPr>
        <w:t>Zastępca Burmistrza</w:t>
      </w:r>
      <w:r w:rsidR="007210A6">
        <w:rPr>
          <w:rFonts w:ascii="Times New Roman" w:hAnsi="Times New Roman" w:cs="Times New Roman"/>
          <w:b/>
          <w:bCs/>
        </w:rPr>
        <w:t xml:space="preserve"> Barwic</w:t>
      </w:r>
      <w:r w:rsidRPr="007210A6">
        <w:rPr>
          <w:rFonts w:ascii="Times New Roman" w:hAnsi="Times New Roman" w:cs="Times New Roman"/>
          <w:b/>
          <w:bCs/>
        </w:rPr>
        <w:t xml:space="preserve"> Pan Robert Zborowski:</w:t>
      </w:r>
      <w:r w:rsidRPr="007210A6">
        <w:rPr>
          <w:rFonts w:ascii="Times New Roman" w:hAnsi="Times New Roman" w:cs="Times New Roman"/>
        </w:rPr>
        <w:t xml:space="preserve"> </w:t>
      </w:r>
      <w:r w:rsidR="003056F7" w:rsidRPr="007210A6">
        <w:rPr>
          <w:rFonts w:ascii="Times New Roman" w:hAnsi="Times New Roman" w:cs="Times New Roman"/>
        </w:rPr>
        <w:t>odpowiedział</w:t>
      </w:r>
      <w:r w:rsidRPr="007210A6">
        <w:rPr>
          <w:rFonts w:ascii="Times New Roman" w:hAnsi="Times New Roman" w:cs="Times New Roman"/>
        </w:rPr>
        <w:t xml:space="preserve"> na zapytania i wnioski</w:t>
      </w:r>
      <w:r w:rsidR="007B108D" w:rsidRPr="007210A6">
        <w:rPr>
          <w:rFonts w:ascii="Times New Roman" w:hAnsi="Times New Roman" w:cs="Times New Roman"/>
        </w:rPr>
        <w:t xml:space="preserve"> złożone na sesji. Odpowiednio:</w:t>
      </w:r>
    </w:p>
    <w:p w14:paraId="6AB49CE3" w14:textId="1231DD84" w:rsidR="007B108D" w:rsidRPr="007210A6" w:rsidRDefault="007B108D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1a. Zastępca Burmistrza poinformował, że zgodnie z zarządzeniem 219/2021 r. Burmistrza Barwic zamówienie zostało dokonane i audyt wewnętrzy w dwóch obszarach jest prowadzony  - zamówienie zostało dokonane z wolnej ręki.</w:t>
      </w:r>
    </w:p>
    <w:p w14:paraId="1E0BC687" w14:textId="3BB752A8" w:rsidR="007B108D" w:rsidRPr="007210A6" w:rsidRDefault="007B108D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1b. Obiekt jest przekazany dla spółki ZGM</w:t>
      </w:r>
      <w:r w:rsidR="00C267DB" w:rsidRPr="007210A6">
        <w:rPr>
          <w:rFonts w:ascii="Times New Roman" w:hAnsi="Times New Roman" w:cs="Times New Roman"/>
        </w:rPr>
        <w:t xml:space="preserve"> i umowy będą teraz zawierane ze spółką.</w:t>
      </w:r>
    </w:p>
    <w:p w14:paraId="5ADD9C51" w14:textId="3B97807A" w:rsidR="00C267DB" w:rsidRPr="007210A6" w:rsidRDefault="00C267D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1d. Gruz będzie posprzątany.</w:t>
      </w:r>
    </w:p>
    <w:p w14:paraId="19826CE0" w14:textId="68E248CC" w:rsidR="00C267DB" w:rsidRPr="007210A6" w:rsidRDefault="00C267D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1e. W zakresie linii autobusowej było pismo skierowane do Burmistrza Barwic i na podstawie tego pisma doszło do spotkania z szefem PKS Koszalin. Zostały przedstawione koszty  w okresie miesięcznym, 22 dni, 16 tys. całość, wpływ z biletów to kilkaset złotych. Pozostałe kilkanaście tysięcy musiałoby być dołożone z budżetu gminy. Jest już informacja Wojewody, że ruszają nowe nabory w ramach przewozów regionalnych – będziemy prowadzili rozmowy na temat możliwości utworzenia linii komunikacyjnych tak, żeby państwu pomóc</w:t>
      </w:r>
      <w:r w:rsidR="00A718D6">
        <w:rPr>
          <w:rFonts w:ascii="Times New Roman" w:hAnsi="Times New Roman" w:cs="Times New Roman"/>
        </w:rPr>
        <w:t>.</w:t>
      </w:r>
    </w:p>
    <w:p w14:paraId="3D57522E" w14:textId="1E3088F5" w:rsidR="00C267DB" w:rsidRPr="007210A6" w:rsidRDefault="00C267D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Ad 10 – odpowiedź w trybunie obywatelskiej – doprowadzenie wody w miejscowości Knyki to koszty i ekonomia. Jest taka inicjatywa społeczna, że mieszkańcy kupują materiały wspólnymi siłami są wykonywane wykopy, </w:t>
      </w:r>
      <w:proofErr w:type="spellStart"/>
      <w:r w:rsidRPr="007210A6">
        <w:rPr>
          <w:rFonts w:ascii="Times New Roman" w:hAnsi="Times New Roman" w:cs="Times New Roman"/>
        </w:rPr>
        <w:t>PWiK</w:t>
      </w:r>
      <w:proofErr w:type="spellEnd"/>
      <w:r w:rsidRPr="007210A6">
        <w:rPr>
          <w:rFonts w:ascii="Times New Roman" w:hAnsi="Times New Roman" w:cs="Times New Roman"/>
        </w:rPr>
        <w:t xml:space="preserve"> przyłącza, czyści, chloruje, zabezpiecza. Weterynaria – jest problem. Korzystając teraz w ramach tej ochrony nad zwierzętami korzystamy z usług lekarzy w większości Szczecinek i Czaplinek</w:t>
      </w:r>
      <w:r w:rsidR="00A0175B" w:rsidRPr="007210A6">
        <w:rPr>
          <w:rFonts w:ascii="Times New Roman" w:hAnsi="Times New Roman" w:cs="Times New Roman"/>
        </w:rPr>
        <w:t>. Porozmawiamy ze stowarzyszeniem, żeby zabezpieczyć opiekę weterynaryjną.</w:t>
      </w:r>
    </w:p>
    <w:p w14:paraId="4702E2AA" w14:textId="1D1F187B" w:rsidR="00A0175B" w:rsidRPr="007210A6" w:rsidRDefault="00A0175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9a. – odpowiedź w trybunie sołeckiej – przedsięwzięcie związane z termomodernizacją świetlicy jest drogie ale przyjrzymy się i policzymy środki, żeby znaleźć możliwości</w:t>
      </w:r>
    </w:p>
    <w:p w14:paraId="17ACCED1" w14:textId="193884E2" w:rsidR="00A45E0A" w:rsidRPr="007210A6" w:rsidRDefault="00A0175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  <w:b/>
        </w:rPr>
        <w:lastRenderedPageBreak/>
        <w:t>Pan Adam Sobolewski</w:t>
      </w:r>
      <w:r w:rsidRPr="007210A6">
        <w:rPr>
          <w:rFonts w:ascii="Times New Roman" w:hAnsi="Times New Roman" w:cs="Times New Roman"/>
        </w:rPr>
        <w:t xml:space="preserve"> poprosił o odpowiedź wprost czy będzie informacja, że została podpisana umowa na przeprowadzenie audytu wewnętrznego na zasadzie podpisania umowy z wolnej ręki – czy będzie to uzupełnione na BIP. Poprosił również o wskazanie na piśmie miejsc pracy pani na stanowisku kierowniczym osoby, którą zatrudnił Burmistrz na stanowisku sekretarza. Poprosił także o dostarczenie trzech umów, a jeżeli będą podpisane umowy z ZGM to również o nie prosi.</w:t>
      </w:r>
    </w:p>
    <w:p w14:paraId="2F973E78" w14:textId="6AF44CDC" w:rsidR="00A0175B" w:rsidRPr="007210A6" w:rsidRDefault="00A0175B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  <w:b/>
          <w:bCs/>
        </w:rPr>
        <w:t>Zastępca Burmistrza</w:t>
      </w:r>
      <w:r w:rsidR="007210A6">
        <w:rPr>
          <w:rFonts w:ascii="Times New Roman" w:hAnsi="Times New Roman" w:cs="Times New Roman"/>
          <w:b/>
          <w:bCs/>
        </w:rPr>
        <w:t xml:space="preserve"> Barwic</w:t>
      </w:r>
      <w:r w:rsidRPr="007210A6">
        <w:rPr>
          <w:rFonts w:ascii="Times New Roman" w:hAnsi="Times New Roman" w:cs="Times New Roman"/>
          <w:b/>
          <w:bCs/>
        </w:rPr>
        <w:t xml:space="preserve"> Pan Robert Zborowski dokonał uzupełnienia odpowiedzi </w:t>
      </w:r>
      <w:r w:rsidRPr="007210A6">
        <w:rPr>
          <w:rFonts w:ascii="Times New Roman" w:hAnsi="Times New Roman" w:cs="Times New Roman"/>
        </w:rPr>
        <w:t>na zapytania i wnioski złożone na sesji. Odpowiednio:</w:t>
      </w:r>
    </w:p>
    <w:p w14:paraId="62813D46" w14:textId="67CBEBE9" w:rsidR="00A0175B" w:rsidRPr="007210A6" w:rsidRDefault="009301BE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2c</w:t>
      </w:r>
      <w:r w:rsidR="00A0175B" w:rsidRPr="007210A6">
        <w:rPr>
          <w:rFonts w:ascii="Times New Roman" w:hAnsi="Times New Roman" w:cs="Times New Roman"/>
        </w:rPr>
        <w:t xml:space="preserve">. Odnośnie kościołów- złożyliśmy wnioski i na park i na kościoły. Otrzymaliśmy 1 mln 250 tys. zł wsparcia w pierwszym naborze, w drugim w związku z tym, że dwa kościoły nie uzyskały </w:t>
      </w:r>
      <w:r w:rsidR="003158A1" w:rsidRPr="007210A6">
        <w:rPr>
          <w:rFonts w:ascii="Times New Roman" w:hAnsi="Times New Roman" w:cs="Times New Roman"/>
        </w:rPr>
        <w:t xml:space="preserve">- </w:t>
      </w:r>
      <w:r w:rsidR="00A0175B" w:rsidRPr="007210A6">
        <w:rPr>
          <w:rFonts w:ascii="Times New Roman" w:hAnsi="Times New Roman" w:cs="Times New Roman"/>
        </w:rPr>
        <w:t xml:space="preserve">złożyliśmy wnioski o nowe wsparcie – </w:t>
      </w:r>
      <w:proofErr w:type="spellStart"/>
      <w:r w:rsidR="00A0175B" w:rsidRPr="007210A6">
        <w:rPr>
          <w:rFonts w:ascii="Times New Roman" w:hAnsi="Times New Roman" w:cs="Times New Roman"/>
        </w:rPr>
        <w:t>tj</w:t>
      </w:r>
      <w:proofErr w:type="spellEnd"/>
      <w:r w:rsidR="00A0175B" w:rsidRPr="007210A6">
        <w:rPr>
          <w:rFonts w:ascii="Times New Roman" w:hAnsi="Times New Roman" w:cs="Times New Roman"/>
        </w:rPr>
        <w:t xml:space="preserve"> . Ostrowąs i Białowąs</w:t>
      </w:r>
      <w:r w:rsidR="003158A1" w:rsidRPr="007210A6">
        <w:rPr>
          <w:rFonts w:ascii="Times New Roman" w:hAnsi="Times New Roman" w:cs="Times New Roman"/>
        </w:rPr>
        <w:t xml:space="preserve"> i to niestety i te działania nie otrzymały wsparcia a zabytkowy park w Barwicach dofinansowanie dostał w</w:t>
      </w:r>
      <w:r w:rsidR="00741A44">
        <w:rPr>
          <w:rFonts w:ascii="Times New Roman" w:hAnsi="Times New Roman" w:cs="Times New Roman"/>
        </w:rPr>
        <w:t> </w:t>
      </w:r>
      <w:r w:rsidR="003158A1" w:rsidRPr="007210A6">
        <w:rPr>
          <w:rFonts w:ascii="Times New Roman" w:hAnsi="Times New Roman" w:cs="Times New Roman"/>
        </w:rPr>
        <w:t>wysokości 3,5 mln.</w:t>
      </w:r>
    </w:p>
    <w:p w14:paraId="3F161E5F" w14:textId="77488665" w:rsidR="003158A1" w:rsidRPr="007210A6" w:rsidRDefault="003158A1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 xml:space="preserve">Ad 1a. Odnośnie audytu nie ma obowiązku zamieszczania na </w:t>
      </w:r>
      <w:proofErr w:type="spellStart"/>
      <w:r w:rsidRPr="007210A6">
        <w:rPr>
          <w:rFonts w:ascii="Times New Roman" w:hAnsi="Times New Roman" w:cs="Times New Roman"/>
        </w:rPr>
        <w:t>BIPie</w:t>
      </w:r>
      <w:proofErr w:type="spellEnd"/>
      <w:r w:rsidRPr="007210A6">
        <w:rPr>
          <w:rFonts w:ascii="Times New Roman" w:hAnsi="Times New Roman" w:cs="Times New Roman"/>
        </w:rPr>
        <w:t xml:space="preserve"> zamówień i oświadczam, że taki audyt jest przeprowadzany i umowa jest podpisana.</w:t>
      </w:r>
    </w:p>
    <w:p w14:paraId="3678AE19" w14:textId="06CB0F7E" w:rsidR="00A0175B" w:rsidRPr="007210A6" w:rsidRDefault="003158A1" w:rsidP="00AB72A6">
      <w:pPr>
        <w:pStyle w:val="Standard"/>
        <w:spacing w:before="240" w:line="360" w:lineRule="auto"/>
        <w:jc w:val="both"/>
        <w:rPr>
          <w:rFonts w:ascii="Times New Roman" w:hAnsi="Times New Roman" w:cs="Times New Roman"/>
        </w:rPr>
      </w:pPr>
      <w:r w:rsidRPr="007210A6">
        <w:rPr>
          <w:rFonts w:ascii="Times New Roman" w:hAnsi="Times New Roman" w:cs="Times New Roman"/>
        </w:rPr>
        <w:t>Ad 1b. Odnośnie umów -  w terminie przewidzianym statutem otrzyma Pan odpowiedź.</w:t>
      </w:r>
    </w:p>
    <w:p w14:paraId="0F1E46C2" w14:textId="77777777" w:rsidR="00A718D6" w:rsidRDefault="00A718D6" w:rsidP="00AB72A6">
      <w:pPr>
        <w:pStyle w:val="Standard"/>
        <w:spacing w:before="120" w:line="360" w:lineRule="auto"/>
        <w:jc w:val="both"/>
        <w:rPr>
          <w:rFonts w:ascii="Times New Roman" w:hAnsi="Times New Roman" w:cs="Times New Roman"/>
          <w:b/>
          <w:bCs/>
          <w:szCs w:val="32"/>
          <w:u w:val="single"/>
        </w:rPr>
      </w:pPr>
    </w:p>
    <w:p w14:paraId="4540BD5E" w14:textId="4C0FA448" w:rsidR="00164C16" w:rsidRPr="007210A6" w:rsidRDefault="00164C16" w:rsidP="00AB72A6">
      <w:pPr>
        <w:pStyle w:val="Standard"/>
        <w:spacing w:before="120" w:line="360" w:lineRule="auto"/>
        <w:jc w:val="both"/>
        <w:rPr>
          <w:rFonts w:ascii="Times New Roman" w:hAnsi="Times New Roman" w:cs="Times New Roman"/>
          <w:b/>
          <w:bCs/>
          <w:szCs w:val="28"/>
          <w:u w:val="single"/>
        </w:rPr>
      </w:pPr>
      <w:r w:rsidRPr="007210A6">
        <w:rPr>
          <w:rFonts w:ascii="Times New Roman" w:hAnsi="Times New Roman" w:cs="Times New Roman"/>
          <w:b/>
          <w:bCs/>
          <w:szCs w:val="32"/>
          <w:u w:val="single"/>
        </w:rPr>
        <w:t xml:space="preserve">Ad </w:t>
      </w:r>
      <w:r w:rsidR="002A0CEB" w:rsidRPr="007210A6">
        <w:rPr>
          <w:rFonts w:ascii="Times New Roman" w:hAnsi="Times New Roman" w:cs="Times New Roman"/>
          <w:b/>
          <w:bCs/>
          <w:szCs w:val="28"/>
          <w:u w:val="single"/>
        </w:rPr>
        <w:t>1</w:t>
      </w:r>
      <w:r w:rsidR="00D656E7" w:rsidRPr="007210A6">
        <w:rPr>
          <w:rFonts w:ascii="Times New Roman" w:hAnsi="Times New Roman" w:cs="Times New Roman"/>
          <w:b/>
          <w:bCs/>
          <w:szCs w:val="28"/>
          <w:u w:val="single"/>
        </w:rPr>
        <w:t>2</w:t>
      </w:r>
      <w:r w:rsidRPr="007210A6">
        <w:rPr>
          <w:rFonts w:ascii="Times New Roman" w:hAnsi="Times New Roman" w:cs="Times New Roman"/>
          <w:b/>
          <w:bCs/>
          <w:szCs w:val="28"/>
          <w:u w:val="single"/>
        </w:rPr>
        <w:t>. Informacje Przewodniczącego obrad</w:t>
      </w:r>
      <w:r w:rsidR="0096765E" w:rsidRPr="007210A6">
        <w:rPr>
          <w:rFonts w:ascii="Times New Roman" w:hAnsi="Times New Roman" w:cs="Times New Roman"/>
          <w:b/>
          <w:bCs/>
          <w:szCs w:val="28"/>
          <w:u w:val="single"/>
        </w:rPr>
        <w:t>.</w:t>
      </w:r>
    </w:p>
    <w:p w14:paraId="22178CAD" w14:textId="00CD5AAD" w:rsidR="003158A1" w:rsidRPr="007210A6" w:rsidRDefault="00D67134" w:rsidP="00AB72A6">
      <w:pPr>
        <w:spacing w:before="240" w:line="360" w:lineRule="auto"/>
        <w:ind w:firstLine="708"/>
        <w:jc w:val="both"/>
        <w:rPr>
          <w:sz w:val="24"/>
          <w:szCs w:val="24"/>
          <w:lang w:eastAsia="en-US"/>
        </w:rPr>
      </w:pPr>
      <w:r w:rsidRPr="007210A6">
        <w:rPr>
          <w:sz w:val="24"/>
          <w:szCs w:val="24"/>
        </w:rPr>
        <w:t>Przewodniczący Rady</w:t>
      </w:r>
      <w:r w:rsidRPr="007210A6">
        <w:rPr>
          <w:sz w:val="24"/>
          <w:szCs w:val="24"/>
          <w:lang w:eastAsia="en-US"/>
        </w:rPr>
        <w:t xml:space="preserve"> Pan Piotr Małek poinformował, że od dnia</w:t>
      </w:r>
      <w:r w:rsidR="00A45E0A" w:rsidRPr="007210A6">
        <w:rPr>
          <w:sz w:val="24"/>
          <w:szCs w:val="24"/>
          <w:lang w:eastAsia="en-US"/>
        </w:rPr>
        <w:t xml:space="preserve"> 12 września</w:t>
      </w:r>
      <w:r w:rsidRPr="007210A6">
        <w:rPr>
          <w:sz w:val="24"/>
          <w:szCs w:val="24"/>
          <w:lang w:eastAsia="en-US"/>
        </w:rPr>
        <w:t xml:space="preserve"> 2023 r.</w:t>
      </w:r>
      <w:r w:rsidRPr="007210A6">
        <w:rPr>
          <w:sz w:val="24"/>
          <w:szCs w:val="24"/>
          <w:lang w:eastAsia="en-US"/>
        </w:rPr>
        <w:br/>
        <w:t xml:space="preserve">do </w:t>
      </w:r>
      <w:r w:rsidR="003158A1" w:rsidRPr="007210A6">
        <w:rPr>
          <w:sz w:val="24"/>
          <w:szCs w:val="24"/>
          <w:lang w:eastAsia="en-US"/>
        </w:rPr>
        <w:t>25</w:t>
      </w:r>
      <w:r w:rsidR="00A45E0A" w:rsidRPr="007210A6">
        <w:rPr>
          <w:sz w:val="24"/>
          <w:szCs w:val="24"/>
          <w:lang w:eastAsia="en-US"/>
        </w:rPr>
        <w:t xml:space="preserve"> października</w:t>
      </w:r>
      <w:r w:rsidRPr="007210A6">
        <w:rPr>
          <w:sz w:val="24"/>
          <w:szCs w:val="24"/>
          <w:lang w:eastAsia="en-US"/>
        </w:rPr>
        <w:t xml:space="preserve"> 2023 r. wpłynęło do Biura Rady</w:t>
      </w:r>
      <w:r w:rsidR="003158A1" w:rsidRPr="007210A6">
        <w:rPr>
          <w:sz w:val="24"/>
          <w:szCs w:val="24"/>
          <w:lang w:eastAsia="en-US"/>
        </w:rPr>
        <w:t xml:space="preserve"> 22</w:t>
      </w:r>
      <w:r w:rsidRPr="007210A6">
        <w:rPr>
          <w:sz w:val="24"/>
          <w:szCs w:val="24"/>
          <w:lang w:eastAsia="en-US"/>
        </w:rPr>
        <w:t xml:space="preserve"> pisma, wykaz pism Radni dostali na</w:t>
      </w:r>
      <w:r w:rsidR="00A45E0A" w:rsidRPr="007210A6">
        <w:rPr>
          <w:sz w:val="24"/>
          <w:szCs w:val="24"/>
          <w:lang w:eastAsia="en-US"/>
        </w:rPr>
        <w:t> </w:t>
      </w:r>
      <w:r w:rsidRPr="007210A6">
        <w:rPr>
          <w:sz w:val="24"/>
          <w:szCs w:val="24"/>
          <w:lang w:eastAsia="en-US"/>
        </w:rPr>
        <w:t>adresy mailowe. Z każdym pismem można się zapoznać w Biurze Rady</w:t>
      </w:r>
      <w:r w:rsidR="008A08B7" w:rsidRPr="007210A6">
        <w:rPr>
          <w:sz w:val="24"/>
          <w:szCs w:val="24"/>
          <w:lang w:eastAsia="en-US"/>
        </w:rPr>
        <w:t>.</w:t>
      </w:r>
      <w:r w:rsidR="003158A1" w:rsidRPr="007210A6">
        <w:rPr>
          <w:sz w:val="24"/>
          <w:szCs w:val="24"/>
          <w:lang w:eastAsia="en-US"/>
        </w:rPr>
        <w:t xml:space="preserve"> </w:t>
      </w:r>
      <w:r w:rsidR="003158A1" w:rsidRPr="007210A6">
        <w:rPr>
          <w:sz w:val="24"/>
          <w:szCs w:val="24"/>
        </w:rPr>
        <w:t>Przewodniczący Rady</w:t>
      </w:r>
      <w:r w:rsidR="003158A1" w:rsidRPr="007210A6">
        <w:rPr>
          <w:sz w:val="24"/>
          <w:szCs w:val="24"/>
          <w:lang w:eastAsia="en-US"/>
        </w:rPr>
        <w:t xml:space="preserve"> Pan Piotr Małek poinformował, że w dniu 1 listopada odbędą się kwesty na barwickich cmentarzach na rzecz szczecineckiego hospicjum.</w:t>
      </w:r>
    </w:p>
    <w:p w14:paraId="538C3757" w14:textId="075D52CE" w:rsidR="001B21CE" w:rsidRPr="007210A6" w:rsidRDefault="002A0CEB" w:rsidP="00AB72A6">
      <w:pPr>
        <w:spacing w:before="120" w:line="360" w:lineRule="auto"/>
        <w:jc w:val="both"/>
        <w:rPr>
          <w:b/>
          <w:sz w:val="24"/>
          <w:szCs w:val="28"/>
          <w:u w:val="single"/>
        </w:rPr>
      </w:pPr>
      <w:r w:rsidRPr="007210A6">
        <w:rPr>
          <w:b/>
          <w:color w:val="000000" w:themeColor="text1"/>
          <w:sz w:val="24"/>
          <w:szCs w:val="28"/>
          <w:u w:val="single"/>
        </w:rPr>
        <w:t>Ad 1</w:t>
      </w:r>
      <w:r w:rsidR="00D656E7" w:rsidRPr="007210A6">
        <w:rPr>
          <w:b/>
          <w:color w:val="000000" w:themeColor="text1"/>
          <w:sz w:val="24"/>
          <w:szCs w:val="28"/>
          <w:u w:val="single"/>
        </w:rPr>
        <w:t>3</w:t>
      </w:r>
      <w:r w:rsidR="009C0DD7" w:rsidRPr="007210A6">
        <w:rPr>
          <w:b/>
          <w:color w:val="000000" w:themeColor="text1"/>
          <w:sz w:val="24"/>
          <w:szCs w:val="28"/>
          <w:u w:val="single"/>
        </w:rPr>
        <w:t xml:space="preserve">. </w:t>
      </w:r>
      <w:r w:rsidR="001B21CE" w:rsidRPr="007210A6">
        <w:rPr>
          <w:b/>
          <w:sz w:val="24"/>
          <w:szCs w:val="28"/>
          <w:u w:val="single"/>
        </w:rPr>
        <w:t>Zamknięcie sesji</w:t>
      </w:r>
      <w:r w:rsidR="0096765E" w:rsidRPr="007210A6">
        <w:rPr>
          <w:b/>
          <w:sz w:val="24"/>
          <w:szCs w:val="28"/>
          <w:u w:val="single"/>
        </w:rPr>
        <w:t>.</w:t>
      </w:r>
    </w:p>
    <w:p w14:paraId="73034069" w14:textId="69AD558A" w:rsidR="006C359A" w:rsidRPr="007210A6" w:rsidRDefault="001B21CE" w:rsidP="00AB72A6">
      <w:pPr>
        <w:spacing w:before="240" w:line="360" w:lineRule="auto"/>
        <w:ind w:firstLine="708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Przewodniczący</w:t>
      </w:r>
      <w:r w:rsidR="008E57A1" w:rsidRPr="007210A6">
        <w:rPr>
          <w:sz w:val="24"/>
          <w:szCs w:val="24"/>
        </w:rPr>
        <w:t xml:space="preserve"> Rady</w:t>
      </w:r>
      <w:r w:rsidRPr="007210A6">
        <w:rPr>
          <w:sz w:val="24"/>
          <w:szCs w:val="24"/>
        </w:rPr>
        <w:t xml:space="preserve"> Pan Piotr Małek</w:t>
      </w:r>
      <w:r w:rsidR="00427A41" w:rsidRPr="007210A6">
        <w:rPr>
          <w:sz w:val="24"/>
          <w:szCs w:val="24"/>
        </w:rPr>
        <w:t xml:space="preserve"> zamknął </w:t>
      </w:r>
      <w:r w:rsidR="00C737A3" w:rsidRPr="007210A6">
        <w:rPr>
          <w:sz w:val="24"/>
          <w:szCs w:val="24"/>
        </w:rPr>
        <w:t>L</w:t>
      </w:r>
      <w:r w:rsidR="00A45E0A" w:rsidRPr="007210A6">
        <w:rPr>
          <w:sz w:val="24"/>
          <w:szCs w:val="24"/>
        </w:rPr>
        <w:t>XII</w:t>
      </w:r>
      <w:r w:rsidR="00D51BF2" w:rsidRPr="007210A6">
        <w:rPr>
          <w:sz w:val="24"/>
          <w:szCs w:val="24"/>
        </w:rPr>
        <w:t xml:space="preserve"> </w:t>
      </w:r>
      <w:r w:rsidR="004D797A" w:rsidRPr="007210A6">
        <w:rPr>
          <w:sz w:val="24"/>
          <w:szCs w:val="24"/>
        </w:rPr>
        <w:t>Sesj</w:t>
      </w:r>
      <w:r w:rsidR="008E57A1" w:rsidRPr="007210A6">
        <w:rPr>
          <w:sz w:val="24"/>
          <w:szCs w:val="24"/>
        </w:rPr>
        <w:t>ę</w:t>
      </w:r>
      <w:r w:rsidR="004D797A" w:rsidRPr="007210A6">
        <w:rPr>
          <w:sz w:val="24"/>
          <w:szCs w:val="24"/>
        </w:rPr>
        <w:t xml:space="preserve"> R</w:t>
      </w:r>
      <w:r w:rsidR="00464604" w:rsidRPr="007210A6">
        <w:rPr>
          <w:sz w:val="24"/>
          <w:szCs w:val="24"/>
        </w:rPr>
        <w:t xml:space="preserve">ady Miejskiej </w:t>
      </w:r>
      <w:r w:rsidR="008E57A1" w:rsidRPr="007210A6">
        <w:rPr>
          <w:sz w:val="24"/>
          <w:szCs w:val="24"/>
        </w:rPr>
        <w:br/>
        <w:t xml:space="preserve">w </w:t>
      </w:r>
      <w:r w:rsidR="00464604" w:rsidRPr="007210A6">
        <w:rPr>
          <w:sz w:val="24"/>
          <w:szCs w:val="24"/>
        </w:rPr>
        <w:t>Barwicach.</w:t>
      </w:r>
    </w:p>
    <w:p w14:paraId="5C20ADB4" w14:textId="00B906FD" w:rsidR="00B40954" w:rsidRPr="007210A6" w:rsidRDefault="00B7082A" w:rsidP="009301BE">
      <w:pPr>
        <w:spacing w:before="120" w:line="360" w:lineRule="auto"/>
        <w:jc w:val="both"/>
        <w:rPr>
          <w:sz w:val="24"/>
          <w:szCs w:val="24"/>
          <w:lang w:eastAsia="en-US"/>
        </w:rPr>
      </w:pPr>
      <w:bookmarkStart w:id="23" w:name="_Hlk108427076"/>
      <w:r w:rsidRPr="007210A6">
        <w:rPr>
          <w:sz w:val="24"/>
          <w:szCs w:val="24"/>
          <w:lang w:eastAsia="en-US"/>
        </w:rPr>
        <w:t>Szczegółowe wypowiedzi zostały zarejestrowane na nagraniu znajdującym się na stronie:</w:t>
      </w:r>
      <w:bookmarkEnd w:id="23"/>
      <w:r w:rsidR="003158A1" w:rsidRPr="007210A6">
        <w:t xml:space="preserve"> </w:t>
      </w:r>
      <w:hyperlink r:id="rId8" w:history="1">
        <w:r w:rsidR="003158A1" w:rsidRPr="007210A6">
          <w:rPr>
            <w:rFonts w:eastAsia="Calibri"/>
            <w:color w:val="0000FF"/>
            <w:sz w:val="24"/>
            <w:szCs w:val="24"/>
            <w:u w:val="single"/>
            <w:lang w:eastAsia="en-US"/>
          </w:rPr>
          <w:t>https://barwice-rada.alfatv.pl/</w:t>
        </w:r>
      </w:hyperlink>
      <w:r w:rsidR="003158A1" w:rsidRPr="007210A6">
        <w:rPr>
          <w:rFonts w:eastAsia="Calibri"/>
          <w:sz w:val="24"/>
          <w:szCs w:val="24"/>
          <w:lang w:eastAsia="en-US"/>
        </w:rPr>
        <w:t>.</w:t>
      </w:r>
    </w:p>
    <w:p w14:paraId="4A8F3C6F" w14:textId="22360106" w:rsidR="002F7608" w:rsidRPr="007210A6" w:rsidRDefault="002F7608" w:rsidP="006D467B">
      <w:pPr>
        <w:spacing w:before="240" w:line="360" w:lineRule="auto"/>
        <w:jc w:val="both"/>
        <w:rPr>
          <w:b/>
          <w:sz w:val="24"/>
          <w:szCs w:val="24"/>
        </w:rPr>
      </w:pPr>
      <w:r w:rsidRPr="007210A6">
        <w:rPr>
          <w:b/>
          <w:sz w:val="24"/>
          <w:szCs w:val="24"/>
        </w:rPr>
        <w:lastRenderedPageBreak/>
        <w:t xml:space="preserve">Załączniki do </w:t>
      </w:r>
      <w:r w:rsidR="006E49B0" w:rsidRPr="007210A6">
        <w:rPr>
          <w:b/>
          <w:sz w:val="24"/>
          <w:szCs w:val="24"/>
        </w:rPr>
        <w:t>protokołu:</w:t>
      </w:r>
    </w:p>
    <w:p w14:paraId="6BF7EBCF" w14:textId="5B5C5AC6" w:rsidR="00AB72A6" w:rsidRPr="006D467B" w:rsidRDefault="002F7608" w:rsidP="006D467B">
      <w:pPr>
        <w:pStyle w:val="Akapitzlist"/>
        <w:numPr>
          <w:ilvl w:val="0"/>
          <w:numId w:val="2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6D467B">
        <w:rPr>
          <w:sz w:val="24"/>
          <w:szCs w:val="24"/>
        </w:rPr>
        <w:t>Lista obecności</w:t>
      </w:r>
      <w:r w:rsidR="007210A6" w:rsidRPr="006D467B">
        <w:rPr>
          <w:sz w:val="24"/>
          <w:szCs w:val="24"/>
        </w:rPr>
        <w:t xml:space="preserve"> (załącznik nr </w:t>
      </w:r>
      <w:r w:rsidR="00AB72A6" w:rsidRPr="006D467B">
        <w:rPr>
          <w:sz w:val="24"/>
          <w:szCs w:val="24"/>
        </w:rPr>
        <w:t>1,2,3)</w:t>
      </w:r>
    </w:p>
    <w:p w14:paraId="45B3D2FB" w14:textId="1775D985" w:rsidR="00AB72A6" w:rsidRPr="007210A6" w:rsidRDefault="00AB72A6" w:rsidP="006D467B">
      <w:pPr>
        <w:pStyle w:val="Akapitzlist"/>
        <w:numPr>
          <w:ilvl w:val="0"/>
          <w:numId w:val="2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rFonts w:eastAsia="Calibri"/>
          <w:sz w:val="24"/>
          <w:szCs w:val="24"/>
          <w:lang w:eastAsia="en-US"/>
        </w:rPr>
        <w:t>Wykaz imiennego głosowania radnych nad wnioskiem</w:t>
      </w:r>
      <w:r w:rsidRPr="007210A6">
        <w:rPr>
          <w:sz w:val="24"/>
          <w:szCs w:val="24"/>
          <w:lang w:eastAsia="en-US"/>
        </w:rPr>
        <w:t xml:space="preserve"> dotyczącym</w:t>
      </w:r>
      <w:r w:rsidR="009301BE" w:rsidRPr="007210A6">
        <w:rPr>
          <w:sz w:val="24"/>
          <w:szCs w:val="24"/>
          <w:lang w:eastAsia="en-US"/>
        </w:rPr>
        <w:t xml:space="preserve"> wprowadzenia w </w:t>
      </w:r>
      <w:r w:rsidRPr="007210A6">
        <w:rPr>
          <w:sz w:val="24"/>
          <w:szCs w:val="24"/>
          <w:lang w:eastAsia="en-US"/>
        </w:rPr>
        <w:t>punkcie 6 tj. Rozpatrzenie i podjęcie uchwał w sprawach: jako podpunkt r, projektu uchwały w sprawie obniżenia ceny skupu żyta do celów wymiaru podatku rolnego na 2024 r.</w:t>
      </w:r>
    </w:p>
    <w:p w14:paraId="793197AF" w14:textId="5DBBA94F" w:rsidR="00940788" w:rsidRPr="007210A6" w:rsidRDefault="002F7608" w:rsidP="006D467B">
      <w:pPr>
        <w:pStyle w:val="Akapitzlist"/>
        <w:numPr>
          <w:ilvl w:val="0"/>
          <w:numId w:val="2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Głosowani</w:t>
      </w:r>
      <w:r w:rsidR="008E57A1" w:rsidRPr="007210A6">
        <w:rPr>
          <w:sz w:val="24"/>
          <w:szCs w:val="24"/>
        </w:rPr>
        <w:t>a</w:t>
      </w:r>
      <w:r w:rsidRPr="007210A6">
        <w:rPr>
          <w:sz w:val="24"/>
          <w:szCs w:val="24"/>
        </w:rPr>
        <w:t xml:space="preserve"> w sprawie:</w:t>
      </w:r>
    </w:p>
    <w:p w14:paraId="4E16174D" w14:textId="17740C33" w:rsidR="005064DB" w:rsidRPr="007210A6" w:rsidRDefault="005064DB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</w:rPr>
      </w:pPr>
      <w:bookmarkStart w:id="24" w:name="_Hlk135912424"/>
      <w:r w:rsidRPr="007210A6">
        <w:rPr>
          <w:sz w:val="24"/>
          <w:szCs w:val="24"/>
        </w:rPr>
        <w:t>Głosowanie dotyczące podjęcia uchwały w sprawie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 xml:space="preserve"> utworzenia Powiatowo- Gminnego Związku Samorządów.</w:t>
      </w:r>
      <w:r w:rsidRPr="007210A6">
        <w:rPr>
          <w:sz w:val="24"/>
          <w:szCs w:val="24"/>
        </w:rPr>
        <w:t xml:space="preserve"> </w:t>
      </w:r>
    </w:p>
    <w:bookmarkEnd w:id="24"/>
    <w:p w14:paraId="4088C45B" w14:textId="71868F55" w:rsidR="005064DB" w:rsidRPr="007210A6" w:rsidRDefault="005064DB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Głosowanie dotyczące</w:t>
      </w:r>
      <w:r w:rsidR="00E37BB4" w:rsidRPr="007210A6">
        <w:rPr>
          <w:sz w:val="24"/>
          <w:szCs w:val="24"/>
        </w:rPr>
        <w:t xml:space="preserve"> podjęcia </w:t>
      </w:r>
      <w:r w:rsidRPr="007210A6">
        <w:rPr>
          <w:sz w:val="24"/>
          <w:szCs w:val="24"/>
        </w:rPr>
        <w:t xml:space="preserve">uchwały w </w:t>
      </w:r>
      <w:r w:rsidR="00B7082A" w:rsidRPr="007210A6">
        <w:rPr>
          <w:sz w:val="24"/>
          <w:szCs w:val="24"/>
        </w:rPr>
        <w:t>sprawie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 xml:space="preserve"> przyjęcia statutu Powiatowo- Gminnego Związku Samorządów.</w:t>
      </w:r>
    </w:p>
    <w:p w14:paraId="08F085A4" w14:textId="15262C41" w:rsidR="000D5D08" w:rsidRPr="007210A6" w:rsidRDefault="000D5D0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Głosowanie dotyczące podjęcia uchwały w sprawie</w:t>
      </w:r>
      <w:r w:rsidR="007210A6" w:rsidRPr="007210A6">
        <w:rPr>
          <w:sz w:val="24"/>
          <w:szCs w:val="24"/>
        </w:rPr>
        <w:t xml:space="preserve">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 xml:space="preserve">przystąpienia do sporządzenia miejscowego planu zagospodarowania przestrzennego dla części obrębów Białowąs, Kłodzino, </w:t>
      </w:r>
      <w:proofErr w:type="spellStart"/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Łeknica</w:t>
      </w:r>
      <w:proofErr w:type="spellEnd"/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, Sulikowo w gminie Barwice.</w:t>
      </w:r>
    </w:p>
    <w:p w14:paraId="03FE8781" w14:textId="0F41C7DA" w:rsidR="000D5D08" w:rsidRPr="007210A6" w:rsidRDefault="000D5D0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Głosowanie dotyczące podjęcia uchwały w sprawie</w:t>
      </w:r>
      <w:r w:rsidR="007210A6" w:rsidRPr="007210A6">
        <w:rPr>
          <w:sz w:val="24"/>
          <w:szCs w:val="24"/>
        </w:rPr>
        <w:t xml:space="preserve">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rozpatrzenia skargi na działalność Burmistrza Barwic</w:t>
      </w:r>
      <w:r w:rsidRPr="007210A6">
        <w:rPr>
          <w:sz w:val="24"/>
          <w:szCs w:val="24"/>
        </w:rPr>
        <w:t xml:space="preserve"> </w:t>
      </w:r>
      <w:bookmarkStart w:id="25" w:name="_Hlk131073952"/>
    </w:p>
    <w:p w14:paraId="59E1B9AA" w14:textId="3BFD67F3" w:rsidR="00D17669" w:rsidRPr="007210A6" w:rsidRDefault="00C33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</w:rPr>
      </w:pPr>
      <w:bookmarkStart w:id="26" w:name="_Hlk131073827"/>
      <w:bookmarkStart w:id="27" w:name="_Hlk131073712"/>
      <w:bookmarkEnd w:id="25"/>
      <w:r w:rsidRPr="007210A6">
        <w:rPr>
          <w:sz w:val="24"/>
          <w:szCs w:val="24"/>
        </w:rPr>
        <w:t xml:space="preserve">Głosowanie dotyczące podjęcia uchwały </w:t>
      </w:r>
      <w:bookmarkEnd w:id="26"/>
      <w:r w:rsidRPr="007210A6">
        <w:rPr>
          <w:sz w:val="24"/>
          <w:szCs w:val="24"/>
        </w:rPr>
        <w:t>w sprawie</w:t>
      </w:r>
      <w:bookmarkEnd w:id="27"/>
      <w:r w:rsidR="007210A6" w:rsidRPr="007210A6">
        <w:rPr>
          <w:sz w:val="24"/>
          <w:szCs w:val="24"/>
        </w:rPr>
        <w:t xml:space="preserve">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rozpatrzenia skargi na działalność Burmistrza Barwic</w:t>
      </w:r>
      <w:r w:rsidR="00B305D1" w:rsidRPr="007210A6">
        <w:rPr>
          <w:sz w:val="24"/>
          <w:szCs w:val="24"/>
        </w:rPr>
        <w:t xml:space="preserve"> </w:t>
      </w:r>
    </w:p>
    <w:p w14:paraId="0A4635FE" w14:textId="55A2735F" w:rsidR="00B635C2" w:rsidRPr="007210A6" w:rsidRDefault="003569E5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bCs/>
          <w:sz w:val="24"/>
          <w:szCs w:val="24"/>
        </w:rPr>
        <w:t xml:space="preserve">Głosowanie dotyczące </w:t>
      </w:r>
      <w:r w:rsidRPr="007210A6">
        <w:rPr>
          <w:sz w:val="24"/>
          <w:szCs w:val="24"/>
          <w:shd w:val="clear" w:color="auto" w:fill="FCFCFC"/>
        </w:rPr>
        <w:t>podjęcia uchwały w sprawi</w:t>
      </w:r>
      <w:r w:rsidR="006F546E" w:rsidRPr="007210A6">
        <w:rPr>
          <w:sz w:val="24"/>
          <w:szCs w:val="24"/>
          <w:shd w:val="clear" w:color="auto" w:fill="FCFCFC"/>
        </w:rPr>
        <w:t>e</w:t>
      </w:r>
      <w:r w:rsidR="007210A6" w:rsidRPr="007210A6">
        <w:rPr>
          <w:sz w:val="24"/>
          <w:szCs w:val="24"/>
          <w:shd w:val="clear" w:color="auto" w:fill="FCFCFC"/>
        </w:rPr>
        <w:t xml:space="preserve">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rozpatrzenia skargi na działalność Zastępcy Burmistrza Barwic</w:t>
      </w:r>
      <w:r w:rsidR="000D5D08" w:rsidRPr="007210A6">
        <w:rPr>
          <w:sz w:val="24"/>
          <w:szCs w:val="24"/>
          <w:shd w:val="clear" w:color="auto" w:fill="FCFCFC"/>
        </w:rPr>
        <w:t xml:space="preserve"> </w:t>
      </w:r>
    </w:p>
    <w:p w14:paraId="38A2280B" w14:textId="18AB34FC" w:rsidR="008A08B7" w:rsidRPr="007210A6" w:rsidRDefault="00C5683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>Głosowanie dotyczące podjęcia uchwały w sprawie</w:t>
      </w:r>
      <w:r w:rsidR="007210A6" w:rsidRPr="007210A6">
        <w:rPr>
          <w:sz w:val="24"/>
          <w:szCs w:val="24"/>
          <w:shd w:val="clear" w:color="auto" w:fill="FCFCFC"/>
        </w:rPr>
        <w:t xml:space="preserve"> </w:t>
      </w:r>
      <w:r w:rsidR="007210A6" w:rsidRPr="007210A6">
        <w:rPr>
          <w:rFonts w:eastAsia="Calibri"/>
          <w:sz w:val="24"/>
          <w:szCs w:val="24"/>
          <w:lang w:eastAsia="en-US"/>
        </w:rPr>
        <w:t>wyrażenia zgody na sprzedaż nieruchomości stanowiącej własność Gminy Barwice</w:t>
      </w:r>
      <w:r w:rsidRPr="007210A6">
        <w:rPr>
          <w:sz w:val="24"/>
          <w:szCs w:val="24"/>
          <w:shd w:val="clear" w:color="auto" w:fill="FCFCFC"/>
        </w:rPr>
        <w:t xml:space="preserve"> </w:t>
      </w:r>
    </w:p>
    <w:p w14:paraId="575805CE" w14:textId="7D5EC506" w:rsidR="00C56838" w:rsidRPr="007210A6" w:rsidRDefault="00C5683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>Głosowanie dotyczące podjęcia uchwały w sprawie</w:t>
      </w:r>
      <w:r w:rsidR="007210A6" w:rsidRPr="007210A6">
        <w:rPr>
          <w:sz w:val="24"/>
          <w:szCs w:val="24"/>
          <w:shd w:val="clear" w:color="auto" w:fill="FCFCFC"/>
        </w:rPr>
        <w:t xml:space="preserve"> </w:t>
      </w:r>
      <w:r w:rsidR="007210A6" w:rsidRPr="007210A6">
        <w:rPr>
          <w:rFonts w:eastAsia="Calibri"/>
          <w:sz w:val="24"/>
          <w:szCs w:val="24"/>
          <w:lang w:eastAsia="en-US"/>
        </w:rPr>
        <w:t>wyrażenia zgody na sprzedaż nieruchomości stanowiącej własność Gminy Barwice</w:t>
      </w:r>
      <w:r w:rsidRPr="007210A6">
        <w:rPr>
          <w:sz w:val="24"/>
          <w:szCs w:val="24"/>
          <w:shd w:val="clear" w:color="auto" w:fill="FCFCFC"/>
        </w:rPr>
        <w:t xml:space="preserve"> </w:t>
      </w:r>
    </w:p>
    <w:p w14:paraId="5F788130" w14:textId="62F48773" w:rsidR="00C56838" w:rsidRPr="007210A6" w:rsidRDefault="00C5683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>Głosowanie dotyczące podjęcia uchwały w sprawie</w:t>
      </w:r>
      <w:r w:rsidR="007210A6" w:rsidRPr="007210A6">
        <w:rPr>
          <w:sz w:val="24"/>
          <w:szCs w:val="24"/>
          <w:shd w:val="clear" w:color="auto" w:fill="FCFCFC"/>
        </w:rPr>
        <w:t xml:space="preserve"> </w:t>
      </w:r>
      <w:r w:rsidR="007210A6" w:rsidRPr="007210A6">
        <w:rPr>
          <w:rFonts w:eastAsia="Calibri"/>
          <w:sz w:val="24"/>
          <w:szCs w:val="24"/>
          <w:lang w:eastAsia="en-US"/>
        </w:rPr>
        <w:t>wyrażenia zgody na sprzedaż nieruchomości stanowiącej własność Gminy Barwice</w:t>
      </w:r>
      <w:r w:rsidRPr="007210A6">
        <w:rPr>
          <w:sz w:val="24"/>
          <w:szCs w:val="24"/>
          <w:shd w:val="clear" w:color="auto" w:fill="FCFCFC"/>
        </w:rPr>
        <w:t xml:space="preserve"> </w:t>
      </w:r>
    </w:p>
    <w:p w14:paraId="70A7F7A6" w14:textId="62D59128" w:rsidR="00C56838" w:rsidRPr="007210A6" w:rsidRDefault="00C56838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>Głosowanie dotyczące podjęcia uchwały w s</w:t>
      </w:r>
      <w:r w:rsidR="00B7082A" w:rsidRPr="007210A6">
        <w:rPr>
          <w:sz w:val="24"/>
          <w:szCs w:val="24"/>
          <w:shd w:val="clear" w:color="auto" w:fill="FCFCFC"/>
        </w:rPr>
        <w:t>prawie</w:t>
      </w:r>
      <w:r w:rsidR="007210A6" w:rsidRPr="007210A6">
        <w:rPr>
          <w:rFonts w:eastAsia="Calibri"/>
          <w:sz w:val="24"/>
          <w:szCs w:val="24"/>
          <w:lang w:eastAsia="en-US"/>
        </w:rPr>
        <w:t xml:space="preserve"> wyrażenia zgody na sprzedaż nieruchomości stanowiącej własność Gminy Barwice</w:t>
      </w:r>
      <w:r w:rsidR="00B7082A" w:rsidRPr="007210A6">
        <w:rPr>
          <w:sz w:val="24"/>
          <w:szCs w:val="24"/>
          <w:shd w:val="clear" w:color="auto" w:fill="FCFCFC"/>
        </w:rPr>
        <w:t xml:space="preserve"> </w:t>
      </w:r>
    </w:p>
    <w:p w14:paraId="7CBD6A84" w14:textId="362EA61D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Calibri"/>
          <w:sz w:val="24"/>
          <w:szCs w:val="24"/>
          <w:lang w:eastAsia="en-US"/>
        </w:rPr>
        <w:t>wyrażenia zgody na sprzedaż nieruchomości stanowiącej własność Gminy Barwice</w:t>
      </w:r>
    </w:p>
    <w:p w14:paraId="01E6FBAC" w14:textId="27E80E82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zmiany Uchwały Nr XIV/72/15 Rady Miejskiej w Barwicach z dnia 26 listopada 2015 roku w sprawie wyrażenia zgody na sprzedaż nieruchomości</w:t>
      </w:r>
    </w:p>
    <w:p w14:paraId="538F53A0" w14:textId="377012D3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lastRenderedPageBreak/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zmian w budżecie Gminy Barwice na 2023 rok</w:t>
      </w:r>
    </w:p>
    <w:p w14:paraId="08B48E0C" w14:textId="57A52FE0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wysokości stawek podatku od nieruchomości oraz zwolnień w tym podatku.</w:t>
      </w:r>
    </w:p>
    <w:p w14:paraId="1AA3333E" w14:textId="07A98ADD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określenia wysokości stawek podatku od środków transportowych na 2024 rok.</w:t>
      </w:r>
    </w:p>
    <w:p w14:paraId="36C4C575" w14:textId="2910BAE9" w:rsidR="00B7082A" w:rsidRPr="007210A6" w:rsidRDefault="00B7082A" w:rsidP="00AB72A6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wprowadzenia opłaty targowej, wysokości stawek opłaty targowej oraz sposobu jej poboru</w:t>
      </w:r>
    </w:p>
    <w:p w14:paraId="50B47AFC" w14:textId="3CB19D91" w:rsidR="00B7082A" w:rsidRPr="007210A6" w:rsidRDefault="003158A1" w:rsidP="00AB72A6">
      <w:pPr>
        <w:spacing w:line="360" w:lineRule="auto"/>
        <w:ind w:left="36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>r)</w:t>
      </w:r>
      <w:r w:rsidR="007210A6">
        <w:rPr>
          <w:sz w:val="24"/>
          <w:szCs w:val="24"/>
          <w:shd w:val="clear" w:color="auto" w:fill="FCFCFC"/>
        </w:rPr>
        <w:t xml:space="preserve"> </w:t>
      </w:r>
      <w:r w:rsidR="00B7082A" w:rsidRPr="007210A6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7210A6" w:rsidRPr="007210A6">
        <w:rPr>
          <w:rFonts w:eastAsia="SimSun"/>
          <w:kern w:val="2"/>
          <w:sz w:val="24"/>
          <w:szCs w:val="24"/>
          <w:lang w:eastAsia="zh-CN" w:bidi="hi-IN"/>
        </w:rPr>
        <w:t>obniżenia ceny skupu żyta do celów wymiaru podatku rolnego na 2024 rok.</w:t>
      </w:r>
    </w:p>
    <w:p w14:paraId="04AC7262" w14:textId="74A4C900" w:rsidR="003158A1" w:rsidRPr="007210A6" w:rsidRDefault="005411DF" w:rsidP="006D467B">
      <w:pPr>
        <w:pStyle w:val="Akapitzlist"/>
        <w:numPr>
          <w:ilvl w:val="0"/>
          <w:numId w:val="2"/>
        </w:numPr>
        <w:spacing w:before="120"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Sprawozdanie </w:t>
      </w:r>
      <w:r w:rsidRPr="007210A6">
        <w:rPr>
          <w:rFonts w:eastAsia="SimSun" w:cs="Arial"/>
          <w:bCs/>
          <w:kern w:val="2"/>
          <w:sz w:val="24"/>
          <w:szCs w:val="28"/>
          <w:lang w:eastAsia="zh-CN" w:bidi="hi-IN"/>
        </w:rPr>
        <w:t xml:space="preserve">Burmistrza z działalności między sesjami, zwłaszcza </w:t>
      </w:r>
      <w:r w:rsidRPr="007210A6">
        <w:rPr>
          <w:rFonts w:eastAsia="SimSun" w:cs="Arial"/>
          <w:bCs/>
          <w:kern w:val="2"/>
          <w:sz w:val="24"/>
          <w:szCs w:val="28"/>
          <w:lang w:eastAsia="zh-CN" w:bidi="hi-IN"/>
        </w:rPr>
        <w:br/>
        <w:t>z wykonywania uchwał Rady</w:t>
      </w:r>
      <w:r w:rsidR="007210A6">
        <w:rPr>
          <w:rFonts w:eastAsia="SimSun" w:cs="Arial"/>
          <w:bCs/>
          <w:kern w:val="2"/>
          <w:sz w:val="24"/>
          <w:szCs w:val="28"/>
          <w:lang w:eastAsia="zh-CN" w:bidi="hi-IN"/>
        </w:rPr>
        <w:t>.</w:t>
      </w:r>
    </w:p>
    <w:p w14:paraId="7E426E8A" w14:textId="70C0049A" w:rsidR="00B7082A" w:rsidRPr="007210A6" w:rsidRDefault="007210A6" w:rsidP="006D467B">
      <w:pPr>
        <w:pStyle w:val="Akapitzlist"/>
        <w:numPr>
          <w:ilvl w:val="0"/>
          <w:numId w:val="2"/>
        </w:numPr>
        <w:spacing w:before="120"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  <w:r w:rsidRPr="007210A6">
        <w:rPr>
          <w:sz w:val="24"/>
          <w:szCs w:val="24"/>
          <w:shd w:val="clear" w:color="auto" w:fill="FCFCFC"/>
        </w:rPr>
        <w:t xml:space="preserve">Pismo złożone przez pana Krzysztofa </w:t>
      </w:r>
      <w:proofErr w:type="spellStart"/>
      <w:r w:rsidRPr="007210A6">
        <w:rPr>
          <w:sz w:val="24"/>
          <w:szCs w:val="24"/>
          <w:shd w:val="clear" w:color="auto" w:fill="FCFCFC"/>
        </w:rPr>
        <w:t>Zielnyka</w:t>
      </w:r>
      <w:proofErr w:type="spellEnd"/>
      <w:r w:rsidRPr="007210A6">
        <w:rPr>
          <w:sz w:val="24"/>
          <w:szCs w:val="24"/>
          <w:shd w:val="clear" w:color="auto" w:fill="FCFCFC"/>
        </w:rPr>
        <w:t xml:space="preserve"> w sprawie opieki weterynaryjnej na terenie gminy Barwice</w:t>
      </w:r>
      <w:r>
        <w:rPr>
          <w:sz w:val="24"/>
          <w:szCs w:val="24"/>
          <w:shd w:val="clear" w:color="auto" w:fill="FCFCFC"/>
        </w:rPr>
        <w:t>.</w:t>
      </w:r>
    </w:p>
    <w:p w14:paraId="5E0D640B" w14:textId="77777777" w:rsidR="00E50799" w:rsidRPr="007210A6" w:rsidRDefault="00E50799" w:rsidP="00AB72A6">
      <w:pPr>
        <w:pStyle w:val="Akapitzlist"/>
        <w:spacing w:line="360" w:lineRule="auto"/>
        <w:contextualSpacing w:val="0"/>
        <w:jc w:val="both"/>
        <w:rPr>
          <w:sz w:val="24"/>
          <w:szCs w:val="24"/>
          <w:shd w:val="clear" w:color="auto" w:fill="FCFCFC"/>
        </w:rPr>
      </w:pPr>
    </w:p>
    <w:p w14:paraId="57F3C75A" w14:textId="77777777" w:rsidR="00CD1C15" w:rsidRPr="007210A6" w:rsidRDefault="00CD1C15" w:rsidP="00AB72A6">
      <w:pPr>
        <w:spacing w:line="360" w:lineRule="auto"/>
        <w:jc w:val="both"/>
        <w:rPr>
          <w:sz w:val="24"/>
          <w:szCs w:val="24"/>
        </w:rPr>
      </w:pPr>
    </w:p>
    <w:p w14:paraId="620EA8CA" w14:textId="64AB5A70" w:rsidR="00B40954" w:rsidRPr="007210A6" w:rsidRDefault="002B717C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Protokół sporządzono dni</w:t>
      </w:r>
      <w:r w:rsidR="00C65D26" w:rsidRPr="007210A6">
        <w:rPr>
          <w:sz w:val="24"/>
          <w:szCs w:val="24"/>
        </w:rPr>
        <w:t>a</w:t>
      </w:r>
      <w:r w:rsidR="00B40954" w:rsidRPr="007210A6">
        <w:rPr>
          <w:sz w:val="24"/>
          <w:szCs w:val="24"/>
        </w:rPr>
        <w:t xml:space="preserve"> </w:t>
      </w:r>
      <w:r w:rsidR="003158A1" w:rsidRPr="007210A6">
        <w:rPr>
          <w:sz w:val="24"/>
          <w:szCs w:val="24"/>
        </w:rPr>
        <w:t>0</w:t>
      </w:r>
      <w:r w:rsidR="00741A44">
        <w:rPr>
          <w:sz w:val="24"/>
          <w:szCs w:val="24"/>
        </w:rPr>
        <w:t>6</w:t>
      </w:r>
      <w:r w:rsidR="003158A1" w:rsidRPr="007210A6">
        <w:rPr>
          <w:sz w:val="24"/>
          <w:szCs w:val="24"/>
        </w:rPr>
        <w:t>.11.</w:t>
      </w:r>
      <w:r w:rsidR="001A2110" w:rsidRPr="007210A6">
        <w:rPr>
          <w:sz w:val="24"/>
          <w:szCs w:val="24"/>
        </w:rPr>
        <w:t>202</w:t>
      </w:r>
      <w:r w:rsidR="00CD65ED" w:rsidRPr="007210A6">
        <w:rPr>
          <w:sz w:val="24"/>
          <w:szCs w:val="24"/>
        </w:rPr>
        <w:t>3</w:t>
      </w:r>
      <w:r w:rsidR="001A2110" w:rsidRPr="007210A6">
        <w:rPr>
          <w:sz w:val="24"/>
          <w:szCs w:val="24"/>
        </w:rPr>
        <w:t xml:space="preserve"> r.</w:t>
      </w:r>
      <w:r w:rsidR="00B40954" w:rsidRPr="007210A6">
        <w:rPr>
          <w:sz w:val="24"/>
          <w:szCs w:val="24"/>
        </w:rPr>
        <w:tab/>
        <w:t xml:space="preserve"> </w:t>
      </w:r>
    </w:p>
    <w:p w14:paraId="4C060EE5" w14:textId="1BFAEEEB" w:rsidR="00B7082A" w:rsidRPr="007210A6" w:rsidRDefault="006E49B0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Protokołowała:</w:t>
      </w:r>
      <w:r w:rsidR="00C97C5C" w:rsidRPr="007210A6">
        <w:rPr>
          <w:sz w:val="24"/>
          <w:szCs w:val="24"/>
        </w:rPr>
        <w:t xml:space="preserve"> </w:t>
      </w:r>
      <w:r w:rsidR="003158A1" w:rsidRPr="007210A6">
        <w:rPr>
          <w:sz w:val="24"/>
          <w:szCs w:val="24"/>
        </w:rPr>
        <w:t>Kamila Gwiazda</w:t>
      </w:r>
    </w:p>
    <w:p w14:paraId="16EBBE9B" w14:textId="77777777" w:rsidR="00B7082A" w:rsidRPr="007210A6" w:rsidRDefault="00B7082A" w:rsidP="00AB72A6">
      <w:pPr>
        <w:spacing w:line="360" w:lineRule="auto"/>
        <w:jc w:val="both"/>
        <w:rPr>
          <w:sz w:val="24"/>
          <w:szCs w:val="24"/>
        </w:rPr>
      </w:pPr>
    </w:p>
    <w:p w14:paraId="1BBDF56C" w14:textId="77777777" w:rsidR="00B7082A" w:rsidRPr="007210A6" w:rsidRDefault="00B7082A" w:rsidP="00AB72A6">
      <w:pPr>
        <w:spacing w:line="360" w:lineRule="auto"/>
        <w:jc w:val="both"/>
        <w:rPr>
          <w:sz w:val="24"/>
          <w:szCs w:val="24"/>
        </w:rPr>
      </w:pPr>
    </w:p>
    <w:p w14:paraId="123AEC22" w14:textId="47786DD8" w:rsidR="00B7082A" w:rsidRPr="007210A6" w:rsidRDefault="00B7082A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 xml:space="preserve">Protokół zatwierdzono dnia </w:t>
      </w:r>
      <w:r w:rsidR="00A718D6">
        <w:rPr>
          <w:sz w:val="24"/>
          <w:szCs w:val="24"/>
        </w:rPr>
        <w:t>09.11</w:t>
      </w:r>
      <w:r w:rsidRPr="007210A6">
        <w:rPr>
          <w:sz w:val="24"/>
          <w:szCs w:val="24"/>
        </w:rPr>
        <w:t>.2023 r.</w:t>
      </w:r>
    </w:p>
    <w:p w14:paraId="0B4B78EA" w14:textId="15D7BD27" w:rsidR="00C26CF3" w:rsidRPr="00372242" w:rsidRDefault="00B40954" w:rsidP="00AB72A6">
      <w:pPr>
        <w:spacing w:line="360" w:lineRule="auto"/>
        <w:jc w:val="both"/>
        <w:rPr>
          <w:sz w:val="24"/>
          <w:szCs w:val="24"/>
        </w:rPr>
      </w:pPr>
      <w:r w:rsidRPr="007210A6">
        <w:rPr>
          <w:sz w:val="24"/>
          <w:szCs w:val="24"/>
        </w:rPr>
        <w:t>Zatwierdził: Przewodniczący Rady Piotr Małek</w:t>
      </w:r>
      <w:bookmarkStart w:id="28" w:name="_Hlk137464748"/>
      <w:bookmarkEnd w:id="28"/>
    </w:p>
    <w:sectPr w:rsidR="00C26CF3" w:rsidRPr="00372242" w:rsidSect="00EC58E4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5947E" w14:textId="77777777" w:rsidR="003943DC" w:rsidRDefault="003943DC" w:rsidP="00D13FEB">
      <w:r>
        <w:separator/>
      </w:r>
    </w:p>
  </w:endnote>
  <w:endnote w:type="continuationSeparator" w:id="0">
    <w:p w14:paraId="41F79DF6" w14:textId="77777777" w:rsidR="003943DC" w:rsidRDefault="003943DC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662D" w14:textId="4A2CBD53" w:rsidR="007B108D" w:rsidRDefault="007B108D" w:rsidP="008828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E06AAB2" w14:textId="77777777" w:rsidR="007B108D" w:rsidRDefault="007B108D" w:rsidP="00CE6F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3199" w14:textId="372638BB" w:rsidR="007B108D" w:rsidRDefault="007B108D" w:rsidP="008828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210A6">
      <w:rPr>
        <w:rStyle w:val="Numerstrony"/>
        <w:noProof/>
      </w:rPr>
      <w:t>18</w:t>
    </w:r>
    <w:r>
      <w:rPr>
        <w:rStyle w:val="Numerstrony"/>
      </w:rPr>
      <w:fldChar w:fldCharType="end"/>
    </w:r>
  </w:p>
  <w:p w14:paraId="44D18E02" w14:textId="3A414F6D" w:rsidR="007B108D" w:rsidRDefault="007B108D" w:rsidP="00CE6F9D">
    <w:pPr>
      <w:pStyle w:val="Stopka"/>
      <w:ind w:right="360"/>
      <w:jc w:val="center"/>
    </w:pPr>
  </w:p>
  <w:p w14:paraId="3641CD80" w14:textId="77777777" w:rsidR="007B108D" w:rsidRDefault="007B1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64582" w14:textId="77777777" w:rsidR="003943DC" w:rsidRDefault="003943DC" w:rsidP="00D13FEB">
      <w:r>
        <w:separator/>
      </w:r>
    </w:p>
  </w:footnote>
  <w:footnote w:type="continuationSeparator" w:id="0">
    <w:p w14:paraId="25E27309" w14:textId="77777777" w:rsidR="003943DC" w:rsidRDefault="003943DC" w:rsidP="00D1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BBE3" w14:textId="77777777" w:rsidR="007B108D" w:rsidRDefault="007B10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0067"/>
    <w:multiLevelType w:val="hybridMultilevel"/>
    <w:tmpl w:val="44B436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042F51"/>
    <w:multiLevelType w:val="hybridMultilevel"/>
    <w:tmpl w:val="AF9EC6D8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B380820"/>
    <w:multiLevelType w:val="hybridMultilevel"/>
    <w:tmpl w:val="DCD092C4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C3615AF"/>
    <w:multiLevelType w:val="hybridMultilevel"/>
    <w:tmpl w:val="00E80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C409C"/>
    <w:multiLevelType w:val="hybridMultilevel"/>
    <w:tmpl w:val="E57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D74A2"/>
    <w:multiLevelType w:val="hybridMultilevel"/>
    <w:tmpl w:val="6D18CC5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9BB3FC4"/>
    <w:multiLevelType w:val="hybridMultilevel"/>
    <w:tmpl w:val="F1BA2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82529"/>
    <w:multiLevelType w:val="hybridMultilevel"/>
    <w:tmpl w:val="9B1AC4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834BB"/>
    <w:multiLevelType w:val="hybridMultilevel"/>
    <w:tmpl w:val="999C7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F7336C"/>
    <w:multiLevelType w:val="hybridMultilevel"/>
    <w:tmpl w:val="91E472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3A6250D"/>
    <w:multiLevelType w:val="hybridMultilevel"/>
    <w:tmpl w:val="871A64A8"/>
    <w:lvl w:ilvl="0" w:tplc="FB929F2A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860E3"/>
    <w:multiLevelType w:val="hybridMultilevel"/>
    <w:tmpl w:val="7FA8C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806D9"/>
    <w:multiLevelType w:val="hybridMultilevel"/>
    <w:tmpl w:val="72CEB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E2776"/>
    <w:multiLevelType w:val="hybridMultilevel"/>
    <w:tmpl w:val="0E24C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A1479"/>
    <w:multiLevelType w:val="hybridMultilevel"/>
    <w:tmpl w:val="1A6AC5B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465A3892"/>
    <w:multiLevelType w:val="hybridMultilevel"/>
    <w:tmpl w:val="DD7A0C3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6DF28CF"/>
    <w:multiLevelType w:val="hybridMultilevel"/>
    <w:tmpl w:val="2F56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901B5"/>
    <w:multiLevelType w:val="hybridMultilevel"/>
    <w:tmpl w:val="96C81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139CB"/>
    <w:multiLevelType w:val="hybridMultilevel"/>
    <w:tmpl w:val="C8644FD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D312443"/>
    <w:multiLevelType w:val="hybridMultilevel"/>
    <w:tmpl w:val="175C698E"/>
    <w:lvl w:ilvl="0" w:tplc="E5C44F88">
      <w:start w:val="1"/>
      <w:numFmt w:val="lowerLetter"/>
      <w:lvlText w:val="%1)"/>
      <w:lvlJc w:val="left"/>
      <w:pPr>
        <w:ind w:left="786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D35A5"/>
    <w:multiLevelType w:val="hybridMultilevel"/>
    <w:tmpl w:val="52A29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7B384E"/>
    <w:multiLevelType w:val="hybridMultilevel"/>
    <w:tmpl w:val="1A6AC5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50DF4EAB"/>
    <w:multiLevelType w:val="hybridMultilevel"/>
    <w:tmpl w:val="695EC6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D40797"/>
    <w:multiLevelType w:val="hybridMultilevel"/>
    <w:tmpl w:val="1A6AC5BA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59E72A6F"/>
    <w:multiLevelType w:val="hybridMultilevel"/>
    <w:tmpl w:val="871A64A8"/>
    <w:lvl w:ilvl="0" w:tplc="FB929F2A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810F6"/>
    <w:multiLevelType w:val="hybridMultilevel"/>
    <w:tmpl w:val="CC3E07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00E0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051120D"/>
    <w:multiLevelType w:val="hybridMultilevel"/>
    <w:tmpl w:val="6D54926A"/>
    <w:lvl w:ilvl="0" w:tplc="7316A8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6133957">
    <w:abstractNumId w:val="25"/>
  </w:num>
  <w:num w:numId="2" w16cid:durableId="1675453476">
    <w:abstractNumId w:val="18"/>
  </w:num>
  <w:num w:numId="3" w16cid:durableId="646011176">
    <w:abstractNumId w:val="1"/>
  </w:num>
  <w:num w:numId="4" w16cid:durableId="1643079734">
    <w:abstractNumId w:val="5"/>
  </w:num>
  <w:num w:numId="5" w16cid:durableId="770049955">
    <w:abstractNumId w:val="20"/>
  </w:num>
  <w:num w:numId="6" w16cid:durableId="1574437394">
    <w:abstractNumId w:val="27"/>
  </w:num>
  <w:num w:numId="7" w16cid:durableId="1486821338">
    <w:abstractNumId w:val="21"/>
  </w:num>
  <w:num w:numId="8" w16cid:durableId="1322545287">
    <w:abstractNumId w:val="17"/>
  </w:num>
  <w:num w:numId="9" w16cid:durableId="1469123537">
    <w:abstractNumId w:val="12"/>
  </w:num>
  <w:num w:numId="10" w16cid:durableId="1165242698">
    <w:abstractNumId w:val="4"/>
  </w:num>
  <w:num w:numId="11" w16cid:durableId="1256282376">
    <w:abstractNumId w:val="14"/>
  </w:num>
  <w:num w:numId="12" w16cid:durableId="553396597">
    <w:abstractNumId w:val="9"/>
  </w:num>
  <w:num w:numId="13" w16cid:durableId="1059405840">
    <w:abstractNumId w:val="3"/>
  </w:num>
  <w:num w:numId="14" w16cid:durableId="536771766">
    <w:abstractNumId w:val="28"/>
  </w:num>
  <w:num w:numId="15" w16cid:durableId="801922180">
    <w:abstractNumId w:val="13"/>
  </w:num>
  <w:num w:numId="16" w16cid:durableId="554893338">
    <w:abstractNumId w:val="15"/>
  </w:num>
  <w:num w:numId="17" w16cid:durableId="657463669">
    <w:abstractNumId w:val="7"/>
  </w:num>
  <w:num w:numId="18" w16cid:durableId="1489518759">
    <w:abstractNumId w:val="22"/>
  </w:num>
  <w:num w:numId="19" w16cid:durableId="1851026154">
    <w:abstractNumId w:val="8"/>
  </w:num>
  <w:num w:numId="20" w16cid:durableId="2142653056">
    <w:abstractNumId w:val="11"/>
  </w:num>
  <w:num w:numId="21" w16cid:durableId="917983329">
    <w:abstractNumId w:val="29"/>
  </w:num>
  <w:num w:numId="22" w16cid:durableId="1735929286">
    <w:abstractNumId w:val="23"/>
  </w:num>
  <w:num w:numId="23" w16cid:durableId="1403985667">
    <w:abstractNumId w:val="0"/>
  </w:num>
  <w:num w:numId="24" w16cid:durableId="2064788518">
    <w:abstractNumId w:val="2"/>
  </w:num>
  <w:num w:numId="25" w16cid:durableId="2109345190">
    <w:abstractNumId w:val="26"/>
  </w:num>
  <w:num w:numId="26" w16cid:durableId="1696887992">
    <w:abstractNumId w:val="10"/>
  </w:num>
  <w:num w:numId="27" w16cid:durableId="424307825">
    <w:abstractNumId w:val="19"/>
  </w:num>
  <w:num w:numId="28" w16cid:durableId="776559719">
    <w:abstractNumId w:val="16"/>
  </w:num>
  <w:num w:numId="29" w16cid:durableId="131027018">
    <w:abstractNumId w:val="6"/>
  </w:num>
  <w:num w:numId="30" w16cid:durableId="260646148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2467"/>
    <w:rsid w:val="0000258A"/>
    <w:rsid w:val="00004F12"/>
    <w:rsid w:val="000054C5"/>
    <w:rsid w:val="00006276"/>
    <w:rsid w:val="0000723B"/>
    <w:rsid w:val="000075C7"/>
    <w:rsid w:val="00007DBA"/>
    <w:rsid w:val="00010C1C"/>
    <w:rsid w:val="00010DB3"/>
    <w:rsid w:val="0001269D"/>
    <w:rsid w:val="00012FA0"/>
    <w:rsid w:val="00013C5F"/>
    <w:rsid w:val="00013FE6"/>
    <w:rsid w:val="00014F3D"/>
    <w:rsid w:val="00016E02"/>
    <w:rsid w:val="00017909"/>
    <w:rsid w:val="00020E02"/>
    <w:rsid w:val="0002134D"/>
    <w:rsid w:val="00022D47"/>
    <w:rsid w:val="0002413B"/>
    <w:rsid w:val="00025752"/>
    <w:rsid w:val="000267FF"/>
    <w:rsid w:val="000268F5"/>
    <w:rsid w:val="00030031"/>
    <w:rsid w:val="0003138E"/>
    <w:rsid w:val="00032047"/>
    <w:rsid w:val="00033F17"/>
    <w:rsid w:val="00035FB2"/>
    <w:rsid w:val="000370D4"/>
    <w:rsid w:val="00037122"/>
    <w:rsid w:val="00037D93"/>
    <w:rsid w:val="00042718"/>
    <w:rsid w:val="00042B93"/>
    <w:rsid w:val="000434F6"/>
    <w:rsid w:val="00043B20"/>
    <w:rsid w:val="00043F37"/>
    <w:rsid w:val="00046432"/>
    <w:rsid w:val="000504D3"/>
    <w:rsid w:val="00050BAA"/>
    <w:rsid w:val="00052166"/>
    <w:rsid w:val="0005381D"/>
    <w:rsid w:val="00054178"/>
    <w:rsid w:val="0005451C"/>
    <w:rsid w:val="00054D32"/>
    <w:rsid w:val="000554D2"/>
    <w:rsid w:val="0005687C"/>
    <w:rsid w:val="00056F9F"/>
    <w:rsid w:val="00057458"/>
    <w:rsid w:val="00061A6D"/>
    <w:rsid w:val="000625EE"/>
    <w:rsid w:val="00062661"/>
    <w:rsid w:val="000651A7"/>
    <w:rsid w:val="0006573B"/>
    <w:rsid w:val="00065A73"/>
    <w:rsid w:val="000660AC"/>
    <w:rsid w:val="0006737C"/>
    <w:rsid w:val="000748BA"/>
    <w:rsid w:val="000768F4"/>
    <w:rsid w:val="00076A6A"/>
    <w:rsid w:val="00077395"/>
    <w:rsid w:val="0008087A"/>
    <w:rsid w:val="00081F03"/>
    <w:rsid w:val="00085D95"/>
    <w:rsid w:val="00086542"/>
    <w:rsid w:val="00090119"/>
    <w:rsid w:val="00090506"/>
    <w:rsid w:val="00090801"/>
    <w:rsid w:val="00090904"/>
    <w:rsid w:val="0009110A"/>
    <w:rsid w:val="00091116"/>
    <w:rsid w:val="0009188A"/>
    <w:rsid w:val="000925A8"/>
    <w:rsid w:val="00092883"/>
    <w:rsid w:val="00094B00"/>
    <w:rsid w:val="0009675A"/>
    <w:rsid w:val="00096C47"/>
    <w:rsid w:val="000A21C3"/>
    <w:rsid w:val="000A48CD"/>
    <w:rsid w:val="000A4BD2"/>
    <w:rsid w:val="000A6C4D"/>
    <w:rsid w:val="000A79AB"/>
    <w:rsid w:val="000A7AC8"/>
    <w:rsid w:val="000B0233"/>
    <w:rsid w:val="000B1523"/>
    <w:rsid w:val="000B2879"/>
    <w:rsid w:val="000B34E8"/>
    <w:rsid w:val="000B3A23"/>
    <w:rsid w:val="000B4519"/>
    <w:rsid w:val="000B4F31"/>
    <w:rsid w:val="000B529C"/>
    <w:rsid w:val="000B56A7"/>
    <w:rsid w:val="000B5C4E"/>
    <w:rsid w:val="000C2653"/>
    <w:rsid w:val="000C2884"/>
    <w:rsid w:val="000C2E0D"/>
    <w:rsid w:val="000C458C"/>
    <w:rsid w:val="000C4643"/>
    <w:rsid w:val="000C596E"/>
    <w:rsid w:val="000C5CFF"/>
    <w:rsid w:val="000C5E91"/>
    <w:rsid w:val="000C5FE2"/>
    <w:rsid w:val="000D0094"/>
    <w:rsid w:val="000D0D54"/>
    <w:rsid w:val="000D1AE7"/>
    <w:rsid w:val="000D1CC5"/>
    <w:rsid w:val="000D3D06"/>
    <w:rsid w:val="000D47FF"/>
    <w:rsid w:val="000D5D08"/>
    <w:rsid w:val="000D5D7E"/>
    <w:rsid w:val="000D68CE"/>
    <w:rsid w:val="000D7FB0"/>
    <w:rsid w:val="000E08CF"/>
    <w:rsid w:val="000E0DFC"/>
    <w:rsid w:val="000E348D"/>
    <w:rsid w:val="000E53D9"/>
    <w:rsid w:val="000E5EA4"/>
    <w:rsid w:val="000E709C"/>
    <w:rsid w:val="000E74AD"/>
    <w:rsid w:val="000F098D"/>
    <w:rsid w:val="000F1E19"/>
    <w:rsid w:val="000F35BE"/>
    <w:rsid w:val="000F7208"/>
    <w:rsid w:val="0010068B"/>
    <w:rsid w:val="00101FB2"/>
    <w:rsid w:val="00102BD1"/>
    <w:rsid w:val="001037A3"/>
    <w:rsid w:val="00103DA6"/>
    <w:rsid w:val="0011149C"/>
    <w:rsid w:val="00111A94"/>
    <w:rsid w:val="00111EFC"/>
    <w:rsid w:val="00112267"/>
    <w:rsid w:val="00112B0A"/>
    <w:rsid w:val="001130D4"/>
    <w:rsid w:val="00113905"/>
    <w:rsid w:val="00114875"/>
    <w:rsid w:val="0011698B"/>
    <w:rsid w:val="00116A6E"/>
    <w:rsid w:val="00117521"/>
    <w:rsid w:val="00121B19"/>
    <w:rsid w:val="00123B42"/>
    <w:rsid w:val="00123D5F"/>
    <w:rsid w:val="0012456A"/>
    <w:rsid w:val="0012547C"/>
    <w:rsid w:val="00125628"/>
    <w:rsid w:val="0013005F"/>
    <w:rsid w:val="0013008D"/>
    <w:rsid w:val="00130600"/>
    <w:rsid w:val="0013113C"/>
    <w:rsid w:val="00131492"/>
    <w:rsid w:val="00135C0C"/>
    <w:rsid w:val="0013609B"/>
    <w:rsid w:val="00136F95"/>
    <w:rsid w:val="00141642"/>
    <w:rsid w:val="00141668"/>
    <w:rsid w:val="001416EC"/>
    <w:rsid w:val="0014176B"/>
    <w:rsid w:val="00141904"/>
    <w:rsid w:val="00142288"/>
    <w:rsid w:val="00142B45"/>
    <w:rsid w:val="00142BD4"/>
    <w:rsid w:val="00143E30"/>
    <w:rsid w:val="00143F77"/>
    <w:rsid w:val="00144FF8"/>
    <w:rsid w:val="001452D4"/>
    <w:rsid w:val="0014656C"/>
    <w:rsid w:val="00150490"/>
    <w:rsid w:val="001508CA"/>
    <w:rsid w:val="00150B46"/>
    <w:rsid w:val="00151353"/>
    <w:rsid w:val="0015157E"/>
    <w:rsid w:val="001516A0"/>
    <w:rsid w:val="001518C6"/>
    <w:rsid w:val="00153455"/>
    <w:rsid w:val="0015466F"/>
    <w:rsid w:val="00154EE0"/>
    <w:rsid w:val="001556C8"/>
    <w:rsid w:val="00157AB7"/>
    <w:rsid w:val="001600C5"/>
    <w:rsid w:val="00163031"/>
    <w:rsid w:val="00163C98"/>
    <w:rsid w:val="00164C16"/>
    <w:rsid w:val="00164D31"/>
    <w:rsid w:val="001667D3"/>
    <w:rsid w:val="001717C8"/>
    <w:rsid w:val="001730E2"/>
    <w:rsid w:val="001732FF"/>
    <w:rsid w:val="00173475"/>
    <w:rsid w:val="00173AD5"/>
    <w:rsid w:val="001744D4"/>
    <w:rsid w:val="00175783"/>
    <w:rsid w:val="00175B68"/>
    <w:rsid w:val="00176536"/>
    <w:rsid w:val="0017663E"/>
    <w:rsid w:val="001768A8"/>
    <w:rsid w:val="00177C76"/>
    <w:rsid w:val="00177EAC"/>
    <w:rsid w:val="00181898"/>
    <w:rsid w:val="00181AC0"/>
    <w:rsid w:val="00182EB8"/>
    <w:rsid w:val="00183188"/>
    <w:rsid w:val="001833F5"/>
    <w:rsid w:val="00184ECD"/>
    <w:rsid w:val="001870E3"/>
    <w:rsid w:val="00191715"/>
    <w:rsid w:val="001939AB"/>
    <w:rsid w:val="00194AEA"/>
    <w:rsid w:val="001956E1"/>
    <w:rsid w:val="00195E94"/>
    <w:rsid w:val="00196380"/>
    <w:rsid w:val="00196C18"/>
    <w:rsid w:val="001A0FA7"/>
    <w:rsid w:val="001A11A0"/>
    <w:rsid w:val="001A2110"/>
    <w:rsid w:val="001A2699"/>
    <w:rsid w:val="001A282C"/>
    <w:rsid w:val="001A2CF5"/>
    <w:rsid w:val="001A3D69"/>
    <w:rsid w:val="001A4A9A"/>
    <w:rsid w:val="001A5D14"/>
    <w:rsid w:val="001A684F"/>
    <w:rsid w:val="001A70DB"/>
    <w:rsid w:val="001A73B7"/>
    <w:rsid w:val="001B1B2C"/>
    <w:rsid w:val="001B21CE"/>
    <w:rsid w:val="001B3A65"/>
    <w:rsid w:val="001B3A82"/>
    <w:rsid w:val="001B3DB1"/>
    <w:rsid w:val="001B5354"/>
    <w:rsid w:val="001C084C"/>
    <w:rsid w:val="001C1FB7"/>
    <w:rsid w:val="001C28FB"/>
    <w:rsid w:val="001C2D81"/>
    <w:rsid w:val="001D06A1"/>
    <w:rsid w:val="001D0C66"/>
    <w:rsid w:val="001D12F1"/>
    <w:rsid w:val="001D263B"/>
    <w:rsid w:val="001D3A79"/>
    <w:rsid w:val="001D4434"/>
    <w:rsid w:val="001D4C57"/>
    <w:rsid w:val="001D69B5"/>
    <w:rsid w:val="001D6B2F"/>
    <w:rsid w:val="001E061B"/>
    <w:rsid w:val="001E28B6"/>
    <w:rsid w:val="001E35B8"/>
    <w:rsid w:val="001E4685"/>
    <w:rsid w:val="001E4749"/>
    <w:rsid w:val="001E4812"/>
    <w:rsid w:val="001E77B8"/>
    <w:rsid w:val="001E7849"/>
    <w:rsid w:val="001E7FB9"/>
    <w:rsid w:val="001F33EA"/>
    <w:rsid w:val="001F4728"/>
    <w:rsid w:val="001F4890"/>
    <w:rsid w:val="002008DD"/>
    <w:rsid w:val="00202C20"/>
    <w:rsid w:val="00202C66"/>
    <w:rsid w:val="00203093"/>
    <w:rsid w:val="00207F8F"/>
    <w:rsid w:val="0021019D"/>
    <w:rsid w:val="00210307"/>
    <w:rsid w:val="0021358D"/>
    <w:rsid w:val="002152DB"/>
    <w:rsid w:val="002177A7"/>
    <w:rsid w:val="00222497"/>
    <w:rsid w:val="00222514"/>
    <w:rsid w:val="00223611"/>
    <w:rsid w:val="00223A5E"/>
    <w:rsid w:val="002249EC"/>
    <w:rsid w:val="00224B70"/>
    <w:rsid w:val="00225AC2"/>
    <w:rsid w:val="00227EA9"/>
    <w:rsid w:val="002300A0"/>
    <w:rsid w:val="00230C9C"/>
    <w:rsid w:val="00231DE6"/>
    <w:rsid w:val="00232A60"/>
    <w:rsid w:val="002334DB"/>
    <w:rsid w:val="00233800"/>
    <w:rsid w:val="00234E38"/>
    <w:rsid w:val="00234F66"/>
    <w:rsid w:val="00236D26"/>
    <w:rsid w:val="00242043"/>
    <w:rsid w:val="002426CE"/>
    <w:rsid w:val="00242A7E"/>
    <w:rsid w:val="00242AF4"/>
    <w:rsid w:val="00244491"/>
    <w:rsid w:val="00244BF4"/>
    <w:rsid w:val="002461B7"/>
    <w:rsid w:val="002477DA"/>
    <w:rsid w:val="00247E93"/>
    <w:rsid w:val="00251ECE"/>
    <w:rsid w:val="0025245E"/>
    <w:rsid w:val="002524DF"/>
    <w:rsid w:val="00252E40"/>
    <w:rsid w:val="00252E5D"/>
    <w:rsid w:val="00254B0D"/>
    <w:rsid w:val="00254B3B"/>
    <w:rsid w:val="00257016"/>
    <w:rsid w:val="002571E3"/>
    <w:rsid w:val="0025761A"/>
    <w:rsid w:val="002578DE"/>
    <w:rsid w:val="00257D41"/>
    <w:rsid w:val="002602EA"/>
    <w:rsid w:val="00261A25"/>
    <w:rsid w:val="00262832"/>
    <w:rsid w:val="00262EB9"/>
    <w:rsid w:val="002659A7"/>
    <w:rsid w:val="00265C8F"/>
    <w:rsid w:val="00265ED1"/>
    <w:rsid w:val="0026775E"/>
    <w:rsid w:val="00270500"/>
    <w:rsid w:val="0027068A"/>
    <w:rsid w:val="0027099A"/>
    <w:rsid w:val="00270DAE"/>
    <w:rsid w:val="00271740"/>
    <w:rsid w:val="002719D4"/>
    <w:rsid w:val="0027553B"/>
    <w:rsid w:val="002762C8"/>
    <w:rsid w:val="002767D2"/>
    <w:rsid w:val="002779BA"/>
    <w:rsid w:val="00277C77"/>
    <w:rsid w:val="0028020C"/>
    <w:rsid w:val="0028026A"/>
    <w:rsid w:val="00280C31"/>
    <w:rsid w:val="00281168"/>
    <w:rsid w:val="00281B6B"/>
    <w:rsid w:val="00281B8D"/>
    <w:rsid w:val="002820B6"/>
    <w:rsid w:val="00284BB0"/>
    <w:rsid w:val="00284EFD"/>
    <w:rsid w:val="00286278"/>
    <w:rsid w:val="0028647A"/>
    <w:rsid w:val="00286BC0"/>
    <w:rsid w:val="00287392"/>
    <w:rsid w:val="002875BA"/>
    <w:rsid w:val="00290050"/>
    <w:rsid w:val="00290F0A"/>
    <w:rsid w:val="00291D14"/>
    <w:rsid w:val="0029658C"/>
    <w:rsid w:val="0029797A"/>
    <w:rsid w:val="00297FAC"/>
    <w:rsid w:val="002A0CEB"/>
    <w:rsid w:val="002A199C"/>
    <w:rsid w:val="002A1A77"/>
    <w:rsid w:val="002A1C1D"/>
    <w:rsid w:val="002A2D5C"/>
    <w:rsid w:val="002A3868"/>
    <w:rsid w:val="002A4BB8"/>
    <w:rsid w:val="002A4DB6"/>
    <w:rsid w:val="002A53A6"/>
    <w:rsid w:val="002A5AD7"/>
    <w:rsid w:val="002B0526"/>
    <w:rsid w:val="002B17C1"/>
    <w:rsid w:val="002B39CA"/>
    <w:rsid w:val="002B5EA4"/>
    <w:rsid w:val="002B717C"/>
    <w:rsid w:val="002B7538"/>
    <w:rsid w:val="002C081C"/>
    <w:rsid w:val="002C09C0"/>
    <w:rsid w:val="002C0C72"/>
    <w:rsid w:val="002C154D"/>
    <w:rsid w:val="002C1BF1"/>
    <w:rsid w:val="002C40A0"/>
    <w:rsid w:val="002C447C"/>
    <w:rsid w:val="002C4F50"/>
    <w:rsid w:val="002C54F6"/>
    <w:rsid w:val="002C61CB"/>
    <w:rsid w:val="002C6293"/>
    <w:rsid w:val="002C753E"/>
    <w:rsid w:val="002D1615"/>
    <w:rsid w:val="002D2EC5"/>
    <w:rsid w:val="002D4100"/>
    <w:rsid w:val="002D41CE"/>
    <w:rsid w:val="002D421B"/>
    <w:rsid w:val="002D47DB"/>
    <w:rsid w:val="002D5527"/>
    <w:rsid w:val="002D5AC7"/>
    <w:rsid w:val="002D6617"/>
    <w:rsid w:val="002E0E8C"/>
    <w:rsid w:val="002E15A7"/>
    <w:rsid w:val="002E19FA"/>
    <w:rsid w:val="002E1A5A"/>
    <w:rsid w:val="002E25E4"/>
    <w:rsid w:val="002E35B5"/>
    <w:rsid w:val="002E4E8E"/>
    <w:rsid w:val="002E59B0"/>
    <w:rsid w:val="002E5B05"/>
    <w:rsid w:val="002E5F86"/>
    <w:rsid w:val="002E68EB"/>
    <w:rsid w:val="002E755D"/>
    <w:rsid w:val="002E7763"/>
    <w:rsid w:val="002F044C"/>
    <w:rsid w:val="002F263E"/>
    <w:rsid w:val="002F2959"/>
    <w:rsid w:val="002F38C7"/>
    <w:rsid w:val="002F3EC5"/>
    <w:rsid w:val="002F3F59"/>
    <w:rsid w:val="002F5289"/>
    <w:rsid w:val="002F5809"/>
    <w:rsid w:val="002F7608"/>
    <w:rsid w:val="002F7EAB"/>
    <w:rsid w:val="00300E5E"/>
    <w:rsid w:val="003020A7"/>
    <w:rsid w:val="003041C4"/>
    <w:rsid w:val="00304FB9"/>
    <w:rsid w:val="003056F7"/>
    <w:rsid w:val="00305BDF"/>
    <w:rsid w:val="0030703F"/>
    <w:rsid w:val="00307A5A"/>
    <w:rsid w:val="00307AFD"/>
    <w:rsid w:val="0031018C"/>
    <w:rsid w:val="00310247"/>
    <w:rsid w:val="003108D7"/>
    <w:rsid w:val="00313091"/>
    <w:rsid w:val="003140BD"/>
    <w:rsid w:val="00314463"/>
    <w:rsid w:val="003158A1"/>
    <w:rsid w:val="00315EF3"/>
    <w:rsid w:val="003172CB"/>
    <w:rsid w:val="003174A2"/>
    <w:rsid w:val="00317F8B"/>
    <w:rsid w:val="0032057F"/>
    <w:rsid w:val="0032090C"/>
    <w:rsid w:val="003209B1"/>
    <w:rsid w:val="00321C2E"/>
    <w:rsid w:val="00323D76"/>
    <w:rsid w:val="00325625"/>
    <w:rsid w:val="00332BFC"/>
    <w:rsid w:val="00334196"/>
    <w:rsid w:val="00335418"/>
    <w:rsid w:val="00335437"/>
    <w:rsid w:val="0033641E"/>
    <w:rsid w:val="0033666E"/>
    <w:rsid w:val="00336685"/>
    <w:rsid w:val="00336935"/>
    <w:rsid w:val="00336A4A"/>
    <w:rsid w:val="00336C82"/>
    <w:rsid w:val="00337567"/>
    <w:rsid w:val="00337C5C"/>
    <w:rsid w:val="00337EE8"/>
    <w:rsid w:val="00340E93"/>
    <w:rsid w:val="003415A7"/>
    <w:rsid w:val="00341E47"/>
    <w:rsid w:val="00342264"/>
    <w:rsid w:val="00342568"/>
    <w:rsid w:val="00342CC4"/>
    <w:rsid w:val="00342DA6"/>
    <w:rsid w:val="00343654"/>
    <w:rsid w:val="003441AA"/>
    <w:rsid w:val="00344ABD"/>
    <w:rsid w:val="00345371"/>
    <w:rsid w:val="00346934"/>
    <w:rsid w:val="003512F8"/>
    <w:rsid w:val="00352DEF"/>
    <w:rsid w:val="003569E5"/>
    <w:rsid w:val="00356E42"/>
    <w:rsid w:val="00357337"/>
    <w:rsid w:val="00360B4E"/>
    <w:rsid w:val="0036144C"/>
    <w:rsid w:val="00363931"/>
    <w:rsid w:val="00364602"/>
    <w:rsid w:val="00364EE1"/>
    <w:rsid w:val="0036759D"/>
    <w:rsid w:val="00367A4A"/>
    <w:rsid w:val="0037193E"/>
    <w:rsid w:val="00372242"/>
    <w:rsid w:val="00373A7C"/>
    <w:rsid w:val="00373B2D"/>
    <w:rsid w:val="00374469"/>
    <w:rsid w:val="00374FC1"/>
    <w:rsid w:val="0037523A"/>
    <w:rsid w:val="00380060"/>
    <w:rsid w:val="0038022C"/>
    <w:rsid w:val="00380E27"/>
    <w:rsid w:val="00380FE2"/>
    <w:rsid w:val="00382478"/>
    <w:rsid w:val="00382DE9"/>
    <w:rsid w:val="00383850"/>
    <w:rsid w:val="003839B7"/>
    <w:rsid w:val="003840B5"/>
    <w:rsid w:val="003848F3"/>
    <w:rsid w:val="00387689"/>
    <w:rsid w:val="00390670"/>
    <w:rsid w:val="00390F7D"/>
    <w:rsid w:val="00391F0A"/>
    <w:rsid w:val="00392D90"/>
    <w:rsid w:val="003943DC"/>
    <w:rsid w:val="003943F3"/>
    <w:rsid w:val="0039574F"/>
    <w:rsid w:val="00395ECB"/>
    <w:rsid w:val="00396570"/>
    <w:rsid w:val="003972A2"/>
    <w:rsid w:val="003A0A7D"/>
    <w:rsid w:val="003A114A"/>
    <w:rsid w:val="003A1DD0"/>
    <w:rsid w:val="003A29C1"/>
    <w:rsid w:val="003A2C82"/>
    <w:rsid w:val="003A3281"/>
    <w:rsid w:val="003A44E5"/>
    <w:rsid w:val="003A5C18"/>
    <w:rsid w:val="003A608B"/>
    <w:rsid w:val="003A7C89"/>
    <w:rsid w:val="003B3760"/>
    <w:rsid w:val="003B4825"/>
    <w:rsid w:val="003C02EE"/>
    <w:rsid w:val="003C277E"/>
    <w:rsid w:val="003C4F7C"/>
    <w:rsid w:val="003C6224"/>
    <w:rsid w:val="003C65E9"/>
    <w:rsid w:val="003C6638"/>
    <w:rsid w:val="003D0235"/>
    <w:rsid w:val="003D0B7E"/>
    <w:rsid w:val="003D1142"/>
    <w:rsid w:val="003D2D73"/>
    <w:rsid w:val="003D2F7B"/>
    <w:rsid w:val="003D3B4F"/>
    <w:rsid w:val="003D3F63"/>
    <w:rsid w:val="003D7777"/>
    <w:rsid w:val="003E2095"/>
    <w:rsid w:val="003E21A0"/>
    <w:rsid w:val="003E37A8"/>
    <w:rsid w:val="003E7059"/>
    <w:rsid w:val="003F0C56"/>
    <w:rsid w:val="003F1F88"/>
    <w:rsid w:val="003F31CD"/>
    <w:rsid w:val="003F338A"/>
    <w:rsid w:val="003F40C7"/>
    <w:rsid w:val="003F4348"/>
    <w:rsid w:val="003F5973"/>
    <w:rsid w:val="003F6936"/>
    <w:rsid w:val="003F7339"/>
    <w:rsid w:val="00400178"/>
    <w:rsid w:val="00402116"/>
    <w:rsid w:val="00405FBD"/>
    <w:rsid w:val="0040659D"/>
    <w:rsid w:val="00406896"/>
    <w:rsid w:val="00410407"/>
    <w:rsid w:val="0041186B"/>
    <w:rsid w:val="004130CB"/>
    <w:rsid w:val="00414E3D"/>
    <w:rsid w:val="004178F3"/>
    <w:rsid w:val="00417CD1"/>
    <w:rsid w:val="00421422"/>
    <w:rsid w:val="00423B1E"/>
    <w:rsid w:val="004249DE"/>
    <w:rsid w:val="0042545C"/>
    <w:rsid w:val="00427779"/>
    <w:rsid w:val="00427A41"/>
    <w:rsid w:val="00427B5F"/>
    <w:rsid w:val="0043002C"/>
    <w:rsid w:val="004309BE"/>
    <w:rsid w:val="00431DFC"/>
    <w:rsid w:val="004325C2"/>
    <w:rsid w:val="004337B3"/>
    <w:rsid w:val="00434006"/>
    <w:rsid w:val="00434753"/>
    <w:rsid w:val="00434800"/>
    <w:rsid w:val="00434EB3"/>
    <w:rsid w:val="00435305"/>
    <w:rsid w:val="00437694"/>
    <w:rsid w:val="00437BE1"/>
    <w:rsid w:val="0044024E"/>
    <w:rsid w:val="004404C5"/>
    <w:rsid w:val="00441468"/>
    <w:rsid w:val="004431B7"/>
    <w:rsid w:val="00443F53"/>
    <w:rsid w:val="00444213"/>
    <w:rsid w:val="00444AA1"/>
    <w:rsid w:val="00444C99"/>
    <w:rsid w:val="00445A67"/>
    <w:rsid w:val="00446101"/>
    <w:rsid w:val="0044670D"/>
    <w:rsid w:val="004473C5"/>
    <w:rsid w:val="00451B12"/>
    <w:rsid w:val="00451F31"/>
    <w:rsid w:val="004531FD"/>
    <w:rsid w:val="0045349C"/>
    <w:rsid w:val="00453ADF"/>
    <w:rsid w:val="00453C5A"/>
    <w:rsid w:val="00454450"/>
    <w:rsid w:val="00457771"/>
    <w:rsid w:val="0045796C"/>
    <w:rsid w:val="0046044E"/>
    <w:rsid w:val="00460C51"/>
    <w:rsid w:val="00461789"/>
    <w:rsid w:val="004618C0"/>
    <w:rsid w:val="00462ABC"/>
    <w:rsid w:val="00462D1C"/>
    <w:rsid w:val="00463186"/>
    <w:rsid w:val="004640B8"/>
    <w:rsid w:val="00464604"/>
    <w:rsid w:val="00464A65"/>
    <w:rsid w:val="00467B8D"/>
    <w:rsid w:val="00470540"/>
    <w:rsid w:val="00474756"/>
    <w:rsid w:val="00474EF9"/>
    <w:rsid w:val="00475868"/>
    <w:rsid w:val="00475B9B"/>
    <w:rsid w:val="004772F9"/>
    <w:rsid w:val="00477406"/>
    <w:rsid w:val="0047789E"/>
    <w:rsid w:val="004817DE"/>
    <w:rsid w:val="00481994"/>
    <w:rsid w:val="00483434"/>
    <w:rsid w:val="00483CF9"/>
    <w:rsid w:val="004847CC"/>
    <w:rsid w:val="00487EB4"/>
    <w:rsid w:val="00490E0E"/>
    <w:rsid w:val="00491727"/>
    <w:rsid w:val="00491769"/>
    <w:rsid w:val="00491898"/>
    <w:rsid w:val="00491FFF"/>
    <w:rsid w:val="004935F9"/>
    <w:rsid w:val="00494518"/>
    <w:rsid w:val="00494A52"/>
    <w:rsid w:val="004967A5"/>
    <w:rsid w:val="004967A7"/>
    <w:rsid w:val="00496AC3"/>
    <w:rsid w:val="004A29B8"/>
    <w:rsid w:val="004A415A"/>
    <w:rsid w:val="004A42F1"/>
    <w:rsid w:val="004A4968"/>
    <w:rsid w:val="004A4F68"/>
    <w:rsid w:val="004A7EDB"/>
    <w:rsid w:val="004B0137"/>
    <w:rsid w:val="004B0903"/>
    <w:rsid w:val="004B0E4E"/>
    <w:rsid w:val="004B0EAC"/>
    <w:rsid w:val="004B108A"/>
    <w:rsid w:val="004B1D4A"/>
    <w:rsid w:val="004B279E"/>
    <w:rsid w:val="004B2D40"/>
    <w:rsid w:val="004B32E8"/>
    <w:rsid w:val="004B3907"/>
    <w:rsid w:val="004B3FE1"/>
    <w:rsid w:val="004B4F3F"/>
    <w:rsid w:val="004B6FB4"/>
    <w:rsid w:val="004C21AB"/>
    <w:rsid w:val="004C25C9"/>
    <w:rsid w:val="004C2683"/>
    <w:rsid w:val="004C2C50"/>
    <w:rsid w:val="004C4756"/>
    <w:rsid w:val="004C4776"/>
    <w:rsid w:val="004C4825"/>
    <w:rsid w:val="004C50D2"/>
    <w:rsid w:val="004C5BC9"/>
    <w:rsid w:val="004C6974"/>
    <w:rsid w:val="004D07C9"/>
    <w:rsid w:val="004D0C82"/>
    <w:rsid w:val="004D24B8"/>
    <w:rsid w:val="004D2CEA"/>
    <w:rsid w:val="004D4572"/>
    <w:rsid w:val="004D486D"/>
    <w:rsid w:val="004D4E2E"/>
    <w:rsid w:val="004D4FD5"/>
    <w:rsid w:val="004D55DD"/>
    <w:rsid w:val="004D5C91"/>
    <w:rsid w:val="004D6B2E"/>
    <w:rsid w:val="004D797A"/>
    <w:rsid w:val="004E0BF8"/>
    <w:rsid w:val="004E57CB"/>
    <w:rsid w:val="004E60F7"/>
    <w:rsid w:val="004E6F41"/>
    <w:rsid w:val="004F0113"/>
    <w:rsid w:val="004F05D1"/>
    <w:rsid w:val="004F0619"/>
    <w:rsid w:val="004F1462"/>
    <w:rsid w:val="004F1DBD"/>
    <w:rsid w:val="004F1DD8"/>
    <w:rsid w:val="004F22C4"/>
    <w:rsid w:val="004F266A"/>
    <w:rsid w:val="004F471D"/>
    <w:rsid w:val="004F5777"/>
    <w:rsid w:val="004F6783"/>
    <w:rsid w:val="004F72D9"/>
    <w:rsid w:val="004F73D8"/>
    <w:rsid w:val="004F78DC"/>
    <w:rsid w:val="0050027E"/>
    <w:rsid w:val="00501A75"/>
    <w:rsid w:val="00501F9A"/>
    <w:rsid w:val="005027D6"/>
    <w:rsid w:val="00502ED1"/>
    <w:rsid w:val="0050611F"/>
    <w:rsid w:val="005064DB"/>
    <w:rsid w:val="0050650A"/>
    <w:rsid w:val="00506FFF"/>
    <w:rsid w:val="00512C6B"/>
    <w:rsid w:val="00513202"/>
    <w:rsid w:val="00515ABB"/>
    <w:rsid w:val="00516FFB"/>
    <w:rsid w:val="0052267D"/>
    <w:rsid w:val="0052277F"/>
    <w:rsid w:val="005234B0"/>
    <w:rsid w:val="00523CAA"/>
    <w:rsid w:val="00525E96"/>
    <w:rsid w:val="00526C54"/>
    <w:rsid w:val="00527827"/>
    <w:rsid w:val="00527A8A"/>
    <w:rsid w:val="00536C7E"/>
    <w:rsid w:val="00540D29"/>
    <w:rsid w:val="005411DF"/>
    <w:rsid w:val="00544473"/>
    <w:rsid w:val="00545AF0"/>
    <w:rsid w:val="00551D29"/>
    <w:rsid w:val="005527DC"/>
    <w:rsid w:val="00553273"/>
    <w:rsid w:val="005549D4"/>
    <w:rsid w:val="005555F3"/>
    <w:rsid w:val="0055797F"/>
    <w:rsid w:val="00557A42"/>
    <w:rsid w:val="00557D75"/>
    <w:rsid w:val="00561774"/>
    <w:rsid w:val="005618E4"/>
    <w:rsid w:val="00562B1E"/>
    <w:rsid w:val="00563F78"/>
    <w:rsid w:val="00563FD5"/>
    <w:rsid w:val="00565112"/>
    <w:rsid w:val="00566263"/>
    <w:rsid w:val="00567879"/>
    <w:rsid w:val="0056795B"/>
    <w:rsid w:val="005704FC"/>
    <w:rsid w:val="0057099B"/>
    <w:rsid w:val="00570E37"/>
    <w:rsid w:val="005730E5"/>
    <w:rsid w:val="005739CB"/>
    <w:rsid w:val="005740DD"/>
    <w:rsid w:val="00574655"/>
    <w:rsid w:val="005746DD"/>
    <w:rsid w:val="005755DF"/>
    <w:rsid w:val="00576950"/>
    <w:rsid w:val="00577155"/>
    <w:rsid w:val="00577DE4"/>
    <w:rsid w:val="0058159D"/>
    <w:rsid w:val="00581E6C"/>
    <w:rsid w:val="00581FBB"/>
    <w:rsid w:val="005825AF"/>
    <w:rsid w:val="00582DA6"/>
    <w:rsid w:val="00584868"/>
    <w:rsid w:val="00586C17"/>
    <w:rsid w:val="0059232C"/>
    <w:rsid w:val="005927B2"/>
    <w:rsid w:val="00592821"/>
    <w:rsid w:val="00594E96"/>
    <w:rsid w:val="00595D9E"/>
    <w:rsid w:val="00596390"/>
    <w:rsid w:val="005977CA"/>
    <w:rsid w:val="005A1A96"/>
    <w:rsid w:val="005A20DD"/>
    <w:rsid w:val="005A5947"/>
    <w:rsid w:val="005A724D"/>
    <w:rsid w:val="005A7EC1"/>
    <w:rsid w:val="005B101F"/>
    <w:rsid w:val="005B1F60"/>
    <w:rsid w:val="005B29FD"/>
    <w:rsid w:val="005B2B61"/>
    <w:rsid w:val="005B30EA"/>
    <w:rsid w:val="005B3145"/>
    <w:rsid w:val="005B3525"/>
    <w:rsid w:val="005B4F6A"/>
    <w:rsid w:val="005B5074"/>
    <w:rsid w:val="005B5B44"/>
    <w:rsid w:val="005B5B7F"/>
    <w:rsid w:val="005B61AE"/>
    <w:rsid w:val="005B7DFD"/>
    <w:rsid w:val="005C03D6"/>
    <w:rsid w:val="005C1258"/>
    <w:rsid w:val="005C25B7"/>
    <w:rsid w:val="005C341C"/>
    <w:rsid w:val="005C3629"/>
    <w:rsid w:val="005C4C0B"/>
    <w:rsid w:val="005C4E09"/>
    <w:rsid w:val="005C5583"/>
    <w:rsid w:val="005C6E91"/>
    <w:rsid w:val="005C7B7E"/>
    <w:rsid w:val="005D0F24"/>
    <w:rsid w:val="005D1004"/>
    <w:rsid w:val="005D36DE"/>
    <w:rsid w:val="005D3BD9"/>
    <w:rsid w:val="005D5891"/>
    <w:rsid w:val="005D6AEB"/>
    <w:rsid w:val="005E1831"/>
    <w:rsid w:val="005E33D5"/>
    <w:rsid w:val="005E39BF"/>
    <w:rsid w:val="005E3E4D"/>
    <w:rsid w:val="005E52BE"/>
    <w:rsid w:val="005E56D7"/>
    <w:rsid w:val="005E649A"/>
    <w:rsid w:val="005E66A0"/>
    <w:rsid w:val="005E66AD"/>
    <w:rsid w:val="005F0126"/>
    <w:rsid w:val="005F160C"/>
    <w:rsid w:val="005F1795"/>
    <w:rsid w:val="005F196A"/>
    <w:rsid w:val="005F2F0D"/>
    <w:rsid w:val="005F44D9"/>
    <w:rsid w:val="005F4E54"/>
    <w:rsid w:val="005F5DC7"/>
    <w:rsid w:val="005F6ED9"/>
    <w:rsid w:val="005F74E2"/>
    <w:rsid w:val="005F76C2"/>
    <w:rsid w:val="005F7BA5"/>
    <w:rsid w:val="005F7D86"/>
    <w:rsid w:val="00601343"/>
    <w:rsid w:val="00601433"/>
    <w:rsid w:val="00601D2A"/>
    <w:rsid w:val="00601F51"/>
    <w:rsid w:val="0060676A"/>
    <w:rsid w:val="006075AD"/>
    <w:rsid w:val="006109DA"/>
    <w:rsid w:val="006113BF"/>
    <w:rsid w:val="00611617"/>
    <w:rsid w:val="00612270"/>
    <w:rsid w:val="006127C7"/>
    <w:rsid w:val="006129AC"/>
    <w:rsid w:val="00613791"/>
    <w:rsid w:val="00614754"/>
    <w:rsid w:val="006175DD"/>
    <w:rsid w:val="00617B95"/>
    <w:rsid w:val="006225A3"/>
    <w:rsid w:val="00623967"/>
    <w:rsid w:val="006246A6"/>
    <w:rsid w:val="0062633E"/>
    <w:rsid w:val="00626DF5"/>
    <w:rsid w:val="00627256"/>
    <w:rsid w:val="00631137"/>
    <w:rsid w:val="006336E5"/>
    <w:rsid w:val="006357FF"/>
    <w:rsid w:val="00637ECD"/>
    <w:rsid w:val="00640626"/>
    <w:rsid w:val="0064121F"/>
    <w:rsid w:val="00642096"/>
    <w:rsid w:val="00642CB4"/>
    <w:rsid w:val="006433E5"/>
    <w:rsid w:val="00644D8F"/>
    <w:rsid w:val="00646E75"/>
    <w:rsid w:val="00647F61"/>
    <w:rsid w:val="00651F67"/>
    <w:rsid w:val="00654B0A"/>
    <w:rsid w:val="00654D24"/>
    <w:rsid w:val="00656D75"/>
    <w:rsid w:val="00656E21"/>
    <w:rsid w:val="00657F2A"/>
    <w:rsid w:val="00660015"/>
    <w:rsid w:val="00660176"/>
    <w:rsid w:val="0066101E"/>
    <w:rsid w:val="006619BD"/>
    <w:rsid w:val="006677A9"/>
    <w:rsid w:val="0067040C"/>
    <w:rsid w:val="00671344"/>
    <w:rsid w:val="006726DE"/>
    <w:rsid w:val="00672824"/>
    <w:rsid w:val="00673C38"/>
    <w:rsid w:val="006757AB"/>
    <w:rsid w:val="00675DC0"/>
    <w:rsid w:val="006764E6"/>
    <w:rsid w:val="00676FA0"/>
    <w:rsid w:val="0067798C"/>
    <w:rsid w:val="006800D9"/>
    <w:rsid w:val="00681A07"/>
    <w:rsid w:val="00682498"/>
    <w:rsid w:val="006838DA"/>
    <w:rsid w:val="00683998"/>
    <w:rsid w:val="00683A89"/>
    <w:rsid w:val="00685E98"/>
    <w:rsid w:val="006871B3"/>
    <w:rsid w:val="006903AD"/>
    <w:rsid w:val="00691036"/>
    <w:rsid w:val="0069239F"/>
    <w:rsid w:val="00693859"/>
    <w:rsid w:val="00694A8D"/>
    <w:rsid w:val="006954B8"/>
    <w:rsid w:val="006978A7"/>
    <w:rsid w:val="006A14FA"/>
    <w:rsid w:val="006A17F2"/>
    <w:rsid w:val="006A2081"/>
    <w:rsid w:val="006A31C2"/>
    <w:rsid w:val="006A406B"/>
    <w:rsid w:val="006A62C5"/>
    <w:rsid w:val="006A7AE1"/>
    <w:rsid w:val="006B0EA3"/>
    <w:rsid w:val="006B23CA"/>
    <w:rsid w:val="006B399C"/>
    <w:rsid w:val="006B44ED"/>
    <w:rsid w:val="006B4519"/>
    <w:rsid w:val="006B604B"/>
    <w:rsid w:val="006B60E2"/>
    <w:rsid w:val="006B6203"/>
    <w:rsid w:val="006B6B26"/>
    <w:rsid w:val="006B6C8B"/>
    <w:rsid w:val="006B7297"/>
    <w:rsid w:val="006B75D0"/>
    <w:rsid w:val="006B7729"/>
    <w:rsid w:val="006C359A"/>
    <w:rsid w:val="006C42C8"/>
    <w:rsid w:val="006C5CF2"/>
    <w:rsid w:val="006C7D82"/>
    <w:rsid w:val="006D135D"/>
    <w:rsid w:val="006D1FCC"/>
    <w:rsid w:val="006D20A7"/>
    <w:rsid w:val="006D2170"/>
    <w:rsid w:val="006D2379"/>
    <w:rsid w:val="006D37FD"/>
    <w:rsid w:val="006D3D53"/>
    <w:rsid w:val="006D3EEC"/>
    <w:rsid w:val="006D467B"/>
    <w:rsid w:val="006D7B53"/>
    <w:rsid w:val="006D7E65"/>
    <w:rsid w:val="006E01CC"/>
    <w:rsid w:val="006E164D"/>
    <w:rsid w:val="006E3507"/>
    <w:rsid w:val="006E413D"/>
    <w:rsid w:val="006E47D2"/>
    <w:rsid w:val="006E49B0"/>
    <w:rsid w:val="006E64F8"/>
    <w:rsid w:val="006E7628"/>
    <w:rsid w:val="006F1B26"/>
    <w:rsid w:val="006F2332"/>
    <w:rsid w:val="006F2DBE"/>
    <w:rsid w:val="006F3010"/>
    <w:rsid w:val="006F451C"/>
    <w:rsid w:val="006F513A"/>
    <w:rsid w:val="006F51FE"/>
    <w:rsid w:val="006F546E"/>
    <w:rsid w:val="006F5CE0"/>
    <w:rsid w:val="007014E8"/>
    <w:rsid w:val="00703AE3"/>
    <w:rsid w:val="00704477"/>
    <w:rsid w:val="00704E36"/>
    <w:rsid w:val="00704E81"/>
    <w:rsid w:val="007050FF"/>
    <w:rsid w:val="007052CB"/>
    <w:rsid w:val="0071058F"/>
    <w:rsid w:val="00711947"/>
    <w:rsid w:val="00711A74"/>
    <w:rsid w:val="00711AD4"/>
    <w:rsid w:val="00711DD9"/>
    <w:rsid w:val="00713EC9"/>
    <w:rsid w:val="00714445"/>
    <w:rsid w:val="00715148"/>
    <w:rsid w:val="0071705F"/>
    <w:rsid w:val="00717086"/>
    <w:rsid w:val="00721071"/>
    <w:rsid w:val="007210A6"/>
    <w:rsid w:val="007223CE"/>
    <w:rsid w:val="00722D60"/>
    <w:rsid w:val="007239D2"/>
    <w:rsid w:val="007253FB"/>
    <w:rsid w:val="00725686"/>
    <w:rsid w:val="00725A73"/>
    <w:rsid w:val="0072738B"/>
    <w:rsid w:val="00727E3A"/>
    <w:rsid w:val="007305F9"/>
    <w:rsid w:val="00730D74"/>
    <w:rsid w:val="00735350"/>
    <w:rsid w:val="00735556"/>
    <w:rsid w:val="00735969"/>
    <w:rsid w:val="00735A4D"/>
    <w:rsid w:val="007366ED"/>
    <w:rsid w:val="0073690A"/>
    <w:rsid w:val="007373BC"/>
    <w:rsid w:val="00737877"/>
    <w:rsid w:val="00741A44"/>
    <w:rsid w:val="007432F9"/>
    <w:rsid w:val="00743FB7"/>
    <w:rsid w:val="00744FBD"/>
    <w:rsid w:val="00746C2A"/>
    <w:rsid w:val="0075064F"/>
    <w:rsid w:val="007518A4"/>
    <w:rsid w:val="00751DB5"/>
    <w:rsid w:val="00751E94"/>
    <w:rsid w:val="00752D93"/>
    <w:rsid w:val="00753204"/>
    <w:rsid w:val="00753657"/>
    <w:rsid w:val="007543E9"/>
    <w:rsid w:val="00755891"/>
    <w:rsid w:val="00760CCA"/>
    <w:rsid w:val="00760F24"/>
    <w:rsid w:val="00767825"/>
    <w:rsid w:val="00770290"/>
    <w:rsid w:val="0077057A"/>
    <w:rsid w:val="0077070C"/>
    <w:rsid w:val="007715F1"/>
    <w:rsid w:val="00771603"/>
    <w:rsid w:val="00771CD4"/>
    <w:rsid w:val="00772D86"/>
    <w:rsid w:val="00772D8E"/>
    <w:rsid w:val="00773497"/>
    <w:rsid w:val="00774F94"/>
    <w:rsid w:val="00777235"/>
    <w:rsid w:val="007779AF"/>
    <w:rsid w:val="00780486"/>
    <w:rsid w:val="00780902"/>
    <w:rsid w:val="00782FBE"/>
    <w:rsid w:val="00783D8A"/>
    <w:rsid w:val="00783FF9"/>
    <w:rsid w:val="007843C8"/>
    <w:rsid w:val="00784515"/>
    <w:rsid w:val="0078696A"/>
    <w:rsid w:val="0079053A"/>
    <w:rsid w:val="00790D6E"/>
    <w:rsid w:val="007917EB"/>
    <w:rsid w:val="00791EE6"/>
    <w:rsid w:val="007930A9"/>
    <w:rsid w:val="0079324F"/>
    <w:rsid w:val="00793E3B"/>
    <w:rsid w:val="00794210"/>
    <w:rsid w:val="00794451"/>
    <w:rsid w:val="00795555"/>
    <w:rsid w:val="00797246"/>
    <w:rsid w:val="007A0957"/>
    <w:rsid w:val="007A63F0"/>
    <w:rsid w:val="007B108D"/>
    <w:rsid w:val="007B2900"/>
    <w:rsid w:val="007B4A1A"/>
    <w:rsid w:val="007B5BC5"/>
    <w:rsid w:val="007B79F9"/>
    <w:rsid w:val="007B7BFA"/>
    <w:rsid w:val="007C035F"/>
    <w:rsid w:val="007C05EF"/>
    <w:rsid w:val="007C068B"/>
    <w:rsid w:val="007C06CE"/>
    <w:rsid w:val="007C1772"/>
    <w:rsid w:val="007C1FA7"/>
    <w:rsid w:val="007C2D1B"/>
    <w:rsid w:val="007C4406"/>
    <w:rsid w:val="007C6AD4"/>
    <w:rsid w:val="007C7587"/>
    <w:rsid w:val="007D002F"/>
    <w:rsid w:val="007D02C1"/>
    <w:rsid w:val="007D270E"/>
    <w:rsid w:val="007D3119"/>
    <w:rsid w:val="007D3196"/>
    <w:rsid w:val="007D3518"/>
    <w:rsid w:val="007D6116"/>
    <w:rsid w:val="007D6435"/>
    <w:rsid w:val="007E0885"/>
    <w:rsid w:val="007E13E5"/>
    <w:rsid w:val="007E1B63"/>
    <w:rsid w:val="007E2D2C"/>
    <w:rsid w:val="007E2E17"/>
    <w:rsid w:val="007E4A8B"/>
    <w:rsid w:val="007E689B"/>
    <w:rsid w:val="007E74D7"/>
    <w:rsid w:val="007F5AD4"/>
    <w:rsid w:val="007F6D7F"/>
    <w:rsid w:val="007F6ECA"/>
    <w:rsid w:val="007F6F6B"/>
    <w:rsid w:val="008003C1"/>
    <w:rsid w:val="008009C5"/>
    <w:rsid w:val="00802C2F"/>
    <w:rsid w:val="008030DF"/>
    <w:rsid w:val="008039D8"/>
    <w:rsid w:val="00803EFF"/>
    <w:rsid w:val="008042E9"/>
    <w:rsid w:val="00804835"/>
    <w:rsid w:val="00804A9D"/>
    <w:rsid w:val="008066A2"/>
    <w:rsid w:val="0080762F"/>
    <w:rsid w:val="00812395"/>
    <w:rsid w:val="00813E8A"/>
    <w:rsid w:val="00814758"/>
    <w:rsid w:val="008150E8"/>
    <w:rsid w:val="0081577D"/>
    <w:rsid w:val="008211C0"/>
    <w:rsid w:val="00821DA8"/>
    <w:rsid w:val="00823722"/>
    <w:rsid w:val="00823B2F"/>
    <w:rsid w:val="00823E43"/>
    <w:rsid w:val="008248C4"/>
    <w:rsid w:val="00824BA1"/>
    <w:rsid w:val="00824C73"/>
    <w:rsid w:val="00826105"/>
    <w:rsid w:val="00826515"/>
    <w:rsid w:val="00826524"/>
    <w:rsid w:val="00826BEB"/>
    <w:rsid w:val="00827CE9"/>
    <w:rsid w:val="00830AB6"/>
    <w:rsid w:val="008313F7"/>
    <w:rsid w:val="008323F4"/>
    <w:rsid w:val="0083270D"/>
    <w:rsid w:val="00832F0B"/>
    <w:rsid w:val="00835132"/>
    <w:rsid w:val="00835A39"/>
    <w:rsid w:val="00836AC6"/>
    <w:rsid w:val="00841015"/>
    <w:rsid w:val="00842B32"/>
    <w:rsid w:val="008452DB"/>
    <w:rsid w:val="00845ABD"/>
    <w:rsid w:val="008463AB"/>
    <w:rsid w:val="00847267"/>
    <w:rsid w:val="008479A0"/>
    <w:rsid w:val="00850BC8"/>
    <w:rsid w:val="0085387F"/>
    <w:rsid w:val="00853D25"/>
    <w:rsid w:val="00861016"/>
    <w:rsid w:val="008618C5"/>
    <w:rsid w:val="00862454"/>
    <w:rsid w:val="008634FC"/>
    <w:rsid w:val="0086361D"/>
    <w:rsid w:val="00864231"/>
    <w:rsid w:val="00864720"/>
    <w:rsid w:val="00864F1B"/>
    <w:rsid w:val="0087021F"/>
    <w:rsid w:val="00870577"/>
    <w:rsid w:val="008706CF"/>
    <w:rsid w:val="00871778"/>
    <w:rsid w:val="008732FB"/>
    <w:rsid w:val="00880888"/>
    <w:rsid w:val="00881728"/>
    <w:rsid w:val="00881E4E"/>
    <w:rsid w:val="00882412"/>
    <w:rsid w:val="008828A6"/>
    <w:rsid w:val="00882BD9"/>
    <w:rsid w:val="00882EFF"/>
    <w:rsid w:val="00883AA6"/>
    <w:rsid w:val="00883F9C"/>
    <w:rsid w:val="00884812"/>
    <w:rsid w:val="00884E9A"/>
    <w:rsid w:val="00885529"/>
    <w:rsid w:val="00886774"/>
    <w:rsid w:val="00887CE3"/>
    <w:rsid w:val="00890785"/>
    <w:rsid w:val="008908FB"/>
    <w:rsid w:val="00891B77"/>
    <w:rsid w:val="00893177"/>
    <w:rsid w:val="0089399F"/>
    <w:rsid w:val="008952A5"/>
    <w:rsid w:val="00896525"/>
    <w:rsid w:val="008968C3"/>
    <w:rsid w:val="00896976"/>
    <w:rsid w:val="00897410"/>
    <w:rsid w:val="008A0183"/>
    <w:rsid w:val="008A023B"/>
    <w:rsid w:val="008A08B7"/>
    <w:rsid w:val="008A20DF"/>
    <w:rsid w:val="008A265B"/>
    <w:rsid w:val="008A2B5C"/>
    <w:rsid w:val="008A4906"/>
    <w:rsid w:val="008A5DF2"/>
    <w:rsid w:val="008A5F2B"/>
    <w:rsid w:val="008A6421"/>
    <w:rsid w:val="008A7269"/>
    <w:rsid w:val="008B0123"/>
    <w:rsid w:val="008B049B"/>
    <w:rsid w:val="008B06FE"/>
    <w:rsid w:val="008B08C8"/>
    <w:rsid w:val="008B58BB"/>
    <w:rsid w:val="008B61FB"/>
    <w:rsid w:val="008B6844"/>
    <w:rsid w:val="008C00A5"/>
    <w:rsid w:val="008C0697"/>
    <w:rsid w:val="008C079E"/>
    <w:rsid w:val="008C11B0"/>
    <w:rsid w:val="008C1221"/>
    <w:rsid w:val="008C12CC"/>
    <w:rsid w:val="008C2146"/>
    <w:rsid w:val="008C21EB"/>
    <w:rsid w:val="008C33ED"/>
    <w:rsid w:val="008C38B7"/>
    <w:rsid w:val="008C45E5"/>
    <w:rsid w:val="008C4ECC"/>
    <w:rsid w:val="008C78DA"/>
    <w:rsid w:val="008C7BD6"/>
    <w:rsid w:val="008D13E7"/>
    <w:rsid w:val="008D4551"/>
    <w:rsid w:val="008D4EE9"/>
    <w:rsid w:val="008D5018"/>
    <w:rsid w:val="008E1DBD"/>
    <w:rsid w:val="008E1EF4"/>
    <w:rsid w:val="008E2B10"/>
    <w:rsid w:val="008E3611"/>
    <w:rsid w:val="008E57A1"/>
    <w:rsid w:val="008E689A"/>
    <w:rsid w:val="008F090A"/>
    <w:rsid w:val="008F2E92"/>
    <w:rsid w:val="008F3324"/>
    <w:rsid w:val="008F376D"/>
    <w:rsid w:val="008F39F7"/>
    <w:rsid w:val="008F4CF6"/>
    <w:rsid w:val="008F54DE"/>
    <w:rsid w:val="008F5530"/>
    <w:rsid w:val="00900D86"/>
    <w:rsid w:val="0090102A"/>
    <w:rsid w:val="009010F5"/>
    <w:rsid w:val="00901A00"/>
    <w:rsid w:val="009021C9"/>
    <w:rsid w:val="00902C11"/>
    <w:rsid w:val="00904895"/>
    <w:rsid w:val="00904B5E"/>
    <w:rsid w:val="00907E7F"/>
    <w:rsid w:val="00907F9A"/>
    <w:rsid w:val="009103F4"/>
    <w:rsid w:val="00910A9D"/>
    <w:rsid w:val="00912B70"/>
    <w:rsid w:val="00912C22"/>
    <w:rsid w:val="009136CB"/>
    <w:rsid w:val="0091475E"/>
    <w:rsid w:val="00915016"/>
    <w:rsid w:val="0091565E"/>
    <w:rsid w:val="00915836"/>
    <w:rsid w:val="00916804"/>
    <w:rsid w:val="00917A89"/>
    <w:rsid w:val="009211A5"/>
    <w:rsid w:val="009230B6"/>
    <w:rsid w:val="00923C39"/>
    <w:rsid w:val="00925347"/>
    <w:rsid w:val="0092592B"/>
    <w:rsid w:val="0092636D"/>
    <w:rsid w:val="009272C1"/>
    <w:rsid w:val="009301BE"/>
    <w:rsid w:val="00932CED"/>
    <w:rsid w:val="00933926"/>
    <w:rsid w:val="00933B2C"/>
    <w:rsid w:val="009340DE"/>
    <w:rsid w:val="00934669"/>
    <w:rsid w:val="00935076"/>
    <w:rsid w:val="0093580B"/>
    <w:rsid w:val="00936369"/>
    <w:rsid w:val="009402D5"/>
    <w:rsid w:val="00940788"/>
    <w:rsid w:val="009436B0"/>
    <w:rsid w:val="00944673"/>
    <w:rsid w:val="0094488F"/>
    <w:rsid w:val="00945AE3"/>
    <w:rsid w:val="0095376D"/>
    <w:rsid w:val="00955645"/>
    <w:rsid w:val="00957CEC"/>
    <w:rsid w:val="0096043B"/>
    <w:rsid w:val="00960BB1"/>
    <w:rsid w:val="009625C0"/>
    <w:rsid w:val="009650AC"/>
    <w:rsid w:val="009669B7"/>
    <w:rsid w:val="0096765E"/>
    <w:rsid w:val="00970F8C"/>
    <w:rsid w:val="009743D6"/>
    <w:rsid w:val="00974E83"/>
    <w:rsid w:val="00975A15"/>
    <w:rsid w:val="00977F66"/>
    <w:rsid w:val="0098044A"/>
    <w:rsid w:val="00980CBB"/>
    <w:rsid w:val="00981CCB"/>
    <w:rsid w:val="00981F52"/>
    <w:rsid w:val="00982823"/>
    <w:rsid w:val="00983B22"/>
    <w:rsid w:val="00984CA5"/>
    <w:rsid w:val="00984FB8"/>
    <w:rsid w:val="0098567E"/>
    <w:rsid w:val="0098595C"/>
    <w:rsid w:val="009930AC"/>
    <w:rsid w:val="00993307"/>
    <w:rsid w:val="0099339A"/>
    <w:rsid w:val="0099351D"/>
    <w:rsid w:val="00994437"/>
    <w:rsid w:val="00994E15"/>
    <w:rsid w:val="009953C1"/>
    <w:rsid w:val="00997D61"/>
    <w:rsid w:val="009A2945"/>
    <w:rsid w:val="009A31F0"/>
    <w:rsid w:val="009A3296"/>
    <w:rsid w:val="009A378D"/>
    <w:rsid w:val="009A55A6"/>
    <w:rsid w:val="009A662D"/>
    <w:rsid w:val="009A7E8F"/>
    <w:rsid w:val="009B1D17"/>
    <w:rsid w:val="009B4A89"/>
    <w:rsid w:val="009B65C3"/>
    <w:rsid w:val="009B6AD5"/>
    <w:rsid w:val="009B78B8"/>
    <w:rsid w:val="009C0DD7"/>
    <w:rsid w:val="009C248E"/>
    <w:rsid w:val="009C41A1"/>
    <w:rsid w:val="009C7384"/>
    <w:rsid w:val="009D126E"/>
    <w:rsid w:val="009D3318"/>
    <w:rsid w:val="009D3D99"/>
    <w:rsid w:val="009D3E3E"/>
    <w:rsid w:val="009D4694"/>
    <w:rsid w:val="009D4B9B"/>
    <w:rsid w:val="009D4C39"/>
    <w:rsid w:val="009D58B2"/>
    <w:rsid w:val="009D6CE2"/>
    <w:rsid w:val="009D7B75"/>
    <w:rsid w:val="009E01F6"/>
    <w:rsid w:val="009E036A"/>
    <w:rsid w:val="009E282F"/>
    <w:rsid w:val="009E4BB8"/>
    <w:rsid w:val="009E7440"/>
    <w:rsid w:val="009E794E"/>
    <w:rsid w:val="009E7BBB"/>
    <w:rsid w:val="009F0326"/>
    <w:rsid w:val="009F1BDC"/>
    <w:rsid w:val="009F26D7"/>
    <w:rsid w:val="009F2971"/>
    <w:rsid w:val="009F2E50"/>
    <w:rsid w:val="009F3BE6"/>
    <w:rsid w:val="009F520B"/>
    <w:rsid w:val="009F5C97"/>
    <w:rsid w:val="00A0079D"/>
    <w:rsid w:val="00A00BF2"/>
    <w:rsid w:val="00A0175B"/>
    <w:rsid w:val="00A04E26"/>
    <w:rsid w:val="00A05552"/>
    <w:rsid w:val="00A057AE"/>
    <w:rsid w:val="00A0632F"/>
    <w:rsid w:val="00A0653F"/>
    <w:rsid w:val="00A06EF4"/>
    <w:rsid w:val="00A1085C"/>
    <w:rsid w:val="00A115FC"/>
    <w:rsid w:val="00A134A8"/>
    <w:rsid w:val="00A1393F"/>
    <w:rsid w:val="00A157CF"/>
    <w:rsid w:val="00A21EA8"/>
    <w:rsid w:val="00A22B73"/>
    <w:rsid w:val="00A2354D"/>
    <w:rsid w:val="00A235B6"/>
    <w:rsid w:val="00A2525A"/>
    <w:rsid w:val="00A320A3"/>
    <w:rsid w:val="00A3214F"/>
    <w:rsid w:val="00A33DF0"/>
    <w:rsid w:val="00A3405B"/>
    <w:rsid w:val="00A342C1"/>
    <w:rsid w:val="00A36E27"/>
    <w:rsid w:val="00A40EF7"/>
    <w:rsid w:val="00A413A2"/>
    <w:rsid w:val="00A41763"/>
    <w:rsid w:val="00A41D76"/>
    <w:rsid w:val="00A422A1"/>
    <w:rsid w:val="00A42ACA"/>
    <w:rsid w:val="00A431D4"/>
    <w:rsid w:val="00A433FD"/>
    <w:rsid w:val="00A43C9E"/>
    <w:rsid w:val="00A445A1"/>
    <w:rsid w:val="00A445B9"/>
    <w:rsid w:val="00A4471A"/>
    <w:rsid w:val="00A44BB7"/>
    <w:rsid w:val="00A44E2A"/>
    <w:rsid w:val="00A454EC"/>
    <w:rsid w:val="00A45E0A"/>
    <w:rsid w:val="00A46EAF"/>
    <w:rsid w:val="00A47C34"/>
    <w:rsid w:val="00A519E9"/>
    <w:rsid w:val="00A5337C"/>
    <w:rsid w:val="00A568D1"/>
    <w:rsid w:val="00A5690B"/>
    <w:rsid w:val="00A573C7"/>
    <w:rsid w:val="00A60100"/>
    <w:rsid w:val="00A60D3B"/>
    <w:rsid w:val="00A61D75"/>
    <w:rsid w:val="00A62402"/>
    <w:rsid w:val="00A62454"/>
    <w:rsid w:val="00A63538"/>
    <w:rsid w:val="00A63FC1"/>
    <w:rsid w:val="00A64472"/>
    <w:rsid w:val="00A64966"/>
    <w:rsid w:val="00A64D65"/>
    <w:rsid w:val="00A64E97"/>
    <w:rsid w:val="00A64F35"/>
    <w:rsid w:val="00A658DA"/>
    <w:rsid w:val="00A662CF"/>
    <w:rsid w:val="00A67020"/>
    <w:rsid w:val="00A67F17"/>
    <w:rsid w:val="00A702A8"/>
    <w:rsid w:val="00A70AA8"/>
    <w:rsid w:val="00A71088"/>
    <w:rsid w:val="00A718D6"/>
    <w:rsid w:val="00A7287E"/>
    <w:rsid w:val="00A730C9"/>
    <w:rsid w:val="00A735ED"/>
    <w:rsid w:val="00A7456B"/>
    <w:rsid w:val="00A7463E"/>
    <w:rsid w:val="00A74AC0"/>
    <w:rsid w:val="00A74B37"/>
    <w:rsid w:val="00A7681D"/>
    <w:rsid w:val="00A808C8"/>
    <w:rsid w:val="00A81D96"/>
    <w:rsid w:val="00A82CA2"/>
    <w:rsid w:val="00A83EAE"/>
    <w:rsid w:val="00A84509"/>
    <w:rsid w:val="00A852F4"/>
    <w:rsid w:val="00A85330"/>
    <w:rsid w:val="00A853E7"/>
    <w:rsid w:val="00A85E42"/>
    <w:rsid w:val="00A86C15"/>
    <w:rsid w:val="00A9044A"/>
    <w:rsid w:val="00A90E52"/>
    <w:rsid w:val="00A921FF"/>
    <w:rsid w:val="00A9372E"/>
    <w:rsid w:val="00A94463"/>
    <w:rsid w:val="00A9467A"/>
    <w:rsid w:val="00A9484A"/>
    <w:rsid w:val="00A951C1"/>
    <w:rsid w:val="00A95225"/>
    <w:rsid w:val="00A95612"/>
    <w:rsid w:val="00A9576D"/>
    <w:rsid w:val="00A95AF2"/>
    <w:rsid w:val="00A96951"/>
    <w:rsid w:val="00A97F83"/>
    <w:rsid w:val="00AA2070"/>
    <w:rsid w:val="00AA213C"/>
    <w:rsid w:val="00AA2C96"/>
    <w:rsid w:val="00AA3084"/>
    <w:rsid w:val="00AA32D8"/>
    <w:rsid w:val="00AA3E42"/>
    <w:rsid w:val="00AA4291"/>
    <w:rsid w:val="00AA57E1"/>
    <w:rsid w:val="00AA7726"/>
    <w:rsid w:val="00AB1875"/>
    <w:rsid w:val="00AB1A3B"/>
    <w:rsid w:val="00AB25EC"/>
    <w:rsid w:val="00AB4ABA"/>
    <w:rsid w:val="00AB63F4"/>
    <w:rsid w:val="00AB643C"/>
    <w:rsid w:val="00AB693A"/>
    <w:rsid w:val="00AB6974"/>
    <w:rsid w:val="00AB72A6"/>
    <w:rsid w:val="00AB764A"/>
    <w:rsid w:val="00AB77C4"/>
    <w:rsid w:val="00AB783B"/>
    <w:rsid w:val="00AC00D6"/>
    <w:rsid w:val="00AC0A3E"/>
    <w:rsid w:val="00AC3B32"/>
    <w:rsid w:val="00AC57CB"/>
    <w:rsid w:val="00AC73CA"/>
    <w:rsid w:val="00AC7A4F"/>
    <w:rsid w:val="00AC7B58"/>
    <w:rsid w:val="00AD0707"/>
    <w:rsid w:val="00AD07C6"/>
    <w:rsid w:val="00AD14F4"/>
    <w:rsid w:val="00AD278F"/>
    <w:rsid w:val="00AD5347"/>
    <w:rsid w:val="00AD641A"/>
    <w:rsid w:val="00AD6A81"/>
    <w:rsid w:val="00AD78E5"/>
    <w:rsid w:val="00AD7E4B"/>
    <w:rsid w:val="00AE2164"/>
    <w:rsid w:val="00AE3221"/>
    <w:rsid w:val="00AE43A4"/>
    <w:rsid w:val="00AE4AB8"/>
    <w:rsid w:val="00AE670B"/>
    <w:rsid w:val="00AE6877"/>
    <w:rsid w:val="00AE7BE7"/>
    <w:rsid w:val="00AF192E"/>
    <w:rsid w:val="00AF373C"/>
    <w:rsid w:val="00AF3A56"/>
    <w:rsid w:val="00AF3CDC"/>
    <w:rsid w:val="00AF49D6"/>
    <w:rsid w:val="00AF4AAD"/>
    <w:rsid w:val="00AF6DDB"/>
    <w:rsid w:val="00B00BF0"/>
    <w:rsid w:val="00B00D0C"/>
    <w:rsid w:val="00B0207F"/>
    <w:rsid w:val="00B0245A"/>
    <w:rsid w:val="00B02838"/>
    <w:rsid w:val="00B04967"/>
    <w:rsid w:val="00B04FE9"/>
    <w:rsid w:val="00B055C4"/>
    <w:rsid w:val="00B05D11"/>
    <w:rsid w:val="00B069B8"/>
    <w:rsid w:val="00B10CD2"/>
    <w:rsid w:val="00B13481"/>
    <w:rsid w:val="00B14091"/>
    <w:rsid w:val="00B17484"/>
    <w:rsid w:val="00B17628"/>
    <w:rsid w:val="00B1771B"/>
    <w:rsid w:val="00B1794F"/>
    <w:rsid w:val="00B2160E"/>
    <w:rsid w:val="00B234FC"/>
    <w:rsid w:val="00B237EE"/>
    <w:rsid w:val="00B23B66"/>
    <w:rsid w:val="00B240FE"/>
    <w:rsid w:val="00B2429E"/>
    <w:rsid w:val="00B24646"/>
    <w:rsid w:val="00B247F4"/>
    <w:rsid w:val="00B25713"/>
    <w:rsid w:val="00B2600C"/>
    <w:rsid w:val="00B2746B"/>
    <w:rsid w:val="00B27F23"/>
    <w:rsid w:val="00B305D1"/>
    <w:rsid w:val="00B3119E"/>
    <w:rsid w:val="00B31644"/>
    <w:rsid w:val="00B319FF"/>
    <w:rsid w:val="00B32C04"/>
    <w:rsid w:val="00B34649"/>
    <w:rsid w:val="00B35C99"/>
    <w:rsid w:val="00B35F9E"/>
    <w:rsid w:val="00B36245"/>
    <w:rsid w:val="00B37C4B"/>
    <w:rsid w:val="00B37F03"/>
    <w:rsid w:val="00B40391"/>
    <w:rsid w:val="00B40954"/>
    <w:rsid w:val="00B42269"/>
    <w:rsid w:val="00B427A4"/>
    <w:rsid w:val="00B42870"/>
    <w:rsid w:val="00B42D34"/>
    <w:rsid w:val="00B475CF"/>
    <w:rsid w:val="00B47822"/>
    <w:rsid w:val="00B507D5"/>
    <w:rsid w:val="00B510EC"/>
    <w:rsid w:val="00B521B7"/>
    <w:rsid w:val="00B536B3"/>
    <w:rsid w:val="00B55593"/>
    <w:rsid w:val="00B571D4"/>
    <w:rsid w:val="00B6074E"/>
    <w:rsid w:val="00B624D5"/>
    <w:rsid w:val="00B62ADC"/>
    <w:rsid w:val="00B635C2"/>
    <w:rsid w:val="00B65C55"/>
    <w:rsid w:val="00B6656F"/>
    <w:rsid w:val="00B70470"/>
    <w:rsid w:val="00B704D6"/>
    <w:rsid w:val="00B7082A"/>
    <w:rsid w:val="00B7163A"/>
    <w:rsid w:val="00B72AB2"/>
    <w:rsid w:val="00B7337D"/>
    <w:rsid w:val="00B73B5C"/>
    <w:rsid w:val="00B73F37"/>
    <w:rsid w:val="00B74BBF"/>
    <w:rsid w:val="00B75C4B"/>
    <w:rsid w:val="00B77AF5"/>
    <w:rsid w:val="00B8218F"/>
    <w:rsid w:val="00B83FE9"/>
    <w:rsid w:val="00B86D15"/>
    <w:rsid w:val="00B87786"/>
    <w:rsid w:val="00B9184C"/>
    <w:rsid w:val="00B91BF6"/>
    <w:rsid w:val="00B94BAB"/>
    <w:rsid w:val="00B94F64"/>
    <w:rsid w:val="00B9550A"/>
    <w:rsid w:val="00B958E1"/>
    <w:rsid w:val="00B96309"/>
    <w:rsid w:val="00B96BE2"/>
    <w:rsid w:val="00BA2172"/>
    <w:rsid w:val="00BA4558"/>
    <w:rsid w:val="00BA500A"/>
    <w:rsid w:val="00BA76A2"/>
    <w:rsid w:val="00BB004F"/>
    <w:rsid w:val="00BB01D5"/>
    <w:rsid w:val="00BB0DA1"/>
    <w:rsid w:val="00BB29C0"/>
    <w:rsid w:val="00BB3C67"/>
    <w:rsid w:val="00BB3D27"/>
    <w:rsid w:val="00BC0317"/>
    <w:rsid w:val="00BC0341"/>
    <w:rsid w:val="00BC0C74"/>
    <w:rsid w:val="00BC1751"/>
    <w:rsid w:val="00BC3585"/>
    <w:rsid w:val="00BC5E03"/>
    <w:rsid w:val="00BC7408"/>
    <w:rsid w:val="00BC7E4D"/>
    <w:rsid w:val="00BD1F12"/>
    <w:rsid w:val="00BD3014"/>
    <w:rsid w:val="00BD3CBC"/>
    <w:rsid w:val="00BD4D64"/>
    <w:rsid w:val="00BD4DB1"/>
    <w:rsid w:val="00BD5C8B"/>
    <w:rsid w:val="00BD5DDC"/>
    <w:rsid w:val="00BD626C"/>
    <w:rsid w:val="00BD755C"/>
    <w:rsid w:val="00BE1236"/>
    <w:rsid w:val="00BE16A3"/>
    <w:rsid w:val="00BE3EE5"/>
    <w:rsid w:val="00BE562A"/>
    <w:rsid w:val="00BE5F86"/>
    <w:rsid w:val="00BE6AA9"/>
    <w:rsid w:val="00BE6E0C"/>
    <w:rsid w:val="00BE7897"/>
    <w:rsid w:val="00BF05AB"/>
    <w:rsid w:val="00BF1EA0"/>
    <w:rsid w:val="00BF211E"/>
    <w:rsid w:val="00BF23E1"/>
    <w:rsid w:val="00BF2F0C"/>
    <w:rsid w:val="00BF4550"/>
    <w:rsid w:val="00BF656A"/>
    <w:rsid w:val="00BF7C89"/>
    <w:rsid w:val="00C00D9A"/>
    <w:rsid w:val="00C0141B"/>
    <w:rsid w:val="00C016E8"/>
    <w:rsid w:val="00C01D6D"/>
    <w:rsid w:val="00C044BE"/>
    <w:rsid w:val="00C057EE"/>
    <w:rsid w:val="00C05A1F"/>
    <w:rsid w:val="00C05C62"/>
    <w:rsid w:val="00C05CB9"/>
    <w:rsid w:val="00C06646"/>
    <w:rsid w:val="00C06AA6"/>
    <w:rsid w:val="00C0746A"/>
    <w:rsid w:val="00C135FE"/>
    <w:rsid w:val="00C16980"/>
    <w:rsid w:val="00C16E2E"/>
    <w:rsid w:val="00C177AB"/>
    <w:rsid w:val="00C17FCA"/>
    <w:rsid w:val="00C2095A"/>
    <w:rsid w:val="00C22644"/>
    <w:rsid w:val="00C22D86"/>
    <w:rsid w:val="00C235F3"/>
    <w:rsid w:val="00C2448D"/>
    <w:rsid w:val="00C24F83"/>
    <w:rsid w:val="00C25F6B"/>
    <w:rsid w:val="00C263D5"/>
    <w:rsid w:val="00C267DB"/>
    <w:rsid w:val="00C26CF3"/>
    <w:rsid w:val="00C27A83"/>
    <w:rsid w:val="00C301FF"/>
    <w:rsid w:val="00C3126C"/>
    <w:rsid w:val="00C319D8"/>
    <w:rsid w:val="00C33214"/>
    <w:rsid w:val="00C3382A"/>
    <w:rsid w:val="00C341EF"/>
    <w:rsid w:val="00C346AC"/>
    <w:rsid w:val="00C34A7E"/>
    <w:rsid w:val="00C34CA2"/>
    <w:rsid w:val="00C3603F"/>
    <w:rsid w:val="00C36C1A"/>
    <w:rsid w:val="00C3737B"/>
    <w:rsid w:val="00C376CF"/>
    <w:rsid w:val="00C40EEA"/>
    <w:rsid w:val="00C41FEA"/>
    <w:rsid w:val="00C4264F"/>
    <w:rsid w:val="00C42952"/>
    <w:rsid w:val="00C42DFC"/>
    <w:rsid w:val="00C42F26"/>
    <w:rsid w:val="00C43D5E"/>
    <w:rsid w:val="00C445DF"/>
    <w:rsid w:val="00C451BD"/>
    <w:rsid w:val="00C46102"/>
    <w:rsid w:val="00C4620A"/>
    <w:rsid w:val="00C471E1"/>
    <w:rsid w:val="00C47692"/>
    <w:rsid w:val="00C4786E"/>
    <w:rsid w:val="00C5119B"/>
    <w:rsid w:val="00C5551A"/>
    <w:rsid w:val="00C55E82"/>
    <w:rsid w:val="00C56838"/>
    <w:rsid w:val="00C608B4"/>
    <w:rsid w:val="00C60CBC"/>
    <w:rsid w:val="00C6144B"/>
    <w:rsid w:val="00C61590"/>
    <w:rsid w:val="00C615FB"/>
    <w:rsid w:val="00C61DB7"/>
    <w:rsid w:val="00C62FB2"/>
    <w:rsid w:val="00C630F7"/>
    <w:rsid w:val="00C64841"/>
    <w:rsid w:val="00C64ECF"/>
    <w:rsid w:val="00C6580B"/>
    <w:rsid w:val="00C65D26"/>
    <w:rsid w:val="00C66225"/>
    <w:rsid w:val="00C66690"/>
    <w:rsid w:val="00C70DE8"/>
    <w:rsid w:val="00C70E99"/>
    <w:rsid w:val="00C70EB0"/>
    <w:rsid w:val="00C731FA"/>
    <w:rsid w:val="00C7321A"/>
    <w:rsid w:val="00C737A3"/>
    <w:rsid w:val="00C75EE4"/>
    <w:rsid w:val="00C76D79"/>
    <w:rsid w:val="00C77001"/>
    <w:rsid w:val="00C778B7"/>
    <w:rsid w:val="00C8060C"/>
    <w:rsid w:val="00C81ACB"/>
    <w:rsid w:val="00C828F0"/>
    <w:rsid w:val="00C8375B"/>
    <w:rsid w:val="00C84557"/>
    <w:rsid w:val="00C870AE"/>
    <w:rsid w:val="00C90668"/>
    <w:rsid w:val="00C93D85"/>
    <w:rsid w:val="00C955CE"/>
    <w:rsid w:val="00C95776"/>
    <w:rsid w:val="00C95CB9"/>
    <w:rsid w:val="00C97C5C"/>
    <w:rsid w:val="00CA03C1"/>
    <w:rsid w:val="00CA1B62"/>
    <w:rsid w:val="00CA220D"/>
    <w:rsid w:val="00CA2E9F"/>
    <w:rsid w:val="00CB034D"/>
    <w:rsid w:val="00CB0F44"/>
    <w:rsid w:val="00CB1008"/>
    <w:rsid w:val="00CB1C95"/>
    <w:rsid w:val="00CB2B3D"/>
    <w:rsid w:val="00CB2B3F"/>
    <w:rsid w:val="00CB336C"/>
    <w:rsid w:val="00CB497B"/>
    <w:rsid w:val="00CB561E"/>
    <w:rsid w:val="00CB6B0B"/>
    <w:rsid w:val="00CB7C35"/>
    <w:rsid w:val="00CC00AC"/>
    <w:rsid w:val="00CC050C"/>
    <w:rsid w:val="00CC150B"/>
    <w:rsid w:val="00CC3EE0"/>
    <w:rsid w:val="00CC3F7A"/>
    <w:rsid w:val="00CC4941"/>
    <w:rsid w:val="00CC5140"/>
    <w:rsid w:val="00CC57D9"/>
    <w:rsid w:val="00CC5854"/>
    <w:rsid w:val="00CC62F6"/>
    <w:rsid w:val="00CC6709"/>
    <w:rsid w:val="00CC6A35"/>
    <w:rsid w:val="00CC6E45"/>
    <w:rsid w:val="00CD096F"/>
    <w:rsid w:val="00CD1C15"/>
    <w:rsid w:val="00CD1FBE"/>
    <w:rsid w:val="00CD2058"/>
    <w:rsid w:val="00CD23D9"/>
    <w:rsid w:val="00CD2759"/>
    <w:rsid w:val="00CD3010"/>
    <w:rsid w:val="00CD4FF2"/>
    <w:rsid w:val="00CD65ED"/>
    <w:rsid w:val="00CD66DD"/>
    <w:rsid w:val="00CD6ECB"/>
    <w:rsid w:val="00CD6F7D"/>
    <w:rsid w:val="00CE0E58"/>
    <w:rsid w:val="00CE156D"/>
    <w:rsid w:val="00CE39D1"/>
    <w:rsid w:val="00CE3C91"/>
    <w:rsid w:val="00CE5183"/>
    <w:rsid w:val="00CE68BB"/>
    <w:rsid w:val="00CE6F9D"/>
    <w:rsid w:val="00CF05AD"/>
    <w:rsid w:val="00CF0B9A"/>
    <w:rsid w:val="00CF1C41"/>
    <w:rsid w:val="00CF2514"/>
    <w:rsid w:val="00CF2B0D"/>
    <w:rsid w:val="00CF3012"/>
    <w:rsid w:val="00CF40D8"/>
    <w:rsid w:val="00CF599B"/>
    <w:rsid w:val="00CF7ACC"/>
    <w:rsid w:val="00D02D16"/>
    <w:rsid w:val="00D03F80"/>
    <w:rsid w:val="00D046B6"/>
    <w:rsid w:val="00D05C64"/>
    <w:rsid w:val="00D05E81"/>
    <w:rsid w:val="00D11ED9"/>
    <w:rsid w:val="00D13268"/>
    <w:rsid w:val="00D138DB"/>
    <w:rsid w:val="00D13FEB"/>
    <w:rsid w:val="00D1538B"/>
    <w:rsid w:val="00D16616"/>
    <w:rsid w:val="00D174AB"/>
    <w:rsid w:val="00D17669"/>
    <w:rsid w:val="00D17F6E"/>
    <w:rsid w:val="00D20281"/>
    <w:rsid w:val="00D239D5"/>
    <w:rsid w:val="00D26F02"/>
    <w:rsid w:val="00D278FB"/>
    <w:rsid w:val="00D27B6C"/>
    <w:rsid w:val="00D27F03"/>
    <w:rsid w:val="00D311FC"/>
    <w:rsid w:val="00D31C6A"/>
    <w:rsid w:val="00D3250D"/>
    <w:rsid w:val="00D35991"/>
    <w:rsid w:val="00D367A7"/>
    <w:rsid w:val="00D40A5E"/>
    <w:rsid w:val="00D42BE7"/>
    <w:rsid w:val="00D43330"/>
    <w:rsid w:val="00D43A59"/>
    <w:rsid w:val="00D45B84"/>
    <w:rsid w:val="00D5060B"/>
    <w:rsid w:val="00D507E4"/>
    <w:rsid w:val="00D51937"/>
    <w:rsid w:val="00D51BF2"/>
    <w:rsid w:val="00D526DD"/>
    <w:rsid w:val="00D53C90"/>
    <w:rsid w:val="00D5630F"/>
    <w:rsid w:val="00D569FF"/>
    <w:rsid w:val="00D57498"/>
    <w:rsid w:val="00D612DB"/>
    <w:rsid w:val="00D613BC"/>
    <w:rsid w:val="00D61770"/>
    <w:rsid w:val="00D62238"/>
    <w:rsid w:val="00D641EA"/>
    <w:rsid w:val="00D6424A"/>
    <w:rsid w:val="00D64B83"/>
    <w:rsid w:val="00D65219"/>
    <w:rsid w:val="00D656E7"/>
    <w:rsid w:val="00D66679"/>
    <w:rsid w:val="00D67134"/>
    <w:rsid w:val="00D6733A"/>
    <w:rsid w:val="00D722CE"/>
    <w:rsid w:val="00D72712"/>
    <w:rsid w:val="00D72F06"/>
    <w:rsid w:val="00D72F79"/>
    <w:rsid w:val="00D74235"/>
    <w:rsid w:val="00D749C9"/>
    <w:rsid w:val="00D766F6"/>
    <w:rsid w:val="00D77162"/>
    <w:rsid w:val="00D771CC"/>
    <w:rsid w:val="00D80654"/>
    <w:rsid w:val="00D8079B"/>
    <w:rsid w:val="00D8108A"/>
    <w:rsid w:val="00D81E80"/>
    <w:rsid w:val="00D82034"/>
    <w:rsid w:val="00D82420"/>
    <w:rsid w:val="00D8325C"/>
    <w:rsid w:val="00D8483C"/>
    <w:rsid w:val="00D849FF"/>
    <w:rsid w:val="00D85F8A"/>
    <w:rsid w:val="00D860A9"/>
    <w:rsid w:val="00D8680B"/>
    <w:rsid w:val="00D92318"/>
    <w:rsid w:val="00D9263A"/>
    <w:rsid w:val="00D935AA"/>
    <w:rsid w:val="00D94799"/>
    <w:rsid w:val="00D96F0F"/>
    <w:rsid w:val="00D9760E"/>
    <w:rsid w:val="00DA14BF"/>
    <w:rsid w:val="00DA1520"/>
    <w:rsid w:val="00DA1FEC"/>
    <w:rsid w:val="00DA2FB7"/>
    <w:rsid w:val="00DA386E"/>
    <w:rsid w:val="00DA5EFD"/>
    <w:rsid w:val="00DA5F79"/>
    <w:rsid w:val="00DA72DA"/>
    <w:rsid w:val="00DA72EE"/>
    <w:rsid w:val="00DA7A8C"/>
    <w:rsid w:val="00DA7D53"/>
    <w:rsid w:val="00DB02FA"/>
    <w:rsid w:val="00DB1A1B"/>
    <w:rsid w:val="00DB1A2D"/>
    <w:rsid w:val="00DB1A46"/>
    <w:rsid w:val="00DB3F4F"/>
    <w:rsid w:val="00DB51EF"/>
    <w:rsid w:val="00DB5F8C"/>
    <w:rsid w:val="00DB5FAC"/>
    <w:rsid w:val="00DC0E30"/>
    <w:rsid w:val="00DC2A1B"/>
    <w:rsid w:val="00DC2A92"/>
    <w:rsid w:val="00DC2C9C"/>
    <w:rsid w:val="00DC6AAB"/>
    <w:rsid w:val="00DD014A"/>
    <w:rsid w:val="00DD1411"/>
    <w:rsid w:val="00DD4C00"/>
    <w:rsid w:val="00DD511E"/>
    <w:rsid w:val="00DD5F3E"/>
    <w:rsid w:val="00DD667D"/>
    <w:rsid w:val="00DE1CDB"/>
    <w:rsid w:val="00DE1DBF"/>
    <w:rsid w:val="00DE2121"/>
    <w:rsid w:val="00DE2333"/>
    <w:rsid w:val="00DE3838"/>
    <w:rsid w:val="00DE5FB2"/>
    <w:rsid w:val="00DE6286"/>
    <w:rsid w:val="00DE6375"/>
    <w:rsid w:val="00DF033C"/>
    <w:rsid w:val="00DF14EE"/>
    <w:rsid w:val="00DF226F"/>
    <w:rsid w:val="00DF2736"/>
    <w:rsid w:val="00DF3E91"/>
    <w:rsid w:val="00DF4F9F"/>
    <w:rsid w:val="00E0000E"/>
    <w:rsid w:val="00E00131"/>
    <w:rsid w:val="00E01551"/>
    <w:rsid w:val="00E02EFC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2C61"/>
    <w:rsid w:val="00E131E2"/>
    <w:rsid w:val="00E210D0"/>
    <w:rsid w:val="00E212DD"/>
    <w:rsid w:val="00E2196F"/>
    <w:rsid w:val="00E22371"/>
    <w:rsid w:val="00E22EC4"/>
    <w:rsid w:val="00E245CB"/>
    <w:rsid w:val="00E25B0F"/>
    <w:rsid w:val="00E272CA"/>
    <w:rsid w:val="00E32998"/>
    <w:rsid w:val="00E33205"/>
    <w:rsid w:val="00E338B0"/>
    <w:rsid w:val="00E33D90"/>
    <w:rsid w:val="00E33F32"/>
    <w:rsid w:val="00E356FE"/>
    <w:rsid w:val="00E36233"/>
    <w:rsid w:val="00E36503"/>
    <w:rsid w:val="00E36955"/>
    <w:rsid w:val="00E37257"/>
    <w:rsid w:val="00E379A2"/>
    <w:rsid w:val="00E37BB4"/>
    <w:rsid w:val="00E37F0F"/>
    <w:rsid w:val="00E40892"/>
    <w:rsid w:val="00E4129D"/>
    <w:rsid w:val="00E418FB"/>
    <w:rsid w:val="00E4598A"/>
    <w:rsid w:val="00E464B7"/>
    <w:rsid w:val="00E46FB2"/>
    <w:rsid w:val="00E50799"/>
    <w:rsid w:val="00E50C23"/>
    <w:rsid w:val="00E513E7"/>
    <w:rsid w:val="00E526DF"/>
    <w:rsid w:val="00E55D21"/>
    <w:rsid w:val="00E6020C"/>
    <w:rsid w:val="00E61511"/>
    <w:rsid w:val="00E618A2"/>
    <w:rsid w:val="00E61F9B"/>
    <w:rsid w:val="00E6319B"/>
    <w:rsid w:val="00E6437A"/>
    <w:rsid w:val="00E65407"/>
    <w:rsid w:val="00E66418"/>
    <w:rsid w:val="00E70065"/>
    <w:rsid w:val="00E700B5"/>
    <w:rsid w:val="00E7062C"/>
    <w:rsid w:val="00E71EFE"/>
    <w:rsid w:val="00E7232D"/>
    <w:rsid w:val="00E73E09"/>
    <w:rsid w:val="00E74664"/>
    <w:rsid w:val="00E74698"/>
    <w:rsid w:val="00E747D5"/>
    <w:rsid w:val="00E749CC"/>
    <w:rsid w:val="00E74A6A"/>
    <w:rsid w:val="00E7552B"/>
    <w:rsid w:val="00E81712"/>
    <w:rsid w:val="00E81F68"/>
    <w:rsid w:val="00E843A5"/>
    <w:rsid w:val="00E852CD"/>
    <w:rsid w:val="00E85724"/>
    <w:rsid w:val="00E879F9"/>
    <w:rsid w:val="00E87DAA"/>
    <w:rsid w:val="00E91A31"/>
    <w:rsid w:val="00E91F64"/>
    <w:rsid w:val="00E920AF"/>
    <w:rsid w:val="00E92F49"/>
    <w:rsid w:val="00E93EDD"/>
    <w:rsid w:val="00E949A4"/>
    <w:rsid w:val="00E96BE3"/>
    <w:rsid w:val="00EA0AB3"/>
    <w:rsid w:val="00EA172F"/>
    <w:rsid w:val="00EA2143"/>
    <w:rsid w:val="00EA2DB1"/>
    <w:rsid w:val="00EA39E2"/>
    <w:rsid w:val="00EA3EA8"/>
    <w:rsid w:val="00EA688D"/>
    <w:rsid w:val="00EA72FE"/>
    <w:rsid w:val="00EA73F8"/>
    <w:rsid w:val="00EA74D2"/>
    <w:rsid w:val="00EB42F0"/>
    <w:rsid w:val="00EB43A3"/>
    <w:rsid w:val="00EB44F0"/>
    <w:rsid w:val="00EB5551"/>
    <w:rsid w:val="00EB55DC"/>
    <w:rsid w:val="00EB5CC7"/>
    <w:rsid w:val="00EB6605"/>
    <w:rsid w:val="00EB759A"/>
    <w:rsid w:val="00EB7E6D"/>
    <w:rsid w:val="00EC048D"/>
    <w:rsid w:val="00EC2065"/>
    <w:rsid w:val="00EC23A0"/>
    <w:rsid w:val="00EC2FA7"/>
    <w:rsid w:val="00EC38A5"/>
    <w:rsid w:val="00EC4040"/>
    <w:rsid w:val="00EC5772"/>
    <w:rsid w:val="00EC581E"/>
    <w:rsid w:val="00EC58E4"/>
    <w:rsid w:val="00EC693E"/>
    <w:rsid w:val="00EC7191"/>
    <w:rsid w:val="00ED027D"/>
    <w:rsid w:val="00ED1A22"/>
    <w:rsid w:val="00ED24D2"/>
    <w:rsid w:val="00ED2694"/>
    <w:rsid w:val="00ED2BB5"/>
    <w:rsid w:val="00ED2C20"/>
    <w:rsid w:val="00ED2F6D"/>
    <w:rsid w:val="00ED4CFC"/>
    <w:rsid w:val="00ED4D23"/>
    <w:rsid w:val="00ED5D23"/>
    <w:rsid w:val="00ED6043"/>
    <w:rsid w:val="00ED63F8"/>
    <w:rsid w:val="00ED7610"/>
    <w:rsid w:val="00EE00F8"/>
    <w:rsid w:val="00EE027E"/>
    <w:rsid w:val="00EE27B6"/>
    <w:rsid w:val="00EE2BC6"/>
    <w:rsid w:val="00EE480F"/>
    <w:rsid w:val="00EE58A3"/>
    <w:rsid w:val="00EE62B3"/>
    <w:rsid w:val="00EE6652"/>
    <w:rsid w:val="00EE7504"/>
    <w:rsid w:val="00EF0746"/>
    <w:rsid w:val="00EF1258"/>
    <w:rsid w:val="00EF1A35"/>
    <w:rsid w:val="00EF1B08"/>
    <w:rsid w:val="00EF1DF4"/>
    <w:rsid w:val="00EF39EA"/>
    <w:rsid w:val="00EF7DD4"/>
    <w:rsid w:val="00F0011D"/>
    <w:rsid w:val="00F006CC"/>
    <w:rsid w:val="00F01443"/>
    <w:rsid w:val="00F0234C"/>
    <w:rsid w:val="00F02E7D"/>
    <w:rsid w:val="00F03E98"/>
    <w:rsid w:val="00F03FC5"/>
    <w:rsid w:val="00F0448D"/>
    <w:rsid w:val="00F05B91"/>
    <w:rsid w:val="00F05D9E"/>
    <w:rsid w:val="00F06851"/>
    <w:rsid w:val="00F06AE3"/>
    <w:rsid w:val="00F06CC5"/>
    <w:rsid w:val="00F108C6"/>
    <w:rsid w:val="00F11DAA"/>
    <w:rsid w:val="00F11F4C"/>
    <w:rsid w:val="00F12941"/>
    <w:rsid w:val="00F12D60"/>
    <w:rsid w:val="00F13B45"/>
    <w:rsid w:val="00F14570"/>
    <w:rsid w:val="00F15CF0"/>
    <w:rsid w:val="00F163F4"/>
    <w:rsid w:val="00F165C1"/>
    <w:rsid w:val="00F179D8"/>
    <w:rsid w:val="00F17C85"/>
    <w:rsid w:val="00F17E71"/>
    <w:rsid w:val="00F21860"/>
    <w:rsid w:val="00F229DD"/>
    <w:rsid w:val="00F230C4"/>
    <w:rsid w:val="00F23780"/>
    <w:rsid w:val="00F25099"/>
    <w:rsid w:val="00F25C68"/>
    <w:rsid w:val="00F27547"/>
    <w:rsid w:val="00F276EE"/>
    <w:rsid w:val="00F30E7D"/>
    <w:rsid w:val="00F31516"/>
    <w:rsid w:val="00F32D13"/>
    <w:rsid w:val="00F33CDB"/>
    <w:rsid w:val="00F33F75"/>
    <w:rsid w:val="00F34D62"/>
    <w:rsid w:val="00F352D3"/>
    <w:rsid w:val="00F35F73"/>
    <w:rsid w:val="00F363E1"/>
    <w:rsid w:val="00F36DB3"/>
    <w:rsid w:val="00F37C0B"/>
    <w:rsid w:val="00F4041D"/>
    <w:rsid w:val="00F41020"/>
    <w:rsid w:val="00F42AFD"/>
    <w:rsid w:val="00F42E8F"/>
    <w:rsid w:val="00F43F0E"/>
    <w:rsid w:val="00F445A0"/>
    <w:rsid w:val="00F45DF6"/>
    <w:rsid w:val="00F45F4E"/>
    <w:rsid w:val="00F4676D"/>
    <w:rsid w:val="00F468C3"/>
    <w:rsid w:val="00F47517"/>
    <w:rsid w:val="00F47C10"/>
    <w:rsid w:val="00F504E2"/>
    <w:rsid w:val="00F50D1D"/>
    <w:rsid w:val="00F51D49"/>
    <w:rsid w:val="00F535F7"/>
    <w:rsid w:val="00F54097"/>
    <w:rsid w:val="00F54445"/>
    <w:rsid w:val="00F55D41"/>
    <w:rsid w:val="00F5714A"/>
    <w:rsid w:val="00F601E6"/>
    <w:rsid w:val="00F6167F"/>
    <w:rsid w:val="00F617B9"/>
    <w:rsid w:val="00F61E52"/>
    <w:rsid w:val="00F61EF0"/>
    <w:rsid w:val="00F624C8"/>
    <w:rsid w:val="00F633F6"/>
    <w:rsid w:val="00F63565"/>
    <w:rsid w:val="00F63FCA"/>
    <w:rsid w:val="00F65906"/>
    <w:rsid w:val="00F66EBE"/>
    <w:rsid w:val="00F70691"/>
    <w:rsid w:val="00F7159D"/>
    <w:rsid w:val="00F7179B"/>
    <w:rsid w:val="00F719BD"/>
    <w:rsid w:val="00F7274A"/>
    <w:rsid w:val="00F72998"/>
    <w:rsid w:val="00F72EE6"/>
    <w:rsid w:val="00F7531A"/>
    <w:rsid w:val="00F75EB7"/>
    <w:rsid w:val="00F7600A"/>
    <w:rsid w:val="00F770E4"/>
    <w:rsid w:val="00F80B6F"/>
    <w:rsid w:val="00F812DD"/>
    <w:rsid w:val="00F82DB7"/>
    <w:rsid w:val="00F8364F"/>
    <w:rsid w:val="00F838D4"/>
    <w:rsid w:val="00F84DB4"/>
    <w:rsid w:val="00F8602B"/>
    <w:rsid w:val="00F86227"/>
    <w:rsid w:val="00F86A4A"/>
    <w:rsid w:val="00F91568"/>
    <w:rsid w:val="00F91DAF"/>
    <w:rsid w:val="00F92A2D"/>
    <w:rsid w:val="00F95441"/>
    <w:rsid w:val="00F95C31"/>
    <w:rsid w:val="00F975DB"/>
    <w:rsid w:val="00FA0315"/>
    <w:rsid w:val="00FA12D9"/>
    <w:rsid w:val="00FA2819"/>
    <w:rsid w:val="00FA2E5E"/>
    <w:rsid w:val="00FA3B6F"/>
    <w:rsid w:val="00FA4686"/>
    <w:rsid w:val="00FA49A4"/>
    <w:rsid w:val="00FA4DF3"/>
    <w:rsid w:val="00FA5414"/>
    <w:rsid w:val="00FA54BF"/>
    <w:rsid w:val="00FA602E"/>
    <w:rsid w:val="00FA6E8F"/>
    <w:rsid w:val="00FA75F8"/>
    <w:rsid w:val="00FB0CC9"/>
    <w:rsid w:val="00FB1CDD"/>
    <w:rsid w:val="00FB210D"/>
    <w:rsid w:val="00FB3CE0"/>
    <w:rsid w:val="00FB43FF"/>
    <w:rsid w:val="00FB4A7F"/>
    <w:rsid w:val="00FB6CB2"/>
    <w:rsid w:val="00FC0994"/>
    <w:rsid w:val="00FC10B6"/>
    <w:rsid w:val="00FC1B2F"/>
    <w:rsid w:val="00FC1C32"/>
    <w:rsid w:val="00FC2118"/>
    <w:rsid w:val="00FC2C24"/>
    <w:rsid w:val="00FC3096"/>
    <w:rsid w:val="00FC57C4"/>
    <w:rsid w:val="00FC5DEF"/>
    <w:rsid w:val="00FC666F"/>
    <w:rsid w:val="00FC685F"/>
    <w:rsid w:val="00FD0898"/>
    <w:rsid w:val="00FD0CDE"/>
    <w:rsid w:val="00FD195F"/>
    <w:rsid w:val="00FD1EA8"/>
    <w:rsid w:val="00FD1F35"/>
    <w:rsid w:val="00FD267C"/>
    <w:rsid w:val="00FD2C59"/>
    <w:rsid w:val="00FD488A"/>
    <w:rsid w:val="00FD5803"/>
    <w:rsid w:val="00FD599D"/>
    <w:rsid w:val="00FD6814"/>
    <w:rsid w:val="00FD76CE"/>
    <w:rsid w:val="00FE0265"/>
    <w:rsid w:val="00FE2EB6"/>
    <w:rsid w:val="00FE4E8F"/>
    <w:rsid w:val="00FE55A5"/>
    <w:rsid w:val="00FE590A"/>
    <w:rsid w:val="00FE66F5"/>
    <w:rsid w:val="00FE7033"/>
    <w:rsid w:val="00FE709E"/>
    <w:rsid w:val="00FF2402"/>
    <w:rsid w:val="00FF2C3F"/>
    <w:rsid w:val="00FF3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D7D17697-13B8-4B31-94BA-A7349A06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7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CE6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-rada.alfat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F028A-2DCE-47F7-A8F6-E7454F48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4323</Words>
  <Characters>25939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Piotr Małek</cp:lastModifiedBy>
  <cp:revision>3</cp:revision>
  <cp:lastPrinted>2023-06-15T07:47:00Z</cp:lastPrinted>
  <dcterms:created xsi:type="dcterms:W3CDTF">2023-11-09T21:05:00Z</dcterms:created>
  <dcterms:modified xsi:type="dcterms:W3CDTF">2023-11-09T21:07:00Z</dcterms:modified>
</cp:coreProperties>
</file>